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E3" w:rsidRPr="007171E5" w:rsidRDefault="000F78E3" w:rsidP="00240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9AB" w:rsidRPr="007171E5" w:rsidRDefault="00530FCF" w:rsidP="00240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Открытый </w:t>
      </w:r>
      <w:r w:rsidR="00E74073" w:rsidRPr="007171E5">
        <w:rPr>
          <w:rFonts w:ascii="Times New Roman" w:hAnsi="Times New Roman" w:cs="Times New Roman"/>
          <w:b/>
          <w:sz w:val="24"/>
          <w:szCs w:val="24"/>
        </w:rPr>
        <w:t xml:space="preserve">интегрированный </w:t>
      </w:r>
      <w:r w:rsidRPr="007171E5">
        <w:rPr>
          <w:rFonts w:ascii="Times New Roman" w:hAnsi="Times New Roman" w:cs="Times New Roman"/>
          <w:b/>
          <w:sz w:val="24"/>
          <w:szCs w:val="24"/>
        </w:rPr>
        <w:t xml:space="preserve">урок литературы </w:t>
      </w:r>
      <w:r w:rsidR="002409AB" w:rsidRPr="007171E5">
        <w:rPr>
          <w:rFonts w:ascii="Times New Roman" w:hAnsi="Times New Roman" w:cs="Times New Roman"/>
          <w:b/>
          <w:sz w:val="24"/>
          <w:szCs w:val="24"/>
        </w:rPr>
        <w:t xml:space="preserve">и обществознания </w:t>
      </w:r>
    </w:p>
    <w:p w:rsidR="00530FCF" w:rsidRPr="007171E5" w:rsidRDefault="00530FCF" w:rsidP="0053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в  7</w:t>
      </w:r>
      <w:r w:rsidR="009B1B32" w:rsidRPr="00717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1E5">
        <w:rPr>
          <w:rFonts w:ascii="Times New Roman" w:hAnsi="Times New Roman" w:cs="Times New Roman"/>
          <w:b/>
          <w:sz w:val="24"/>
          <w:szCs w:val="24"/>
        </w:rPr>
        <w:t>классе</w:t>
      </w:r>
      <w:r w:rsidR="00E74073" w:rsidRPr="00717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1E5">
        <w:rPr>
          <w:rFonts w:ascii="Times New Roman" w:hAnsi="Times New Roman" w:cs="Times New Roman"/>
          <w:b/>
          <w:sz w:val="24"/>
          <w:szCs w:val="24"/>
        </w:rPr>
        <w:t>на тему</w:t>
      </w:r>
    </w:p>
    <w:p w:rsidR="00530FCF" w:rsidRPr="007171E5" w:rsidRDefault="00530FCF" w:rsidP="0053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А.П. Платонов «Юшка» </w:t>
      </w:r>
    </w:p>
    <w:p w:rsidR="0014502A" w:rsidRPr="007171E5" w:rsidRDefault="000C0AFD" w:rsidP="00530F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02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значит – быть ЧЕЛОВЕКОМ?»</w:t>
      </w:r>
    </w:p>
    <w:p w:rsidR="00DE55E7" w:rsidRPr="007171E5" w:rsidRDefault="00DE55E7" w:rsidP="00530FCF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</w:p>
    <w:p w:rsidR="00530FCF" w:rsidRPr="007171E5" w:rsidRDefault="00530FCF" w:rsidP="00E73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CD05FA" w:rsidRPr="007171E5" w:rsidRDefault="00CD05FA" w:rsidP="00F90F2E">
      <w:pPr>
        <w:pStyle w:val="a4"/>
        <w:numPr>
          <w:ilvl w:val="0"/>
          <w:numId w:val="19"/>
        </w:num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Организационный момент. </w:t>
      </w:r>
      <w:r w:rsidR="001023D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Целеполагание.</w:t>
      </w:r>
      <w:r w:rsidR="00F05492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5492" w:rsidRPr="007171E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СЛАЙД 1 </w:t>
      </w:r>
    </w:p>
    <w:p w:rsidR="00EA4756" w:rsidRPr="007171E5" w:rsidRDefault="00DE55E7" w:rsidP="00F90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Здравствуйте!</w:t>
      </w:r>
    </w:p>
    <w:p w:rsidR="00EA4756" w:rsidRPr="007171E5" w:rsidRDefault="00EA4756" w:rsidP="00F9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настроимся на работу и ещё раз улыбнемся, друг другу: соседу слева улыбнись! соседу справа улыбнись! Какие красивые улыбки у вас получились! Я вижу настроение у вас хорошее. Давайте начнем работать.</w:t>
      </w:r>
    </w:p>
    <w:p w:rsidR="005833B6" w:rsidRPr="007171E5" w:rsidRDefault="00DE55E7" w:rsidP="00F90F2E">
      <w:pPr>
        <w:spacing w:after="0" w:line="240" w:lineRule="auto"/>
        <w:ind w:right="46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Добрый день, дорогие ребята!</w:t>
      </w:r>
    </w:p>
    <w:p w:rsidR="00DE55E7" w:rsidRPr="007171E5" w:rsidRDefault="00DE55E7" w:rsidP="00F90F2E">
      <w:pPr>
        <w:spacing w:after="0" w:line="240" w:lineRule="auto"/>
        <w:ind w:right="46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16E" w:rsidRPr="007171E5" w:rsidRDefault="005833B6" w:rsidP="00F90F2E">
      <w:pPr>
        <w:spacing w:after="0" w:line="240" w:lineRule="auto"/>
        <w:ind w:right="4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начать наш урок с 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притчи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66B6F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16E" w:rsidRPr="007171E5" w:rsidRDefault="0054416E" w:rsidP="00F90F2E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5833B6"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ты ищешь, Диоген, дн</w:t>
      </w:r>
      <w:r w:rsidR="005833B6"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 с фонар</w:t>
      </w:r>
      <w:r w:rsidR="005833B6"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м? - спрашивали его афиняне.</w:t>
      </w:r>
    </w:p>
    <w:p w:rsidR="0054416E" w:rsidRPr="007171E5" w:rsidRDefault="0054416E" w:rsidP="00F90F2E">
      <w:pPr>
        <w:spacing w:after="0" w:line="240" w:lineRule="auto"/>
        <w:ind w:right="32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5833B6"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ищу человека, - отвечал он</w:t>
      </w:r>
    </w:p>
    <w:p w:rsidR="0054416E" w:rsidRPr="007171E5" w:rsidRDefault="0054416E" w:rsidP="00F90F2E">
      <w:pPr>
        <w:spacing w:after="0" w:line="240" w:lineRule="auto"/>
        <w:ind w:right="32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 Кого именно? Меня? Его?</w:t>
      </w:r>
    </w:p>
    <w:p w:rsidR="0054416E" w:rsidRPr="007171E5" w:rsidRDefault="0054416E" w:rsidP="00F90F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5833B6"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Ищу человека, - повторял мудрец, вглядываясь в лица своих сограждан, и продолжал свой путь по г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17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родской площади.</w:t>
      </w:r>
    </w:p>
    <w:p w:rsidR="00CD05FA" w:rsidRPr="007171E5" w:rsidRDefault="0054416E" w:rsidP="000F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</w:t>
      </w:r>
      <w:r w:rsidR="00CD05F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как вы думаете,  к</w:t>
      </w:r>
      <w:r w:rsidR="00D64319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</w:t>
      </w:r>
      <w:r w:rsidR="00CD05F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же </w:t>
      </w:r>
      <w:r w:rsidR="00D64319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 </w:t>
      </w:r>
      <w:r w:rsidR="00CD05F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искал</w:t>
      </w:r>
      <w:r w:rsidR="00E66B6F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древнегреческий философ</w:t>
      </w:r>
      <w:r w:rsidR="00CD05F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</w:t>
      </w:r>
      <w:r w:rsidR="00E66B6F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D05F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ген?</w:t>
      </w:r>
    </w:p>
    <w:p w:rsidR="00CD05FA" w:rsidRPr="007171E5" w:rsidRDefault="00CD05FA" w:rsidP="00F90F2E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Да, он искал ни какого-то конкретного человека, а </w:t>
      </w:r>
      <w:r w:rsidR="00502C76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истинного 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502C76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C76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с чистой сов</w:t>
      </w:r>
      <w:r w:rsidR="00502C76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502C76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стью и </w:t>
      </w:r>
      <w:r w:rsidR="00E66B6F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светлой </w:t>
      </w:r>
      <w:r w:rsidR="00502C76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душой, Человека с большой буквы.</w:t>
      </w:r>
    </w:p>
    <w:p w:rsidR="000F78E3" w:rsidRPr="007171E5" w:rsidRDefault="000F78E3" w:rsidP="00F90F2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4502A" w:rsidRPr="007171E5" w:rsidRDefault="0014502A" w:rsidP="000F78E3">
      <w:pPr>
        <w:spacing w:after="0" w:line="240" w:lineRule="auto"/>
        <w:ind w:firstLine="432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Обществознание:</w:t>
      </w:r>
    </w:p>
    <w:p w:rsidR="0014502A" w:rsidRPr="007171E5" w:rsidRDefault="00F05492" w:rsidP="00F90F2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71E5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СЛАЙД </w:t>
      </w:r>
      <w:proofErr w:type="gramStart"/>
      <w:r w:rsidR="0094233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3</w:t>
      </w:r>
      <w:proofErr w:type="gramEnd"/>
      <w:r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14502A"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же значит фраза – ЧЕЛОВЕК с большой буквы?</w:t>
      </w:r>
    </w:p>
    <w:p w:rsidR="0014502A" w:rsidRPr="007171E5" w:rsidRDefault="0014502A" w:rsidP="00F90F2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(ответы учеников: </w:t>
      </w:r>
      <w:r w:rsidR="00EE5661"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добрый, честный, отзывчивый, милосердный и</w:t>
      </w:r>
      <w:r w:rsidR="00BF29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E5661"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т.п.)</w:t>
      </w:r>
      <w:r w:rsidR="003F7EEC" w:rsidRPr="007171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F7EEC" w:rsidRPr="007171E5" w:rsidRDefault="003F7EEC" w:rsidP="00F90F2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</w:pPr>
    </w:p>
    <w:p w:rsidR="00EE5661" w:rsidRPr="007171E5" w:rsidRDefault="00EE5661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МИЛОСЕРДИЕ – что это за качество человека?  </w:t>
      </w:r>
      <w:r w:rsidRPr="007171E5">
        <w:rPr>
          <w:rFonts w:ascii="Times New Roman" w:hAnsi="Times New Roman" w:cs="Times New Roman"/>
          <w:sz w:val="24"/>
          <w:szCs w:val="24"/>
        </w:rPr>
        <w:t>«Милосердие – добродетель сердца»</w:t>
      </w:r>
    </w:p>
    <w:p w:rsidR="003F7EEC" w:rsidRPr="007171E5" w:rsidRDefault="00EA4756" w:rsidP="003F7EEC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Какое же определение дают слову «милосердие» </w:t>
      </w:r>
      <w:r w:rsidR="007171E5">
        <w:rPr>
          <w:rFonts w:ascii="Times New Roman" w:hAnsi="Times New Roman" w:cs="Times New Roman"/>
          <w:b/>
          <w:sz w:val="24"/>
          <w:szCs w:val="24"/>
        </w:rPr>
        <w:t xml:space="preserve">разные </w:t>
      </w:r>
      <w:r w:rsidRPr="007171E5">
        <w:rPr>
          <w:rFonts w:ascii="Times New Roman" w:hAnsi="Times New Roman" w:cs="Times New Roman"/>
          <w:b/>
          <w:sz w:val="24"/>
          <w:szCs w:val="24"/>
        </w:rPr>
        <w:t xml:space="preserve">словари? </w:t>
      </w:r>
      <w:r w:rsidR="007171E5">
        <w:rPr>
          <w:rFonts w:ascii="Times New Roman" w:hAnsi="Times New Roman" w:cs="Times New Roman"/>
          <w:b/>
          <w:sz w:val="24"/>
          <w:szCs w:val="24"/>
        </w:rPr>
        <w:t xml:space="preserve">А это мы узнаем, когда каждая команда соберет нужную фразу из рассыпанных слов. </w:t>
      </w:r>
    </w:p>
    <w:p w:rsidR="00EA4756" w:rsidRPr="007171E5" w:rsidRDefault="00EA4756" w:rsidP="00F90F2E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EA4756" w:rsidRPr="007171E5" w:rsidRDefault="00EA4756" w:rsidP="00F90F2E">
      <w:pPr>
        <w:pStyle w:val="a3"/>
        <w:spacing w:before="0" w:beforeAutospacing="0" w:after="0" w:afterAutospacing="0"/>
        <w:ind w:firstLine="284"/>
        <w:jc w:val="both"/>
      </w:pPr>
      <w:r w:rsidRPr="007171E5">
        <w:t>Милосердие – готовность помочь кому-нибудь или простить кого-нибудь из сострадания, человек</w:t>
      </w:r>
      <w:r w:rsidRPr="007171E5">
        <w:t>о</w:t>
      </w:r>
      <w:r w:rsidRPr="007171E5">
        <w:t>любия.</w:t>
      </w:r>
      <w:r w:rsidRPr="007171E5">
        <w:rPr>
          <w:b/>
          <w:bCs/>
        </w:rPr>
        <w:t xml:space="preserve"> </w:t>
      </w:r>
      <w:r w:rsidRPr="007171E5">
        <w:rPr>
          <w:bCs/>
        </w:rPr>
        <w:t>Проявить милосердие - взывать к чьему-нибудь милосердию (</w:t>
      </w:r>
      <w:r w:rsidRPr="007171E5">
        <w:rPr>
          <w:i/>
        </w:rPr>
        <w:t>словарь С. И. Ожегова</w:t>
      </w:r>
      <w:r w:rsidRPr="007171E5">
        <w:t>)</w:t>
      </w:r>
    </w:p>
    <w:p w:rsidR="00EA4756" w:rsidRDefault="00EA4756" w:rsidP="00F90F2E">
      <w:pPr>
        <w:pStyle w:val="a3"/>
        <w:spacing w:before="0" w:beforeAutospacing="0" w:after="0" w:afterAutospacing="0"/>
        <w:ind w:firstLine="284"/>
        <w:jc w:val="both"/>
        <w:rPr>
          <w:iCs/>
        </w:rPr>
      </w:pPr>
      <w:r w:rsidRPr="007171E5">
        <w:rPr>
          <w:bCs/>
          <w:iCs/>
        </w:rPr>
        <w:t>Милосердие</w:t>
      </w:r>
      <w:r w:rsidRPr="007171E5">
        <w:rPr>
          <w:bCs/>
        </w:rPr>
        <w:t xml:space="preserve"> – сострадательное, доброжелательное, заботливое, любовное отношение к другому ч</w:t>
      </w:r>
      <w:r w:rsidRPr="007171E5">
        <w:rPr>
          <w:bCs/>
        </w:rPr>
        <w:t>е</w:t>
      </w:r>
      <w:r w:rsidRPr="007171E5">
        <w:rPr>
          <w:bCs/>
        </w:rPr>
        <w:t>ловеку (</w:t>
      </w:r>
      <w:r w:rsidRPr="007171E5">
        <w:rPr>
          <w:i/>
          <w:iCs/>
        </w:rPr>
        <w:t>Энциклопедия «</w:t>
      </w:r>
      <w:proofErr w:type="spellStart"/>
      <w:r w:rsidRPr="007171E5">
        <w:rPr>
          <w:i/>
          <w:iCs/>
        </w:rPr>
        <w:t>Кругосвет</w:t>
      </w:r>
      <w:proofErr w:type="spellEnd"/>
      <w:r w:rsidRPr="007171E5">
        <w:rPr>
          <w:i/>
          <w:iCs/>
        </w:rPr>
        <w:t>»</w:t>
      </w:r>
      <w:r w:rsidRPr="007171E5">
        <w:rPr>
          <w:iCs/>
        </w:rPr>
        <w:t>).</w:t>
      </w:r>
    </w:p>
    <w:p w:rsidR="007171E5" w:rsidRPr="007171E5" w:rsidRDefault="007171E5" w:rsidP="00F90F2E">
      <w:pPr>
        <w:pStyle w:val="a3"/>
        <w:spacing w:before="0" w:beforeAutospacing="0" w:after="0" w:afterAutospacing="0"/>
        <w:ind w:firstLine="284"/>
        <w:jc w:val="both"/>
        <w:rPr>
          <w:i/>
        </w:rPr>
      </w:pPr>
      <w:r w:rsidRPr="007171E5">
        <w:t xml:space="preserve">Милосердие </w:t>
      </w:r>
      <w:proofErr w:type="gramStart"/>
      <w:r w:rsidRPr="007171E5">
        <w:t>–с</w:t>
      </w:r>
      <w:proofErr w:type="gramEnd"/>
      <w:r w:rsidRPr="007171E5">
        <w:t>острадательная любовь, сердечное участие в жизни немощных и нуждающихся. (</w:t>
      </w:r>
      <w:r w:rsidRPr="007171E5">
        <w:rPr>
          <w:i/>
        </w:rPr>
        <w:t>Э</w:t>
      </w:r>
      <w:r w:rsidRPr="007171E5">
        <w:rPr>
          <w:i/>
        </w:rPr>
        <w:t>н</w:t>
      </w:r>
      <w:r w:rsidRPr="007171E5">
        <w:rPr>
          <w:i/>
        </w:rPr>
        <w:t>циклопедический словарь)</w:t>
      </w:r>
    </w:p>
    <w:p w:rsidR="00EA4756" w:rsidRPr="007171E5" w:rsidRDefault="00EA4756" w:rsidP="00F90F2E">
      <w:pPr>
        <w:pStyle w:val="a3"/>
        <w:spacing w:before="0" w:beforeAutospacing="0" w:after="0" w:afterAutospacing="0"/>
        <w:ind w:firstLine="284"/>
        <w:jc w:val="both"/>
      </w:pPr>
      <w:r w:rsidRPr="007171E5">
        <w:rPr>
          <w:bCs/>
          <w:iCs/>
        </w:rPr>
        <w:t>Милосердие</w:t>
      </w:r>
      <w:r w:rsidRPr="007171E5">
        <w:rPr>
          <w:bCs/>
        </w:rPr>
        <w:t xml:space="preserve"> – готовность из сострадания оказать помощь тому, кто в ней нуждается (</w:t>
      </w:r>
      <w:r w:rsidRPr="007171E5">
        <w:rPr>
          <w:i/>
          <w:iCs/>
        </w:rPr>
        <w:t>Толковый сл</w:t>
      </w:r>
      <w:r w:rsidRPr="007171E5">
        <w:rPr>
          <w:i/>
          <w:iCs/>
        </w:rPr>
        <w:t>о</w:t>
      </w:r>
      <w:r w:rsidRPr="007171E5">
        <w:rPr>
          <w:i/>
          <w:iCs/>
        </w:rPr>
        <w:t>варь русского языка Ушакова</w:t>
      </w:r>
      <w:r w:rsidRPr="007171E5">
        <w:rPr>
          <w:iCs/>
        </w:rPr>
        <w:t>).</w:t>
      </w:r>
    </w:p>
    <w:p w:rsidR="007171E5" w:rsidRDefault="007171E5" w:rsidP="00F90F2E">
      <w:pPr>
        <w:pStyle w:val="a3"/>
        <w:spacing w:before="0" w:beforeAutospacing="0" w:after="0" w:afterAutospacing="0"/>
        <w:ind w:firstLine="284"/>
        <w:jc w:val="both"/>
        <w:rPr>
          <w:i/>
        </w:rPr>
      </w:pPr>
    </w:p>
    <w:p w:rsidR="00EA4756" w:rsidRPr="007171E5" w:rsidRDefault="007171E5" w:rsidP="00F90F2E">
      <w:pPr>
        <w:pStyle w:val="a3"/>
        <w:spacing w:before="0" w:beforeAutospacing="0" w:after="0" w:afterAutospacing="0"/>
        <w:ind w:firstLine="284"/>
        <w:jc w:val="both"/>
        <w:rPr>
          <w:i/>
        </w:rPr>
      </w:pPr>
      <w:r w:rsidRPr="007171E5">
        <w:rPr>
          <w:i/>
        </w:rPr>
        <w:t>Самопроверка</w:t>
      </w:r>
    </w:p>
    <w:p w:rsidR="007171E5" w:rsidRDefault="007171E5" w:rsidP="00F90F2E">
      <w:pPr>
        <w:pStyle w:val="a3"/>
        <w:spacing w:before="0" w:beforeAutospacing="0" w:after="0" w:afterAutospacing="0"/>
        <w:ind w:firstLine="284"/>
        <w:jc w:val="both"/>
        <w:rPr>
          <w:b/>
          <w:color w:val="7030A0"/>
        </w:rPr>
      </w:pPr>
    </w:p>
    <w:p w:rsidR="0014502A" w:rsidRPr="007171E5" w:rsidRDefault="00F05492" w:rsidP="00F90F2E">
      <w:pPr>
        <w:pStyle w:val="a3"/>
        <w:spacing w:before="0" w:beforeAutospacing="0" w:after="0" w:afterAutospacing="0"/>
        <w:ind w:firstLine="284"/>
        <w:jc w:val="both"/>
      </w:pPr>
      <w:r w:rsidRPr="007171E5">
        <w:rPr>
          <w:b/>
          <w:color w:val="7030A0"/>
        </w:rPr>
        <w:t xml:space="preserve">СЛАЙД </w:t>
      </w:r>
      <w:r w:rsidR="007171E5">
        <w:rPr>
          <w:b/>
          <w:color w:val="7030A0"/>
        </w:rPr>
        <w:t>4</w:t>
      </w:r>
      <w:proofErr w:type="gramStart"/>
      <w:r w:rsidRPr="007171E5">
        <w:rPr>
          <w:b/>
        </w:rPr>
        <w:t xml:space="preserve"> </w:t>
      </w:r>
      <w:r w:rsidR="0014502A" w:rsidRPr="007171E5">
        <w:rPr>
          <w:b/>
        </w:rPr>
        <w:t>П</w:t>
      </w:r>
      <w:proofErr w:type="gramEnd"/>
      <w:r w:rsidR="0014502A" w:rsidRPr="007171E5">
        <w:rPr>
          <w:b/>
        </w:rPr>
        <w:t>риведите слова близкие по значению к слову «милосердие»</w:t>
      </w:r>
      <w:r w:rsidR="0014502A" w:rsidRPr="007171E5">
        <w:t xml:space="preserve"> (например: чуткий, о</w:t>
      </w:r>
      <w:r w:rsidR="0014502A" w:rsidRPr="007171E5">
        <w:t>т</w:t>
      </w:r>
      <w:r w:rsidR="0014502A" w:rsidRPr="007171E5">
        <w:t>зывчивый, внимательный). Давайте добавим к этому списку менее распространенные слова - это с</w:t>
      </w:r>
      <w:r w:rsidR="0014502A" w:rsidRPr="007171E5">
        <w:t>о</w:t>
      </w:r>
      <w:r w:rsidR="0014502A" w:rsidRPr="007171E5">
        <w:t>страдание, уважение, человеколюбие, гуманность, альтруизм.</w:t>
      </w:r>
    </w:p>
    <w:p w:rsidR="0014502A" w:rsidRPr="007171E5" w:rsidRDefault="0014502A" w:rsidP="00F90F2E">
      <w:pPr>
        <w:pStyle w:val="a3"/>
        <w:spacing w:before="0" w:beforeAutospacing="0" w:after="0" w:afterAutospacing="0"/>
        <w:jc w:val="both"/>
      </w:pPr>
      <w:r w:rsidRPr="007171E5">
        <w:t xml:space="preserve">Солнечный кластер </w:t>
      </w:r>
    </w:p>
    <w:p w:rsidR="0014502A" w:rsidRPr="007171E5" w:rsidRDefault="0014502A" w:rsidP="00F90F2E">
      <w:pPr>
        <w:pStyle w:val="a3"/>
        <w:spacing w:before="0" w:beforeAutospacing="0" w:after="0" w:afterAutospacing="0"/>
        <w:jc w:val="both"/>
      </w:pPr>
      <w:r w:rsidRPr="007171E5">
        <w:t>милосердие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5"/>
        <w:gridCol w:w="5126"/>
      </w:tblGrid>
      <w:tr w:rsidR="0014502A" w:rsidRPr="007171E5" w:rsidTr="00CB5784">
        <w:tc>
          <w:tcPr>
            <w:tcW w:w="5125" w:type="dxa"/>
            <w:shd w:val="clear" w:color="auto" w:fill="auto"/>
          </w:tcPr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 xml:space="preserve">сопереживание 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доброта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память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уважение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чуткость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жалость</w:t>
            </w:r>
          </w:p>
        </w:tc>
        <w:tc>
          <w:tcPr>
            <w:tcW w:w="5126" w:type="dxa"/>
            <w:shd w:val="clear" w:color="auto" w:fill="auto"/>
          </w:tcPr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терпимость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сочувствие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отзывчивость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сострадание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человеколюбие</w:t>
            </w:r>
          </w:p>
          <w:p w:rsidR="0014502A" w:rsidRPr="007171E5" w:rsidRDefault="0014502A" w:rsidP="00F90F2E">
            <w:pPr>
              <w:pStyle w:val="a3"/>
              <w:spacing w:before="0" w:beforeAutospacing="0" w:after="0" w:afterAutospacing="0"/>
              <w:jc w:val="both"/>
            </w:pPr>
            <w:r w:rsidRPr="007171E5">
              <w:t>альтруизм</w:t>
            </w:r>
          </w:p>
        </w:tc>
      </w:tr>
    </w:tbl>
    <w:p w:rsidR="00E7362A" w:rsidRDefault="00E7362A" w:rsidP="00F90F2E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EA4756" w:rsidRPr="007171E5" w:rsidRDefault="005C6DB2" w:rsidP="00F90F2E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Литература</w:t>
      </w:r>
    </w:p>
    <w:p w:rsidR="00502C76" w:rsidRPr="007171E5" w:rsidRDefault="00502C76" w:rsidP="00F90F2E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Вспомните, 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произведения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отечественной литературы рассказывают нам о таком Человеке? </w:t>
      </w:r>
      <w:r w:rsidR="00337A54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ОДНА ИЗ ГЛАВНЫХ ТЕМ – СЛУЖЕНИЕ ЛЮДЯМ: 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(«Данко» М. Горького, </w:t>
      </w:r>
      <w:r w:rsidR="0014502A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Распутин Валентин в книге «Уроки французского», И. А. Бунин «</w:t>
      </w:r>
      <w:hyperlink r:id="rId9" w:history="1">
        <w:r w:rsidR="0014502A" w:rsidRPr="007171E5">
          <w:rPr>
            <w:rStyle w:val="aa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Лапти</w:t>
        </w:r>
      </w:hyperlink>
      <w:r w:rsidR="0014502A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», А. И. Куприн «</w:t>
      </w:r>
      <w:hyperlink r:id="rId10" w:history="1">
        <w:r w:rsidR="0014502A" w:rsidRPr="007171E5">
          <w:rPr>
            <w:rStyle w:val="aa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Чудесный доктор</w:t>
        </w:r>
      </w:hyperlink>
      <w:r w:rsidR="0014502A"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E054A" w:rsidRPr="007171E5" w:rsidRDefault="004E054A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 xml:space="preserve">Конечно, в литературе мы можем найти много примеров таких настоящих, истинных людей. </w:t>
      </w:r>
    </w:p>
    <w:p w:rsidR="00D64319" w:rsidRPr="007171E5" w:rsidRDefault="00D64319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>- Как вы думаете, на какой же вопрос мы будем искать ответ на уроке, о чём мы  будем говорить?</w:t>
      </w:r>
      <w:r w:rsidR="00B2351A" w:rsidRPr="00717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661" w:rsidRPr="007171E5" w:rsidRDefault="004E054A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Сегодня мы 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попытаемся найти ответ на вопрос: «Что значит – быть ЧЕЛОВЕКОМ?»</w:t>
      </w:r>
      <w:r w:rsidR="00EE5661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мы </w:t>
      </w:r>
      <w:r w:rsidRPr="007171E5">
        <w:rPr>
          <w:rFonts w:ascii="Times New Roman" w:hAnsi="Times New Roman" w:cs="Times New Roman"/>
          <w:sz w:val="24"/>
          <w:szCs w:val="24"/>
        </w:rPr>
        <w:t xml:space="preserve">поразмышляем о любви к </w:t>
      </w:r>
      <w:proofErr w:type="gramStart"/>
      <w:r w:rsidRPr="007171E5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7171E5">
        <w:rPr>
          <w:rFonts w:ascii="Times New Roman" w:hAnsi="Times New Roman" w:cs="Times New Roman"/>
          <w:sz w:val="24"/>
          <w:szCs w:val="24"/>
        </w:rPr>
        <w:t>, о добре и зле, об умении сострадать обиженному судьбой,  об от</w:t>
      </w:r>
      <w:r w:rsidR="00EE5661" w:rsidRPr="007171E5">
        <w:rPr>
          <w:rFonts w:ascii="Times New Roman" w:hAnsi="Times New Roman" w:cs="Times New Roman"/>
          <w:sz w:val="24"/>
          <w:szCs w:val="24"/>
        </w:rPr>
        <w:t>ветственности за свои поступки.</w:t>
      </w:r>
    </w:p>
    <w:p w:rsidR="00FE4CC4" w:rsidRPr="007171E5" w:rsidRDefault="00FE4CC4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>Я  приглашаю вас в литературную мастерскую общения, где мы с вами мастера, а инструментом нашим будет ХУДОЖЕСТВЕННОЕ СЛОВО.</w:t>
      </w:r>
    </w:p>
    <w:p w:rsidR="00BF2990" w:rsidRDefault="00EE5661" w:rsidP="00F90F2E">
      <w:pPr>
        <w:pStyle w:val="a3"/>
        <w:spacing w:before="0" w:beforeAutospacing="0" w:after="0" w:afterAutospacing="0"/>
        <w:ind w:firstLine="432"/>
        <w:jc w:val="both"/>
        <w:rPr>
          <w:rFonts w:eastAsia="Calibri"/>
          <w:b/>
        </w:rPr>
      </w:pPr>
      <w:r w:rsidRPr="007171E5">
        <w:rPr>
          <w:b/>
        </w:rPr>
        <w:t xml:space="preserve">Задачи </w:t>
      </w:r>
      <w:r w:rsidRPr="007171E5">
        <w:rPr>
          <w:rFonts w:eastAsia="Calibri"/>
          <w:b/>
        </w:rPr>
        <w:t xml:space="preserve"> нашей мастерской</w:t>
      </w:r>
      <w:r w:rsidRPr="007171E5">
        <w:rPr>
          <w:rFonts w:eastAsia="Calibri"/>
        </w:rPr>
        <w:t>: обратиться к рассказу А. П. Платонова «Юшка», осмыслить пробл</w:t>
      </w:r>
      <w:r w:rsidRPr="007171E5">
        <w:rPr>
          <w:rFonts w:eastAsia="Calibri"/>
        </w:rPr>
        <w:t>е</w:t>
      </w:r>
      <w:r w:rsidRPr="007171E5">
        <w:rPr>
          <w:rFonts w:eastAsia="Calibri"/>
        </w:rPr>
        <w:t>мы, которые поднимает автор в рассказе. Соотнести их с нашей сегодняшней жизнью и сделать для себя определённые выводы. Учиться работать в группах, общаться и находить что-то общее.</w:t>
      </w:r>
      <w:r w:rsidRPr="007171E5">
        <w:rPr>
          <w:rFonts w:eastAsia="Calibri"/>
          <w:b/>
        </w:rPr>
        <w:t xml:space="preserve"> </w:t>
      </w:r>
    </w:p>
    <w:p w:rsidR="00F90F2E" w:rsidRPr="007171E5" w:rsidRDefault="003F7EEC" w:rsidP="00F90F2E">
      <w:pPr>
        <w:pStyle w:val="a3"/>
        <w:spacing w:before="0" w:beforeAutospacing="0" w:after="0" w:afterAutospacing="0"/>
        <w:ind w:firstLine="432"/>
        <w:jc w:val="both"/>
        <w:rPr>
          <w:rFonts w:eastAsia="Calibri"/>
          <w:b/>
        </w:rPr>
      </w:pPr>
      <w:r w:rsidRPr="00BF2990">
        <w:rPr>
          <w:rFonts w:eastAsia="Calibri"/>
          <w:b/>
        </w:rPr>
        <w:t>НА столах листы оценивания. Просим фиксировать активность.</w:t>
      </w:r>
    </w:p>
    <w:p w:rsidR="00F90F2E" w:rsidRPr="007171E5" w:rsidRDefault="00F90F2E" w:rsidP="00F90F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Запишите тему в тетрадь: </w:t>
      </w:r>
      <w:r w:rsidR="00FF5A08" w:rsidRPr="007171E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E4CC4" w:rsidRPr="0094233B" w:rsidRDefault="00F05492" w:rsidP="008333B3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7030A0"/>
          <w:sz w:val="24"/>
          <w:szCs w:val="24"/>
        </w:rPr>
      </w:pPr>
      <w:r w:rsidRPr="007171E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СЛАЙД </w:t>
      </w:r>
      <w:r w:rsidR="0094233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5  </w:t>
      </w:r>
      <w:r w:rsidR="00F90F2E" w:rsidRPr="007171E5">
        <w:rPr>
          <w:rFonts w:ascii="Times New Roman" w:hAnsi="Times New Roman" w:cs="Times New Roman"/>
          <w:b/>
          <w:color w:val="FF0000"/>
          <w:sz w:val="24"/>
          <w:szCs w:val="24"/>
        </w:rPr>
        <w:t>Тема урока</w:t>
      </w:r>
      <w:r w:rsidR="00CE52ED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="00F90F2E" w:rsidRPr="007171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E52ED" w:rsidRPr="00CE52E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А.П. Платонов «Юшка» </w:t>
      </w:r>
      <w:r w:rsidR="00F90F2E" w:rsidRPr="007171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90F2E" w:rsidRPr="007171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«Что значит – быть ЧЕЛОВЕКОМ?»</w:t>
      </w:r>
      <w:r w:rsidR="008333B3" w:rsidRPr="007171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03089" w:rsidRPr="00BF2990" w:rsidRDefault="00803089" w:rsidP="00F90F2E">
      <w:pPr>
        <w:spacing w:after="0" w:line="240" w:lineRule="auto"/>
        <w:ind w:left="14" w:firstLine="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автора этого замечательного рассказа.</w:t>
      </w:r>
      <w:r w:rsidR="003F7EEC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о нём знаете? </w:t>
      </w:r>
    </w:p>
    <w:p w:rsidR="00BF2990" w:rsidRPr="00BF2990" w:rsidRDefault="00F05492" w:rsidP="004316DF">
      <w:pPr>
        <w:spacing w:after="0" w:line="240" w:lineRule="auto"/>
        <w:ind w:left="14" w:firstLine="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6 </w:t>
      </w:r>
      <w:r w:rsidR="00CB5784" w:rsidRPr="00BF2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СЛАЙД</w:t>
      </w:r>
      <w:r w:rsidR="00CB5784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3089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Платонов</w:t>
      </w:r>
      <w:r w:rsidR="0080308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замечательный писатель. По словам </w:t>
      </w:r>
      <w:proofErr w:type="spellStart"/>
      <w:r w:rsidR="0080308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А.И.Солженицына</w:t>
      </w:r>
      <w:proofErr w:type="spellEnd"/>
      <w:r w:rsidR="0080308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, «несл</w:t>
      </w:r>
      <w:r w:rsidR="0080308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0308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ханной глубины и красоты поразительной».</w:t>
      </w:r>
      <w:r w:rsidR="003F7EEC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16DF" w:rsidRPr="007171E5" w:rsidRDefault="00BF2990" w:rsidP="004316DF">
      <w:pPr>
        <w:spacing w:after="0" w:line="240" w:lineRule="auto"/>
        <w:ind w:left="14" w:firstLine="418"/>
        <w:jc w:val="both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ДЗ Биографическая </w:t>
      </w:r>
      <w:r w:rsidR="003F7EEC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справка, интересные факты</w:t>
      </w:r>
      <w:r w:rsidR="00E536CF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36CF" w:rsidRPr="00717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990" w:rsidRDefault="00BF2990" w:rsidP="00F90F2E">
      <w:pPr>
        <w:spacing w:after="0" w:line="240" w:lineRule="auto"/>
        <w:ind w:left="14" w:firstLine="4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089" w:rsidRPr="007171E5" w:rsidRDefault="00803089" w:rsidP="00F90F2E">
      <w:pPr>
        <w:spacing w:after="0" w:line="240" w:lineRule="auto"/>
        <w:ind w:left="14" w:firstLine="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необычно в мире Андрея Платоновича Платонова. Его интересует состояние природы и чел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веческой души. Его герои - это мастеровые, деревенские правдоискатели, машинисты, простые люди, «сироты» по своему духовному состоянию... О них писал он «тихо», как бы стыдясь ярких,  цветистых, но бездушных слов. </w:t>
      </w:r>
    </w:p>
    <w:p w:rsidR="00803089" w:rsidRPr="007171E5" w:rsidRDefault="00803089" w:rsidP="008333B3">
      <w:pPr>
        <w:spacing w:after="0" w:line="240" w:lineRule="auto"/>
        <w:ind w:left="28" w:firstLine="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Платонов всегда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собеседник, который обращается ко всем и каждому человеку в отдельности. Он весь - «у человеческого сердца». Именно так хотел назвать он свою лучшую книгу. </w:t>
      </w:r>
    </w:p>
    <w:p w:rsidR="00803089" w:rsidRPr="007171E5" w:rsidRDefault="00803089" w:rsidP="00F90F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E5">
        <w:rPr>
          <w:rFonts w:ascii="Times New Roman" w:hAnsi="Times New Roman" w:cs="Times New Roman"/>
          <w:b/>
          <w:bCs/>
          <w:sz w:val="24"/>
          <w:szCs w:val="24"/>
        </w:rPr>
        <w:t>«Я всего лишь хочу быть человеком. Человек для меня – это редкость и праздник», - писал Пл</w:t>
      </w:r>
      <w:r w:rsidRPr="007171E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171E5">
        <w:rPr>
          <w:rFonts w:ascii="Times New Roman" w:hAnsi="Times New Roman" w:cs="Times New Roman"/>
          <w:b/>
          <w:bCs/>
          <w:sz w:val="24"/>
          <w:szCs w:val="24"/>
        </w:rPr>
        <w:t>тонов.</w:t>
      </w:r>
    </w:p>
    <w:p w:rsidR="00803089" w:rsidRPr="007171E5" w:rsidRDefault="00803089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 xml:space="preserve">- Вы заметили, что автор не говорит о человеке, каким он должен быть.  </w:t>
      </w:r>
      <w:r w:rsidRPr="007171E5">
        <w:rPr>
          <w:rFonts w:ascii="Times New Roman" w:hAnsi="Times New Roman" w:cs="Times New Roman"/>
          <w:b/>
          <w:bCs/>
          <w:sz w:val="24"/>
          <w:szCs w:val="24"/>
        </w:rPr>
        <w:t>Почему?</w:t>
      </w:r>
    </w:p>
    <w:p w:rsidR="0064129D" w:rsidRPr="007171E5" w:rsidRDefault="00803089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171E5">
        <w:rPr>
          <w:rFonts w:ascii="Times New Roman" w:hAnsi="Times New Roman" w:cs="Times New Roman"/>
          <w:sz w:val="24"/>
          <w:szCs w:val="24"/>
        </w:rPr>
        <w:t xml:space="preserve"> У  слова «Человек» нет эпитетов – в нём уже заложены все высокие нравственные понятия: доброта, справедливость, милосердие. </w:t>
      </w:r>
    </w:p>
    <w:p w:rsidR="00803089" w:rsidRPr="00BF2990" w:rsidRDefault="0064129D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СЛАЙД </w:t>
      </w:r>
      <w:r w:rsidR="0094233B"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proofErr w:type="gramStart"/>
      <w:r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2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089"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proofErr w:type="gramEnd"/>
      <w:r w:rsidR="00803089"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803089" w:rsidRPr="00BF2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слове «Человек» часто скрывается одна из сложнейших нравственных проблем – </w:t>
      </w:r>
      <w:r w:rsidR="00803089"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проблема борьбы добра и зл</w:t>
      </w:r>
      <w:r w:rsidR="00794B6D"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803089"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632BC" w:rsidRPr="00BF2990" w:rsidRDefault="00E632BC" w:rsidP="0083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3089" w:rsidRPr="00BF2990" w:rsidRDefault="00803089" w:rsidP="0083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F29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Обществознание:</w:t>
      </w:r>
    </w:p>
    <w:p w:rsidR="00803089" w:rsidRPr="00BF2990" w:rsidRDefault="00803089" w:rsidP="00F90F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2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F29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 w:rsidRPr="00BF29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Что такое добро? </w:t>
      </w:r>
      <w:r w:rsidRPr="00BF2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3089" w:rsidRPr="007171E5" w:rsidRDefault="00803089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>Это всё хорошее, что есть в нас, что мы можем бескорыстно отдать окружающим людям.</w:t>
      </w:r>
    </w:p>
    <w:p w:rsidR="00803089" w:rsidRPr="0094233B" w:rsidRDefault="0094233B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что такое зло?</w:t>
      </w:r>
      <w:r w:rsidR="00803089" w:rsidRPr="00717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3089" w:rsidRPr="0094233B">
        <w:rPr>
          <w:rFonts w:ascii="Times New Roman" w:hAnsi="Times New Roman" w:cs="Times New Roman"/>
          <w:bCs/>
          <w:sz w:val="24"/>
          <w:szCs w:val="24"/>
        </w:rPr>
        <w:t xml:space="preserve">В какой момент жизни зло закрадывается в наши сердца? </w:t>
      </w:r>
    </w:p>
    <w:p w:rsidR="00803089" w:rsidRPr="007171E5" w:rsidRDefault="00803089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3B">
        <w:rPr>
          <w:rFonts w:ascii="Times New Roman" w:hAnsi="Times New Roman" w:cs="Times New Roman"/>
          <w:sz w:val="24"/>
          <w:szCs w:val="24"/>
        </w:rPr>
        <w:t xml:space="preserve">     </w:t>
      </w:r>
      <w:r w:rsidRPr="0094233B">
        <w:rPr>
          <w:rFonts w:ascii="Times New Roman" w:hAnsi="Times New Roman" w:cs="Times New Roman"/>
          <w:bCs/>
          <w:sz w:val="24"/>
          <w:szCs w:val="24"/>
        </w:rPr>
        <w:t>- Как вы думаете, для чего рождается человек на земле?</w:t>
      </w:r>
      <w:r w:rsidRPr="0094233B">
        <w:rPr>
          <w:rFonts w:ascii="Times New Roman" w:hAnsi="Times New Roman" w:cs="Times New Roman"/>
          <w:sz w:val="24"/>
          <w:szCs w:val="24"/>
        </w:rPr>
        <w:t xml:space="preserve"> (ответы учеников</w:t>
      </w:r>
      <w:r w:rsidRPr="007171E5">
        <w:rPr>
          <w:rFonts w:ascii="Times New Roman" w:hAnsi="Times New Roman" w:cs="Times New Roman"/>
          <w:sz w:val="24"/>
          <w:szCs w:val="24"/>
        </w:rPr>
        <w:t>)</w:t>
      </w:r>
    </w:p>
    <w:p w:rsidR="00803089" w:rsidRPr="007171E5" w:rsidRDefault="00803089" w:rsidP="0083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03089" w:rsidRPr="007171E5" w:rsidRDefault="00803089" w:rsidP="00F90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 xml:space="preserve">- Да, сколько людей – столько и мнений. А вот мнение современного поэта Дмитрия </w:t>
      </w:r>
      <w:proofErr w:type="spellStart"/>
      <w:r w:rsidRPr="007171E5">
        <w:rPr>
          <w:rFonts w:ascii="Times New Roman" w:hAnsi="Times New Roman" w:cs="Times New Roman"/>
          <w:sz w:val="24"/>
          <w:szCs w:val="24"/>
        </w:rPr>
        <w:t>Голубкова</w:t>
      </w:r>
      <w:proofErr w:type="spellEnd"/>
      <w:r w:rsidRPr="007171E5">
        <w:rPr>
          <w:rFonts w:ascii="Times New Roman" w:hAnsi="Times New Roman" w:cs="Times New Roman"/>
          <w:sz w:val="24"/>
          <w:szCs w:val="24"/>
        </w:rPr>
        <w:t xml:space="preserve">. Он размышляет о назначении человека на Земле: </w:t>
      </w:r>
      <w:r w:rsidR="0094233B" w:rsidRPr="0094233B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94233B">
        <w:rPr>
          <w:rFonts w:ascii="Times New Roman" w:hAnsi="Times New Roman" w:cs="Times New Roman"/>
          <w:b/>
          <w:sz w:val="24"/>
          <w:szCs w:val="24"/>
        </w:rPr>
        <w:t>9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Человек, как звезда, рождается</w:t>
      </w:r>
    </w:p>
    <w:p w:rsidR="00803089" w:rsidRPr="007171E5" w:rsidRDefault="00803089" w:rsidP="00F90F2E">
      <w:pPr>
        <w:tabs>
          <w:tab w:val="left" w:pos="720"/>
        </w:tabs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Средь неясной, тревожной </w:t>
      </w:r>
      <w:proofErr w:type="spellStart"/>
      <w:r w:rsidRPr="007171E5">
        <w:rPr>
          <w:rFonts w:ascii="Times New Roman" w:hAnsi="Times New Roman" w:cs="Times New Roman"/>
          <w:b/>
          <w:sz w:val="24"/>
          <w:szCs w:val="24"/>
        </w:rPr>
        <w:t>млечности</w:t>
      </w:r>
      <w:proofErr w:type="spellEnd"/>
      <w:r w:rsidRPr="007171E5">
        <w:rPr>
          <w:rFonts w:ascii="Times New Roman" w:hAnsi="Times New Roman" w:cs="Times New Roman"/>
          <w:b/>
          <w:sz w:val="24"/>
          <w:szCs w:val="24"/>
        </w:rPr>
        <w:t>,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В бесконечности начинается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И кончается в бесконечности.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Поколеньями созидается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Век за веком земля нетленная.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Человек, как звезда, рождается,</w:t>
      </w:r>
    </w:p>
    <w:p w:rsidR="00803089" w:rsidRPr="007171E5" w:rsidRDefault="00803089" w:rsidP="00F90F2E">
      <w:pPr>
        <w:spacing w:after="0" w:line="240" w:lineRule="auto"/>
        <w:ind w:firstLine="2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>Чтоб светлее стала вселенная.</w:t>
      </w:r>
    </w:p>
    <w:p w:rsidR="00803089" w:rsidRPr="007171E5" w:rsidRDefault="00803089" w:rsidP="00F90F2E">
      <w:pPr>
        <w:spacing w:after="0" w:line="240" w:lineRule="auto"/>
        <w:ind w:left="30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 xml:space="preserve">- Вот так много лет назад на небосклоне </w:t>
      </w:r>
      <w:proofErr w:type="gramStart"/>
      <w:r w:rsidRPr="007171E5">
        <w:rPr>
          <w:rFonts w:ascii="Times New Roman" w:hAnsi="Times New Roman" w:cs="Times New Roman"/>
          <w:sz w:val="24"/>
          <w:szCs w:val="24"/>
        </w:rPr>
        <w:t>зажглась такая звездочка… родился</w:t>
      </w:r>
      <w:proofErr w:type="gramEnd"/>
      <w:r w:rsidRPr="007171E5">
        <w:rPr>
          <w:rFonts w:ascii="Times New Roman" w:hAnsi="Times New Roman" w:cs="Times New Roman"/>
          <w:sz w:val="24"/>
          <w:szCs w:val="24"/>
        </w:rPr>
        <w:t xml:space="preserve"> человек, чтобы жить, </w:t>
      </w:r>
      <w:r w:rsidRPr="007171E5">
        <w:rPr>
          <w:rFonts w:ascii="Times New Roman" w:hAnsi="Times New Roman" w:cs="Times New Roman"/>
          <w:b/>
          <w:color w:val="7030A0"/>
          <w:sz w:val="24"/>
          <w:szCs w:val="24"/>
        </w:rPr>
        <w:t>г</w:t>
      </w:r>
      <w:r w:rsidRPr="007171E5">
        <w:rPr>
          <w:rFonts w:ascii="Times New Roman" w:hAnsi="Times New Roman" w:cs="Times New Roman"/>
          <w:b/>
          <w:color w:val="7030A0"/>
          <w:sz w:val="24"/>
          <w:szCs w:val="24"/>
        </w:rPr>
        <w:t>е</w:t>
      </w:r>
      <w:r w:rsidRPr="007171E5">
        <w:rPr>
          <w:rFonts w:ascii="Times New Roman" w:hAnsi="Times New Roman" w:cs="Times New Roman"/>
          <w:b/>
          <w:color w:val="7030A0"/>
          <w:sz w:val="24"/>
          <w:szCs w:val="24"/>
        </w:rPr>
        <w:t>рой  рассказа Платонова — Юшка.</w:t>
      </w:r>
      <w:r w:rsidRPr="007171E5">
        <w:rPr>
          <w:rFonts w:ascii="Times New Roman" w:hAnsi="Times New Roman" w:cs="Times New Roman"/>
          <w:sz w:val="24"/>
          <w:szCs w:val="24"/>
        </w:rPr>
        <w:t xml:space="preserve"> </w:t>
      </w:r>
      <w:r w:rsidR="00794B6D" w:rsidRPr="007171E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СЛАЙД </w:t>
      </w:r>
      <w:r w:rsidR="0094233B">
        <w:rPr>
          <w:rFonts w:ascii="Times New Roman" w:hAnsi="Times New Roman" w:cs="Times New Roman"/>
          <w:b/>
          <w:color w:val="7030A0"/>
          <w:sz w:val="24"/>
          <w:szCs w:val="24"/>
        </w:rPr>
        <w:t>10</w:t>
      </w:r>
    </w:p>
    <w:p w:rsidR="00E536CF" w:rsidRPr="007171E5" w:rsidRDefault="00643FD0" w:rsidP="00E536CF">
      <w:pPr>
        <w:pStyle w:val="a3"/>
        <w:spacing w:after="0"/>
        <w:jc w:val="both"/>
      </w:pPr>
      <w:r w:rsidRPr="00643FD0">
        <w:rPr>
          <w:rStyle w:val="ab"/>
        </w:rPr>
        <w:lastRenderedPageBreak/>
        <w:t>СЛАЙД 1</w:t>
      </w:r>
      <w:r>
        <w:rPr>
          <w:rStyle w:val="ab"/>
        </w:rPr>
        <w:t xml:space="preserve">1 </w:t>
      </w:r>
      <w:r w:rsidR="00FF5A08" w:rsidRPr="007171E5">
        <w:rPr>
          <w:rStyle w:val="ab"/>
        </w:rPr>
        <w:t>Год написания</w:t>
      </w:r>
      <w:r w:rsidR="00FF5A08" w:rsidRPr="007171E5">
        <w:t> – 1935.</w:t>
      </w:r>
      <w:r w:rsidR="00FE4CC4" w:rsidRPr="007171E5">
        <w:t xml:space="preserve">  </w:t>
      </w:r>
      <w:r w:rsidR="00E536CF" w:rsidRPr="007171E5">
        <w:t xml:space="preserve">Рассказ «Юшка» был создан Андреем Платоновичем Платоновым в 1935 году, но увидел свет лишь </w:t>
      </w:r>
      <w:proofErr w:type="gramStart"/>
      <w:r w:rsidR="00E536CF" w:rsidRPr="007171E5">
        <w:t>спустя</w:t>
      </w:r>
      <w:proofErr w:type="gramEnd"/>
      <w:r w:rsidR="00E536CF" w:rsidRPr="007171E5">
        <w:t xml:space="preserve"> более </w:t>
      </w:r>
      <w:proofErr w:type="gramStart"/>
      <w:r w:rsidR="00E536CF" w:rsidRPr="007171E5">
        <w:t>тридцати</w:t>
      </w:r>
      <w:proofErr w:type="gramEnd"/>
      <w:r w:rsidR="00E536CF" w:rsidRPr="007171E5">
        <w:t xml:space="preserve"> лет после его написания, уже после смерти пис</w:t>
      </w:r>
      <w:r w:rsidR="00E536CF" w:rsidRPr="007171E5">
        <w:t>а</w:t>
      </w:r>
      <w:r w:rsidR="00E536CF" w:rsidRPr="007171E5">
        <w:t xml:space="preserve">теля он был напечатан в 1966 году в сборнике «Избранное». </w:t>
      </w:r>
    </w:p>
    <w:p w:rsidR="00E632BC" w:rsidRPr="007171E5" w:rsidRDefault="00E632BC" w:rsidP="00E415AF">
      <w:pPr>
        <w:pStyle w:val="a3"/>
        <w:spacing w:after="0"/>
        <w:jc w:val="both"/>
      </w:pPr>
      <w:r w:rsidRPr="007171E5">
        <w:t>Дата создания — 1935 г.</w:t>
      </w:r>
    </w:p>
    <w:p w:rsidR="00E415AF" w:rsidRPr="007171E5" w:rsidRDefault="00E415AF" w:rsidP="00E415AF">
      <w:pPr>
        <w:pStyle w:val="a3"/>
        <w:spacing w:after="0"/>
        <w:jc w:val="both"/>
      </w:pPr>
      <w:r w:rsidRPr="007171E5">
        <w:t>Первая публикация — 1966 г.; «Избранное».</w:t>
      </w:r>
    </w:p>
    <w:p w:rsidR="00E415AF" w:rsidRPr="007171E5" w:rsidRDefault="00E415AF" w:rsidP="00E415AF">
      <w:pPr>
        <w:pStyle w:val="a3"/>
        <w:spacing w:after="0"/>
        <w:jc w:val="both"/>
      </w:pPr>
      <w:r w:rsidRPr="007171E5">
        <w:t>Направление — реализм.</w:t>
      </w:r>
    </w:p>
    <w:p w:rsidR="00E415AF" w:rsidRPr="007171E5" w:rsidRDefault="00E415AF" w:rsidP="00E415AF">
      <w:pPr>
        <w:pStyle w:val="a3"/>
        <w:spacing w:after="0"/>
        <w:jc w:val="both"/>
      </w:pPr>
      <w:r w:rsidRPr="007171E5">
        <w:t>Род — эпос.</w:t>
      </w:r>
    </w:p>
    <w:p w:rsidR="00E415AF" w:rsidRPr="007171E5" w:rsidRDefault="00E415AF" w:rsidP="00E415AF">
      <w:pPr>
        <w:pStyle w:val="a3"/>
        <w:spacing w:after="0"/>
        <w:jc w:val="both"/>
      </w:pPr>
      <w:r w:rsidRPr="007171E5">
        <w:t>Жанр — рассказ.</w:t>
      </w:r>
    </w:p>
    <w:p w:rsidR="00E415AF" w:rsidRPr="007171E5" w:rsidRDefault="00E415AF" w:rsidP="00E415AF">
      <w:pPr>
        <w:pStyle w:val="a3"/>
        <w:spacing w:after="0"/>
        <w:jc w:val="both"/>
      </w:pPr>
      <w:r w:rsidRPr="007171E5">
        <w:t xml:space="preserve">Композиция — линейная. </w:t>
      </w:r>
    </w:p>
    <w:p w:rsidR="00B22BC1" w:rsidRPr="007171E5" w:rsidRDefault="00B22BC1" w:rsidP="00E536CF">
      <w:pPr>
        <w:pStyle w:val="a3"/>
        <w:spacing w:after="0"/>
        <w:jc w:val="both"/>
      </w:pPr>
      <w:r w:rsidRPr="007171E5">
        <w:t>Сюжет произведения</w:t>
      </w:r>
    </w:p>
    <w:p w:rsidR="00B22BC1" w:rsidRPr="007171E5" w:rsidRDefault="00B22BC1" w:rsidP="00E536CF">
      <w:pPr>
        <w:pStyle w:val="a3"/>
        <w:spacing w:after="0"/>
        <w:jc w:val="both"/>
      </w:pPr>
      <w:r w:rsidRPr="007171E5">
        <w:t>Повторить теорию лит</w:t>
      </w:r>
      <w:r w:rsidR="00BF2990">
        <w:t>ературы.</w:t>
      </w:r>
      <w:r w:rsidR="00175AC9" w:rsidRPr="007171E5">
        <w:t xml:space="preserve"> Работа в </w:t>
      </w:r>
      <w:r w:rsidR="00BF2990">
        <w:t xml:space="preserve">парах, а 5 член команды работает у </w:t>
      </w:r>
      <w:r w:rsidR="00C028FF" w:rsidRPr="007171E5">
        <w:t>д</w:t>
      </w:r>
      <w:r w:rsidR="00BF2990">
        <w:t>оски</w:t>
      </w:r>
      <w:r w:rsidR="00175AC9" w:rsidRPr="007171E5">
        <w:t>. В листах контроля отметить</w:t>
      </w:r>
    </w:p>
    <w:p w:rsidR="00BF2990" w:rsidRDefault="00E632BC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Расположите в </w:t>
      </w:r>
      <w:proofErr w:type="gramStart"/>
      <w:r w:rsidRPr="007171E5">
        <w:rPr>
          <w:rFonts w:ascii="Times New Roman" w:eastAsia="Calibri" w:hAnsi="Times New Roman" w:cs="Times New Roman"/>
          <w:sz w:val="24"/>
          <w:szCs w:val="24"/>
        </w:rPr>
        <w:t>правильном</w:t>
      </w:r>
      <w:proofErr w:type="gramEnd"/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последовательности</w:t>
      </w:r>
      <w:r w:rsidR="00BF29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32BC" w:rsidRPr="007171E5" w:rsidRDefault="00BC087D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Сюжетную композицию</w:t>
      </w:r>
      <w:r w:rsidR="00BF2990">
        <w:rPr>
          <w:rFonts w:ascii="Times New Roman" w:eastAsia="Calibri" w:hAnsi="Times New Roman" w:cs="Times New Roman"/>
          <w:sz w:val="24"/>
          <w:szCs w:val="24"/>
        </w:rPr>
        <w:t xml:space="preserve"> (работа в парах)</w:t>
      </w:r>
      <w:r w:rsidR="00643FD0" w:rsidRPr="00643FD0">
        <w:t xml:space="preserve"> </w:t>
      </w:r>
      <w:r w:rsidR="00643FD0" w:rsidRPr="00643FD0">
        <w:rPr>
          <w:rFonts w:ascii="Times New Roman" w:eastAsia="Calibri" w:hAnsi="Times New Roman" w:cs="Times New Roman"/>
          <w:b/>
          <w:sz w:val="24"/>
          <w:szCs w:val="24"/>
        </w:rPr>
        <w:t>СЛАЙД 12</w:t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Экспозиция: главные лица, место действия, время, погода, и т.д.</w:t>
      </w:r>
    </w:p>
    <w:p w:rsidR="00175AC9" w:rsidRPr="007171E5" w:rsidRDefault="00175AC9" w:rsidP="00175AC9">
      <w:pPr>
        <w:tabs>
          <w:tab w:val="left" w:pos="3576"/>
        </w:tabs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Завязка: что послужило началом.</w:t>
      </w:r>
      <w:r w:rsidRPr="007171E5">
        <w:rPr>
          <w:rFonts w:ascii="Times New Roman" w:eastAsia="Calibri" w:hAnsi="Times New Roman" w:cs="Times New Roman"/>
          <w:sz w:val="24"/>
          <w:szCs w:val="24"/>
        </w:rPr>
        <w:tab/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Развитие сюжета: события, ведущие к кульминации или поворотному моменту.</w:t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Кульминация: наиболее интенсивный, поворотный момент истории.</w:t>
      </w:r>
    </w:p>
    <w:p w:rsidR="00175AC9" w:rsidRPr="007171E5" w:rsidRDefault="00175AC9" w:rsidP="00E632BC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Развязка: окончание истории с решением</w:t>
      </w:r>
      <w:r w:rsidR="00E632BC" w:rsidRPr="007171E5">
        <w:rPr>
          <w:rFonts w:ascii="Times New Roman" w:eastAsia="Calibri" w:hAnsi="Times New Roman" w:cs="Times New Roman"/>
          <w:sz w:val="24"/>
          <w:szCs w:val="24"/>
        </w:rPr>
        <w:t xml:space="preserve"> центрального конфликта или нет</w:t>
      </w:r>
    </w:p>
    <w:p w:rsidR="007604AA" w:rsidRPr="007171E5" w:rsidRDefault="007604AA" w:rsidP="00E632BC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Проверить слайдом и на доске выложить столбиком</w:t>
      </w:r>
    </w:p>
    <w:p w:rsidR="00B22BC1" w:rsidRPr="007171E5" w:rsidRDefault="00B22BC1" w:rsidP="00E536CF">
      <w:pPr>
        <w:pStyle w:val="a3"/>
        <w:spacing w:after="0"/>
        <w:jc w:val="both"/>
      </w:pPr>
      <w:r w:rsidRPr="007171E5">
        <w:t>Этапы развития произведени</w:t>
      </w:r>
      <w:proofErr w:type="gramStart"/>
      <w:r w:rsidRPr="007171E5">
        <w:t>я</w:t>
      </w:r>
      <w:r w:rsidR="00175AC9" w:rsidRPr="007171E5">
        <w:t>(</w:t>
      </w:r>
      <w:proofErr w:type="gramEnd"/>
      <w:r w:rsidR="00175AC9" w:rsidRPr="007171E5">
        <w:t xml:space="preserve"> кто-то у доски) В листах контроля отметить</w:t>
      </w:r>
    </w:p>
    <w:p w:rsidR="00C80E3D" w:rsidRPr="007171E5" w:rsidRDefault="00C80E3D" w:rsidP="00E536CF">
      <w:pPr>
        <w:pStyle w:val="a3"/>
        <w:spacing w:after="0"/>
        <w:jc w:val="both"/>
      </w:pPr>
      <w:r w:rsidRPr="007171E5">
        <w:t xml:space="preserve">Расставьте в правильной последовательности. </w:t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Сюжет</w:t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Рассказ имеет подробную </w:t>
      </w:r>
      <w:r w:rsidRPr="007171E5">
        <w:rPr>
          <w:rFonts w:ascii="Times New Roman" w:eastAsia="Calibri" w:hAnsi="Times New Roman" w:cs="Times New Roman"/>
          <w:sz w:val="24"/>
          <w:szCs w:val="24"/>
          <w:u w:val="single"/>
        </w:rPr>
        <w:t>экспозицию</w:t>
      </w:r>
      <w:r w:rsidRPr="007171E5">
        <w:rPr>
          <w:rFonts w:ascii="Times New Roman" w:eastAsia="Calibri" w:hAnsi="Times New Roman" w:cs="Times New Roman"/>
          <w:sz w:val="24"/>
          <w:szCs w:val="24"/>
        </w:rPr>
        <w:t>. Действие происходит в «старинное время» в некотором городе. Главный герой рассказа А. П. Платонова — помощник кузнеца Ефим Дмитриевич, по прозвищу Юшка. Он был беден и беззащитен, однако его доброта, делающая его похожим на библейского юродивого, о</w:t>
      </w:r>
      <w:r w:rsidRPr="007171E5">
        <w:rPr>
          <w:rFonts w:ascii="Times New Roman" w:eastAsia="Calibri" w:hAnsi="Times New Roman" w:cs="Times New Roman"/>
          <w:sz w:val="24"/>
          <w:szCs w:val="24"/>
        </w:rPr>
        <w:t>т</w:t>
      </w:r>
      <w:r w:rsidRPr="007171E5">
        <w:rPr>
          <w:rFonts w:ascii="Times New Roman" w:eastAsia="Calibri" w:hAnsi="Times New Roman" w:cs="Times New Roman"/>
          <w:sz w:val="24"/>
          <w:szCs w:val="24"/>
        </w:rPr>
        <w:t>личала его от всех остальных горожан. Юшка никогда не держал зла на тех, кто его обижал, и всегда находил в своем сердце место для каждого, прощая злых горожан и их порой жестоких в своих играх детей, а еще он помогал нуждающейся сироте. Год от года Юшка слабел</w:t>
      </w:r>
      <w:r w:rsidR="00E632BC" w:rsidRPr="007171E5">
        <w:rPr>
          <w:rFonts w:ascii="Times New Roman" w:eastAsia="Calibri" w:hAnsi="Times New Roman" w:cs="Times New Roman"/>
          <w:sz w:val="24"/>
          <w:szCs w:val="24"/>
        </w:rPr>
        <w:t>, его истощала грудная болезнь.</w:t>
      </w:r>
    </w:p>
    <w:p w:rsidR="00175AC9" w:rsidRPr="007171E5" w:rsidRDefault="0038045B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  <w:u w:val="single"/>
        </w:rPr>
        <w:t>Завязка</w:t>
      </w:r>
      <w:proofErr w:type="gramStart"/>
      <w:r w:rsidRPr="007171E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75AC9" w:rsidRPr="007171E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175AC9" w:rsidRPr="007171E5">
        <w:rPr>
          <w:rFonts w:ascii="Times New Roman" w:eastAsia="Calibri" w:hAnsi="Times New Roman" w:cs="Times New Roman"/>
          <w:sz w:val="24"/>
          <w:szCs w:val="24"/>
        </w:rPr>
        <w:t xml:space="preserve"> кузнице Юшке платили немного, но давали жилье и кормили «хлебом, щами и кашей». Сахар и одежду он себе не покупал, копил деньги, чтобы раз в год ходить в город и навещать опекаемую сир</w:t>
      </w:r>
      <w:r w:rsidR="00175AC9" w:rsidRPr="007171E5">
        <w:rPr>
          <w:rFonts w:ascii="Times New Roman" w:eastAsia="Calibri" w:hAnsi="Times New Roman" w:cs="Times New Roman"/>
          <w:sz w:val="24"/>
          <w:szCs w:val="24"/>
        </w:rPr>
        <w:t>о</w:t>
      </w:r>
      <w:r w:rsidR="00175AC9" w:rsidRPr="007171E5">
        <w:rPr>
          <w:rFonts w:ascii="Times New Roman" w:eastAsia="Calibri" w:hAnsi="Times New Roman" w:cs="Times New Roman"/>
          <w:sz w:val="24"/>
          <w:szCs w:val="24"/>
        </w:rPr>
        <w:t>ту, отдавал деньги на ее обучение. Из города он уходил в июне или августе</w:t>
      </w:r>
      <w:r w:rsidR="00E632BC" w:rsidRPr="007171E5">
        <w:rPr>
          <w:rFonts w:ascii="Times New Roman" w:eastAsia="Calibri" w:hAnsi="Times New Roman" w:cs="Times New Roman"/>
          <w:sz w:val="24"/>
          <w:szCs w:val="24"/>
        </w:rPr>
        <w:t>, по пути наслаждался пр</w:t>
      </w:r>
      <w:r w:rsidR="00E632BC" w:rsidRPr="007171E5">
        <w:rPr>
          <w:rFonts w:ascii="Times New Roman" w:eastAsia="Calibri" w:hAnsi="Times New Roman" w:cs="Times New Roman"/>
          <w:sz w:val="24"/>
          <w:szCs w:val="24"/>
        </w:rPr>
        <w:t>и</w:t>
      </w:r>
      <w:r w:rsidR="00E632BC" w:rsidRPr="007171E5">
        <w:rPr>
          <w:rFonts w:ascii="Times New Roman" w:eastAsia="Calibri" w:hAnsi="Times New Roman" w:cs="Times New Roman"/>
          <w:sz w:val="24"/>
          <w:szCs w:val="24"/>
        </w:rPr>
        <w:t>родой.</w:t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lastRenderedPageBreak/>
        <w:t>Основная часть рассказа — описание отношения к Юшке горожан, которые срывали на нем свою злость. Даже дочь кузнеца Даша, которая поднимала и отводила избитого Юшку домой, говорила ему: «Лучше бы т</w:t>
      </w:r>
      <w:r w:rsidR="00B20CE9" w:rsidRPr="007171E5">
        <w:rPr>
          <w:rFonts w:ascii="Times New Roman" w:eastAsia="Calibri" w:hAnsi="Times New Roman" w:cs="Times New Roman"/>
          <w:sz w:val="24"/>
          <w:szCs w:val="24"/>
        </w:rPr>
        <w:t>ы умер, Юшка. Зачем ты живешь?»</w:t>
      </w:r>
    </w:p>
    <w:p w:rsidR="00175AC9" w:rsidRPr="007171E5" w:rsidRDefault="00175AC9" w:rsidP="00175AC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Кульминация рассказа — встреча Юшки с «веселым прохожим». В этот раз Юшка в ответ на жестокие слова «</w:t>
      </w:r>
      <w:proofErr w:type="gramStart"/>
      <w:r w:rsidRPr="007171E5">
        <w:rPr>
          <w:rFonts w:ascii="Times New Roman" w:eastAsia="Calibri" w:hAnsi="Times New Roman" w:cs="Times New Roman"/>
          <w:sz w:val="24"/>
          <w:szCs w:val="24"/>
        </w:rPr>
        <w:t>осерчал</w:t>
      </w:r>
      <w:proofErr w:type="gramEnd"/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в ответ — должно быть, первый раз в жизни» и сказал о равенстве людей. Прохожий разозлился и толкнул юродивого в грудь, Юшка упал и больше не поднялся, умер. Первым его нашел проходивший столяр, он попросил у погибше</w:t>
      </w:r>
      <w:r w:rsidR="00B20CE9" w:rsidRPr="007171E5">
        <w:rPr>
          <w:rFonts w:ascii="Times New Roman" w:eastAsia="Calibri" w:hAnsi="Times New Roman" w:cs="Times New Roman"/>
          <w:sz w:val="24"/>
          <w:szCs w:val="24"/>
        </w:rPr>
        <w:t>го прощения от лица всех людей.</w:t>
      </w:r>
    </w:p>
    <w:p w:rsidR="00175AC9" w:rsidRPr="007171E5" w:rsidRDefault="00175AC9" w:rsidP="00B20CE9">
      <w:pPr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Развязка — спустя время, «глубокой осенью», в кузницу приходит девушка, она разыскивает Ефима Дмитриевича. Кузнец не сразу догадывается, что речь идет о Юшке. Он проводит девушку на кладб</w:t>
      </w:r>
      <w:r w:rsidRPr="007171E5">
        <w:rPr>
          <w:rFonts w:ascii="Times New Roman" w:eastAsia="Calibri" w:hAnsi="Times New Roman" w:cs="Times New Roman"/>
          <w:sz w:val="24"/>
          <w:szCs w:val="24"/>
        </w:rPr>
        <w:t>и</w:t>
      </w:r>
      <w:r w:rsidRPr="007171E5">
        <w:rPr>
          <w:rFonts w:ascii="Times New Roman" w:eastAsia="Calibri" w:hAnsi="Times New Roman" w:cs="Times New Roman"/>
          <w:sz w:val="24"/>
          <w:szCs w:val="24"/>
        </w:rPr>
        <w:t>ще, к могиле. Девушка остается в городе, работает врачом, до старости лет помогает больным туберк</w:t>
      </w:r>
      <w:r w:rsidRPr="007171E5">
        <w:rPr>
          <w:rFonts w:ascii="Times New Roman" w:eastAsia="Calibri" w:hAnsi="Times New Roman" w:cs="Times New Roman"/>
          <w:sz w:val="24"/>
          <w:szCs w:val="24"/>
        </w:rPr>
        <w:t>у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лезом, а люди называют ее «дочерью доброго Юшки». Ее имя так и не называется в рассказе. </w:t>
      </w:r>
    </w:p>
    <w:p w:rsidR="005C6DB2" w:rsidRPr="007171E5" w:rsidRDefault="005C6DB2" w:rsidP="008333B3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CE52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темы</w:t>
      </w:r>
      <w:r w:rsidRPr="00CE5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«Юшки» – милосердие и доброта, а также жестокость. 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их реализации автор с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здал оригинальную систему образов. </w:t>
      </w:r>
      <w:r w:rsidRPr="007171E5">
        <w:rPr>
          <w:rFonts w:ascii="Times New Roman" w:hAnsi="Times New Roman" w:cs="Times New Roman"/>
          <w:sz w:val="24"/>
          <w:szCs w:val="24"/>
        </w:rPr>
        <w:t>Главный герой произведения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Ефим</w:t>
      </w:r>
      <w:r w:rsidRPr="007171E5">
        <w:rPr>
          <w:rFonts w:ascii="Times New Roman" w:hAnsi="Times New Roman" w:cs="Times New Roman"/>
          <w:sz w:val="24"/>
          <w:szCs w:val="24"/>
        </w:rPr>
        <w:t xml:space="preserve">, 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 деревенские жители дали прозвище Юшка,</w:t>
      </w:r>
      <w:r w:rsidRPr="007171E5">
        <w:rPr>
          <w:rFonts w:ascii="Times New Roman" w:hAnsi="Times New Roman" w:cs="Times New Roman"/>
          <w:sz w:val="24"/>
          <w:szCs w:val="24"/>
        </w:rPr>
        <w:t xml:space="preserve"> юродивый Юшка, становится воплощением человеческой доброты и милосердия. </w:t>
      </w:r>
    </w:p>
    <w:p w:rsidR="008333B3" w:rsidRPr="007171E5" w:rsidRDefault="00FF5A08" w:rsidP="008333B3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  <w:shd w:val="clear" w:color="auto" w:fill="F8F8FA"/>
        </w:rPr>
      </w:pPr>
      <w:r w:rsidRPr="007171E5">
        <w:rPr>
          <w:rFonts w:ascii="Times New Roman" w:hAnsi="Times New Roman" w:cs="Times New Roman"/>
          <w:sz w:val="24"/>
          <w:szCs w:val="24"/>
          <w:shd w:val="clear" w:color="auto" w:fill="F8F8FA"/>
        </w:rPr>
        <w:t>Жители данного города, взрослые и дети часто обижали Юшку, обзывали его, называли его некрас</w:t>
      </w:r>
      <w:r w:rsidRPr="007171E5">
        <w:rPr>
          <w:rFonts w:ascii="Times New Roman" w:hAnsi="Times New Roman" w:cs="Times New Roman"/>
          <w:sz w:val="24"/>
          <w:szCs w:val="24"/>
          <w:shd w:val="clear" w:color="auto" w:fill="F8F8FA"/>
        </w:rPr>
        <w:t>и</w:t>
      </w:r>
      <w:r w:rsidRPr="007171E5">
        <w:rPr>
          <w:rFonts w:ascii="Times New Roman" w:hAnsi="Times New Roman" w:cs="Times New Roman"/>
          <w:sz w:val="24"/>
          <w:szCs w:val="24"/>
          <w:shd w:val="clear" w:color="auto" w:fill="F8F8FA"/>
        </w:rPr>
        <w:t>вым. Однако Ефим, как ни странно, нисколько не обижался на жителей и не отвечал грубостью. Что и стало причиной увеличения злобы, насилия в его окружении.</w:t>
      </w:r>
      <w:r w:rsidR="00FE4CC4" w:rsidRPr="007171E5">
        <w:rPr>
          <w:rFonts w:ascii="Times New Roman" w:hAnsi="Times New Roman" w:cs="Times New Roman"/>
          <w:sz w:val="24"/>
          <w:szCs w:val="24"/>
          <w:shd w:val="clear" w:color="auto" w:fill="F8F8FA"/>
        </w:rPr>
        <w:t xml:space="preserve"> </w:t>
      </w:r>
    </w:p>
    <w:p w:rsidR="005C6DB2" w:rsidRPr="007171E5" w:rsidRDefault="008333B3" w:rsidP="008333B3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  <w:shd w:val="clear" w:color="auto" w:fill="F8F8FA"/>
        </w:rPr>
      </w:pPr>
      <w:r w:rsidRPr="007171E5">
        <w:rPr>
          <w:rFonts w:ascii="Times New Roman" w:hAnsi="Times New Roman" w:cs="Times New Roman"/>
          <w:b/>
          <w:sz w:val="24"/>
          <w:szCs w:val="24"/>
          <w:shd w:val="clear" w:color="auto" w:fill="F8F8FA"/>
        </w:rPr>
        <w:t>О</w:t>
      </w:r>
      <w:r w:rsidR="00FF5A08" w:rsidRPr="007171E5">
        <w:rPr>
          <w:rFonts w:ascii="Times New Roman" w:hAnsi="Times New Roman" w:cs="Times New Roman"/>
          <w:b/>
          <w:sz w:val="24"/>
          <w:szCs w:val="24"/>
          <w:shd w:val="clear" w:color="auto" w:fill="F8F8FA"/>
        </w:rPr>
        <w:t>бществознание:</w:t>
      </w:r>
    </w:p>
    <w:p w:rsidR="00FE4CC4" w:rsidRPr="007171E5" w:rsidRDefault="00FE4CC4" w:rsidP="00F90F2E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- Постичь степень красоты души Юшки позволяет столкновение характеров, мнений, взглядов на жизнь, которые представлены в рассказе через противоречивую систему образов. А как называется л</w:t>
      </w:r>
      <w:r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7171E5">
        <w:rPr>
          <w:rFonts w:ascii="Times New Roman" w:hAnsi="Times New Roman" w:cs="Times New Roman"/>
          <w:sz w:val="24"/>
          <w:szCs w:val="24"/>
          <w:shd w:val="clear" w:color="auto" w:fill="FFFFFF"/>
        </w:rPr>
        <w:t>тературный термин, который и является основой сюжета данного произведения.</w:t>
      </w:r>
    </w:p>
    <w:p w:rsidR="005C6DB2" w:rsidRPr="007171E5" w:rsidRDefault="00643FD0" w:rsidP="00F90F2E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  <w:color w:val="7030A0"/>
        </w:rPr>
        <w:t>13</w:t>
      </w:r>
      <w:r w:rsidR="00F05492" w:rsidRPr="007171E5">
        <w:rPr>
          <w:b/>
          <w:color w:val="7030A0"/>
        </w:rPr>
        <w:t xml:space="preserve"> </w:t>
      </w:r>
      <w:proofErr w:type="gramStart"/>
      <w:r w:rsidR="00794B6D" w:rsidRPr="007171E5">
        <w:rPr>
          <w:b/>
          <w:color w:val="7030A0"/>
        </w:rPr>
        <w:t>СЛАЙД</w:t>
      </w:r>
      <w:proofErr w:type="gramEnd"/>
      <w:r w:rsidR="00794B6D" w:rsidRPr="007171E5">
        <w:rPr>
          <w:b/>
          <w:color w:val="7030A0"/>
        </w:rPr>
        <w:t xml:space="preserve"> </w:t>
      </w:r>
      <w:r w:rsidR="005C6DB2" w:rsidRPr="007171E5">
        <w:rPr>
          <w:b/>
        </w:rPr>
        <w:t>Таким образом, в основе сюжета лежит конфликт.</w:t>
      </w:r>
    </w:p>
    <w:p w:rsidR="005C6DB2" w:rsidRPr="007171E5" w:rsidRDefault="005C6DB2" w:rsidP="00F90F2E">
      <w:pPr>
        <w:pStyle w:val="a3"/>
        <w:shd w:val="clear" w:color="auto" w:fill="FFFFFF"/>
        <w:spacing w:before="0" w:beforeAutospacing="0" w:after="0" w:afterAutospacing="0"/>
        <w:jc w:val="both"/>
      </w:pPr>
      <w:r w:rsidRPr="007171E5">
        <w:t>– Давайте подумаем, что такое конфликт?</w:t>
      </w:r>
      <w:r w:rsidR="008333B3" w:rsidRPr="007171E5">
        <w:t xml:space="preserve"> (</w:t>
      </w:r>
      <w:r w:rsidRPr="007171E5">
        <w:t>столкновение интересов.</w:t>
      </w:r>
      <w:r w:rsidR="008333B3" w:rsidRPr="007171E5">
        <w:t>)</w:t>
      </w:r>
    </w:p>
    <w:p w:rsidR="00FE4CC4" w:rsidRPr="007171E5" w:rsidRDefault="00FE4CC4" w:rsidP="00F90F2E">
      <w:pPr>
        <w:pStyle w:val="a3"/>
        <w:shd w:val="clear" w:color="auto" w:fill="FFFFFF"/>
        <w:spacing w:before="0" w:beforeAutospacing="0" w:after="0" w:afterAutospacing="0"/>
        <w:jc w:val="both"/>
      </w:pPr>
      <w:r w:rsidRPr="007171E5">
        <w:t>– В чем, по-вашему, состоит конфликт в рассказе А. Платонова?</w:t>
      </w:r>
    </w:p>
    <w:p w:rsidR="00FE4CC4" w:rsidRPr="007171E5" w:rsidRDefault="00FE4CC4" w:rsidP="00F90F2E">
      <w:pPr>
        <w:pStyle w:val="a3"/>
        <w:shd w:val="clear" w:color="auto" w:fill="FFFFFF"/>
        <w:spacing w:before="0" w:beforeAutospacing="0" w:after="0" w:afterAutospacing="0"/>
        <w:jc w:val="both"/>
      </w:pPr>
      <w:r w:rsidRPr="007171E5">
        <w:t>/Дети говорят о том, что это конфликт добра и зла. Юшка бедный одинокий больной человек, не пох</w:t>
      </w:r>
      <w:r w:rsidRPr="007171E5">
        <w:t>о</w:t>
      </w:r>
      <w:r w:rsidRPr="007171E5">
        <w:t>жий на остальных как внешне, так и внутренне. Он значительно отличается своим поведением от окр</w:t>
      </w:r>
      <w:r w:rsidRPr="007171E5">
        <w:t>у</w:t>
      </w:r>
      <w:r w:rsidRPr="007171E5">
        <w:t xml:space="preserve">жающих. Его обижают взрослые и дети, срываясь на человеке, который не может ответить на насилие насилием. Они срываются на Юшке за свою неудавшуюся жизнь, за неудачи и обиды. Но Юшка не </w:t>
      </w:r>
      <w:proofErr w:type="gramStart"/>
      <w:r w:rsidRPr="007171E5">
        <w:t>в</w:t>
      </w:r>
      <w:r w:rsidRPr="007171E5">
        <w:t>и</w:t>
      </w:r>
      <w:r w:rsidRPr="007171E5">
        <w:t>новен</w:t>
      </w:r>
      <w:proofErr w:type="gramEnd"/>
      <w:r w:rsidRPr="007171E5">
        <w:t xml:space="preserve"> в их проблемах. Самое страшное, что, глядя на родителей, так же поступают и дети.</w:t>
      </w:r>
      <w:r w:rsidRPr="007171E5">
        <w:br/>
        <w:t xml:space="preserve">А Юшка </w:t>
      </w:r>
      <w:proofErr w:type="gramStart"/>
      <w:r w:rsidRPr="007171E5">
        <w:t>добрый</w:t>
      </w:r>
      <w:proofErr w:type="gramEnd"/>
      <w:r w:rsidRPr="007171E5">
        <w:t>, терпеливый, тихий, кроткий. Он даже пытается оправдать людей, которые его необо</w:t>
      </w:r>
      <w:r w:rsidRPr="007171E5">
        <w:t>с</w:t>
      </w:r>
      <w:r w:rsidRPr="007171E5">
        <w:t>нованно обижают./</w:t>
      </w:r>
    </w:p>
    <w:p w:rsidR="00643FD0" w:rsidRDefault="005C6DB2" w:rsidP="00F90F2E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8F8FA"/>
        </w:rPr>
      </w:pPr>
      <w:r w:rsidRPr="007171E5">
        <w:rPr>
          <w:b/>
          <w:bCs/>
        </w:rPr>
        <w:t>Учитель обществознания</w:t>
      </w:r>
      <w:r w:rsidRPr="007171E5">
        <w:t>: Что же является объектом (причиной) конфликта?</w:t>
      </w:r>
      <w:r w:rsidR="00FF5A08" w:rsidRPr="007171E5">
        <w:rPr>
          <w:shd w:val="clear" w:color="auto" w:fill="F8F8FA"/>
        </w:rPr>
        <w:t xml:space="preserve"> взрослые и дети не п</w:t>
      </w:r>
      <w:r w:rsidR="00FF5A08" w:rsidRPr="007171E5">
        <w:rPr>
          <w:shd w:val="clear" w:color="auto" w:fill="F8F8FA"/>
        </w:rPr>
        <w:t>о</w:t>
      </w:r>
      <w:r w:rsidR="00FF5A08" w:rsidRPr="007171E5">
        <w:rPr>
          <w:shd w:val="clear" w:color="auto" w:fill="F8F8FA"/>
        </w:rPr>
        <w:t xml:space="preserve">нимали поведения Юшки, </w:t>
      </w:r>
    </w:p>
    <w:p w:rsidR="00FE4CC4" w:rsidRPr="007171E5" w:rsidRDefault="00FE4CC4" w:rsidP="00F90F2E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7171E5">
        <w:rPr>
          <w:b/>
        </w:rPr>
        <w:t>Обобщение ответов учащихся:</w:t>
      </w:r>
    </w:p>
    <w:p w:rsidR="00FE4CC4" w:rsidRPr="007171E5" w:rsidRDefault="00FE4CC4" w:rsidP="00F90F2E">
      <w:pPr>
        <w:pStyle w:val="a3"/>
        <w:shd w:val="clear" w:color="auto" w:fill="FFFFFF"/>
        <w:spacing w:before="0" w:beforeAutospacing="0" w:after="0" w:afterAutospacing="0"/>
        <w:jc w:val="both"/>
      </w:pPr>
      <w:r w:rsidRPr="007171E5">
        <w:t>Ребята, вы правы: конфликт рассказа «Юшка» состоит в противопоставлении доброго и злого начала в людях.</w:t>
      </w:r>
    </w:p>
    <w:p w:rsidR="00FE4CC4" w:rsidRPr="007171E5" w:rsidRDefault="00FE4CC4" w:rsidP="00F90F2E">
      <w:pPr>
        <w:pStyle w:val="a3"/>
        <w:shd w:val="clear" w:color="auto" w:fill="FFFFFF"/>
        <w:spacing w:before="0" w:beforeAutospacing="0" w:after="0" w:afterAutospacing="0"/>
        <w:jc w:val="both"/>
      </w:pPr>
      <w:r w:rsidRPr="007171E5">
        <w:t>– К сожалению, наша жизнь устроена таким образом, что рядом с отзывчивостью всегда оказывается чье-то равнодушие, добро нередко наталкивается на зло, а отзывчивость на глухоту и слепоту черствого сердца.</w:t>
      </w:r>
    </w:p>
    <w:p w:rsidR="00FE4CC4" w:rsidRPr="007171E5" w:rsidRDefault="00CE52ED" w:rsidP="008333B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Литература</w:t>
      </w:r>
      <w:r w:rsidR="00FE4CC4" w:rsidRPr="007171E5">
        <w:rPr>
          <w:b/>
        </w:rPr>
        <w:t>:</w:t>
      </w:r>
    </w:p>
    <w:p w:rsidR="00D64319" w:rsidRPr="007171E5" w:rsidRDefault="00FE4CC4" w:rsidP="00F90F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r w:rsidR="004E054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прочли рассказ </w:t>
      </w:r>
      <w:proofErr w:type="spellStart"/>
      <w:r w:rsidR="004E054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А.П.Платонова</w:t>
      </w:r>
      <w:proofErr w:type="spellEnd"/>
      <w:r w:rsidR="004E054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«Юшка». Какие вопросы у вас в</w:t>
      </w:r>
      <w:r w:rsidR="00D64319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озникли после прочтения</w:t>
      </w:r>
      <w:r w:rsidR="004E054A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4E054A" w:rsidRPr="007171E5" w:rsidRDefault="004E054A" w:rsidP="00F90F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люди были жестоки к Юшке?</w:t>
      </w:r>
    </w:p>
    <w:p w:rsidR="004E054A" w:rsidRPr="007171E5" w:rsidRDefault="004E054A" w:rsidP="00F90F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Юшка терпел и не возмущался?</w:t>
      </w:r>
    </w:p>
    <w:p w:rsidR="004E054A" w:rsidRPr="007171E5" w:rsidRDefault="004E054A" w:rsidP="00F90F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жил Юшка?..</w:t>
      </w:r>
    </w:p>
    <w:p w:rsidR="007B14D4" w:rsidRPr="007171E5" w:rsidRDefault="004445D9" w:rsidP="00F90F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43FD0">
        <w:rPr>
          <w:rFonts w:ascii="Times New Roman" w:hAnsi="Times New Roman" w:cs="Times New Roman"/>
          <w:b/>
          <w:bCs/>
          <w:sz w:val="24"/>
          <w:szCs w:val="24"/>
        </w:rPr>
        <w:t>СЛАЙД 14</w:t>
      </w:r>
      <w:r w:rsidRPr="007171E5">
        <w:rPr>
          <w:rFonts w:ascii="Times New Roman" w:hAnsi="Times New Roman" w:cs="Times New Roman"/>
          <w:b/>
          <w:bCs/>
          <w:sz w:val="24"/>
          <w:szCs w:val="24"/>
        </w:rPr>
        <w:t xml:space="preserve">  - А что  вы знаете об </w:t>
      </w:r>
      <w:r w:rsidR="007B14D4" w:rsidRPr="007171E5">
        <w:rPr>
          <w:rFonts w:ascii="Times New Roman" w:hAnsi="Times New Roman" w:cs="Times New Roman"/>
          <w:b/>
          <w:bCs/>
          <w:sz w:val="24"/>
          <w:szCs w:val="24"/>
        </w:rPr>
        <w:t>имени  Юшка?  Что оно обозначает?</w:t>
      </w:r>
    </w:p>
    <w:p w:rsidR="004445D9" w:rsidRPr="00BF2990" w:rsidRDefault="004445D9" w:rsidP="00F9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61516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Юшка</w:t>
      </w:r>
      <w:r w:rsidR="00361516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="00361516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прозвище</w:t>
      </w:r>
      <w:r w:rsidR="00361516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думают многие читатели, а </w:t>
      </w:r>
      <w:r w:rsidR="00361516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уменьшительно-ласкательное имя</w:t>
      </w:r>
      <w:r w:rsidR="00361516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в Воронежской губернии образовалось от южнорусского варианта </w:t>
      </w:r>
      <w:r w:rsidR="00361516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Ефим – </w:t>
      </w:r>
      <w:proofErr w:type="spellStart"/>
      <w:r w:rsidR="00361516" w:rsidRPr="00BF2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Юхим</w:t>
      </w:r>
      <w:proofErr w:type="spellEnd"/>
      <w:r w:rsidR="00361516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5AC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AC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лист на доску</w:t>
      </w:r>
      <w:r w:rsid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75AC9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45D9" w:rsidRPr="00BF2990" w:rsidRDefault="00361516" w:rsidP="00F90F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слово </w:t>
      </w:r>
      <w:r w:rsidRPr="00BF299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юшка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том же южнорусском диалекте означает жидкую еду наподобие супа, вообще жидкость и даже кровь. Таким образом, имя героя как бы говорящее. </w:t>
      </w:r>
    </w:p>
    <w:p w:rsidR="004445D9" w:rsidRPr="007171E5" w:rsidRDefault="004445D9" w:rsidP="00F90F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чём же оно говорит?</w:t>
      </w:r>
    </w:p>
    <w:p w:rsidR="00524DEE" w:rsidRPr="007171E5" w:rsidRDefault="00361516" w:rsidP="00F90F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Оно намекает на способность героя приспособиться к жёсткому злому миру, как приспосабливается вода к форме сосуда. А </w:t>
      </w:r>
      <w:r w:rsidR="004445D9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быть,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– намёк на смерть героя, умершего от открывшегося кровот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чения, очевидно, спровоцированного ударом в грудь.</w:t>
      </w:r>
    </w:p>
    <w:p w:rsidR="00524DEE" w:rsidRPr="007171E5" w:rsidRDefault="00361516" w:rsidP="00F90F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D63C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имя 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D63C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узнаём лишь в конце рассказа из уст его приёмной дочери </w:t>
      </w:r>
      <w:r w:rsidR="00AD63CC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Ефим Дмитри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вич. </w:t>
      </w:r>
      <w:r w:rsidR="00524DEE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имя тоже говорящее. </w:t>
      </w:r>
      <w:r w:rsidRPr="00BF29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Ефим</w:t>
      </w:r>
      <w:r w:rsidR="00524DEE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– </w:t>
      </w:r>
      <w:r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благочестивы</w:t>
      </w:r>
      <w:r w:rsidR="00524DEE" w:rsidRPr="00BF2990">
        <w:rPr>
          <w:rFonts w:ascii="Times New Roman" w:eastAsia="Times New Roman" w:hAnsi="Times New Roman" w:cs="Times New Roman"/>
          <w:sz w:val="24"/>
          <w:szCs w:val="24"/>
          <w:lang w:eastAsia="ru-RU"/>
        </w:rPr>
        <w:t>й, благожелательный, священный.</w:t>
      </w:r>
      <w:r w:rsidR="00524DEE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очень подходит главному герою.</w:t>
      </w:r>
    </w:p>
    <w:p w:rsidR="007F1CEE" w:rsidRPr="007171E5" w:rsidRDefault="007F1CEE" w:rsidP="007F1CE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рассказу дано по прозвищу главного героя — Юшка. Это южнорусская уменьшительная форма имени Ефим. Полным именем персонажа не называют из-за его кроткого характера и даже заб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его истинное имя. Интересно, что всё в том же южнорусском диалекте существует нарицательное слово «юшка»: так называют жидкую похлебку, жидкость вообще и даже кровь. С этой точки зрения прозвище героя становится говорящим: подчеркивается его физическая слабость и бесформенность, а сравнение с кровью отсылает к тяжелому пути и тем мукам, которые ему предстоит вынести из-за лю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жестокости. </w:t>
      </w:r>
    </w:p>
    <w:p w:rsidR="00803089" w:rsidRPr="007171E5" w:rsidRDefault="00643FD0" w:rsidP="00F90F2E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15</w:t>
      </w:r>
    </w:p>
    <w:p w:rsidR="00803089" w:rsidRPr="007171E5" w:rsidRDefault="00803089" w:rsidP="00F90F2E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4DEE" w:rsidRPr="007171E5" w:rsidRDefault="006228BF" w:rsidP="008333B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Интерактивное упражнение – </w:t>
      </w:r>
      <w:proofErr w:type="spellStart"/>
      <w:r w:rsidRPr="007171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самоконструкция</w:t>
      </w:r>
      <w:proofErr w:type="spellEnd"/>
      <w:r w:rsidRPr="007171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7171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социоконструкция</w:t>
      </w:r>
      <w:proofErr w:type="spellEnd"/>
    </w:p>
    <w:p w:rsidR="000F09B0" w:rsidRPr="007171E5" w:rsidRDefault="00030B52" w:rsidP="008333B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Работа в проблемных группах</w:t>
      </w:r>
    </w:p>
    <w:p w:rsidR="00030B52" w:rsidRPr="007171E5" w:rsidRDefault="000F09B0" w:rsidP="008333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по технологии</w:t>
      </w:r>
      <w:r w:rsidR="00030B52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«Шесть шляп критического мышления».</w:t>
      </w:r>
    </w:p>
    <w:p w:rsidR="00030B52" w:rsidRPr="007171E5" w:rsidRDefault="00643FD0" w:rsidP="00F90F2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СЛАЙД 16 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Работу по анализу рассказа сегодня мы проведём в группах</w:t>
      </w:r>
      <w:r w:rsidR="00C80FFC" w:rsidRPr="007171E5">
        <w:rPr>
          <w:rFonts w:ascii="Times New Roman" w:eastAsia="Calibri" w:hAnsi="Times New Roman" w:cs="Times New Roman"/>
          <w:sz w:val="24"/>
          <w:szCs w:val="24"/>
        </w:rPr>
        <w:t xml:space="preserve">, используя 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технологи</w:t>
      </w:r>
      <w:r w:rsidR="00C80FFC" w:rsidRPr="007171E5">
        <w:rPr>
          <w:rFonts w:ascii="Times New Roman" w:eastAsia="Calibri" w:hAnsi="Times New Roman" w:cs="Times New Roman"/>
          <w:sz w:val="24"/>
          <w:szCs w:val="24"/>
        </w:rPr>
        <w:t>ю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 xml:space="preserve"> «Шесть шляп».</w:t>
      </w:r>
      <w:r w:rsidR="00030B52"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7C76AF" w:rsidRPr="007171E5" w:rsidRDefault="007C76A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Мы с вами сначала наденем 4 </w:t>
      </w:r>
      <w:proofErr w:type="spellStart"/>
      <w:r w:rsidRPr="007171E5">
        <w:rPr>
          <w:rFonts w:ascii="Times New Roman" w:eastAsia="Calibri" w:hAnsi="Times New Roman" w:cs="Times New Roman"/>
          <w:b/>
          <w:sz w:val="24"/>
          <w:szCs w:val="24"/>
        </w:rPr>
        <w:t>мыслеварительных</w:t>
      </w:r>
      <w:proofErr w:type="spellEnd"/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шляпы. </w:t>
      </w:r>
    </w:p>
    <w:p w:rsidR="006B3CDD" w:rsidRPr="007171E5" w:rsidRDefault="006B3CDD" w:rsidP="00F90F2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396" w:rsidRPr="007171E5" w:rsidRDefault="007C76AF" w:rsidP="00F90F2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Задания для 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 xml:space="preserve"> работы  «в шляпах» 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вы видите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 xml:space="preserve">  на </w:t>
      </w:r>
      <w:r w:rsidR="00790BF4" w:rsidRPr="007171E5">
        <w:rPr>
          <w:rFonts w:ascii="Times New Roman" w:eastAsia="Calibri" w:hAnsi="Times New Roman" w:cs="Times New Roman"/>
          <w:sz w:val="24"/>
          <w:szCs w:val="24"/>
        </w:rPr>
        <w:t xml:space="preserve">листах </w:t>
      </w:r>
      <w:proofErr w:type="gramStart"/>
      <w:r w:rsidR="00790BF4" w:rsidRPr="007171E5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790BF4" w:rsidRPr="007171E5">
        <w:rPr>
          <w:rFonts w:ascii="Times New Roman" w:eastAsia="Calibri" w:hAnsi="Times New Roman" w:cs="Times New Roman"/>
          <w:sz w:val="24"/>
          <w:szCs w:val="24"/>
        </w:rPr>
        <w:t>в цвет шляп, сначала раздать, а потом поя</w:t>
      </w:r>
      <w:r w:rsidR="00790BF4" w:rsidRPr="007171E5">
        <w:rPr>
          <w:rFonts w:ascii="Times New Roman" w:eastAsia="Calibri" w:hAnsi="Times New Roman" w:cs="Times New Roman"/>
          <w:sz w:val="24"/>
          <w:szCs w:val="24"/>
        </w:rPr>
        <w:t>с</w:t>
      </w:r>
      <w:r w:rsidR="00790BF4" w:rsidRPr="007171E5">
        <w:rPr>
          <w:rFonts w:ascii="Times New Roman" w:eastAsia="Calibri" w:hAnsi="Times New Roman" w:cs="Times New Roman"/>
          <w:sz w:val="24"/>
          <w:szCs w:val="24"/>
        </w:rPr>
        <w:t>нять)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>:</w:t>
      </w:r>
      <w:r w:rsidR="00EC4C68" w:rsidRPr="007171E5">
        <w:rPr>
          <w:rFonts w:ascii="Times New Roman" w:eastAsia="Calibri" w:hAnsi="Times New Roman" w:cs="Times New Roman"/>
          <w:sz w:val="24"/>
          <w:szCs w:val="24"/>
        </w:rPr>
        <w:t xml:space="preserve"> При ответах других команд « Снимаем шляпу» </w:t>
      </w:r>
      <w:proofErr w:type="gramStart"/>
      <w:r w:rsidR="00EC4C68" w:rsidRPr="007171E5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EC4C68" w:rsidRPr="007171E5">
        <w:rPr>
          <w:rFonts w:ascii="Times New Roman" w:eastAsia="Calibri" w:hAnsi="Times New Roman" w:cs="Times New Roman"/>
          <w:sz w:val="24"/>
          <w:szCs w:val="24"/>
        </w:rPr>
        <w:t>поднять над столом»)</w:t>
      </w:r>
    </w:p>
    <w:p w:rsidR="00F52E20" w:rsidRPr="007171E5" w:rsidRDefault="006228B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 шляпа – </w:t>
      </w:r>
      <w:r w:rsidR="00DB1396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белая: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 xml:space="preserve"> изложение фактов, описаний.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82563" w:rsidRPr="007171E5" w:rsidRDefault="006B3CDD" w:rsidP="00F90F2E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 группа «Белая шляпа»</w:t>
      </w:r>
      <w:r w:rsidR="00F52E20"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6228BF" w:rsidRPr="007171E5" w:rsidRDefault="00F52E20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Ваше задание - в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ы</w:t>
      </w:r>
      <w:r w:rsidRPr="007171E5">
        <w:rPr>
          <w:rFonts w:ascii="Times New Roman" w:eastAsia="Calibri" w:hAnsi="Times New Roman" w:cs="Times New Roman"/>
          <w:sz w:val="24"/>
          <w:szCs w:val="24"/>
        </w:rPr>
        <w:t>брать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 xml:space="preserve"> фразы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из рассказа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, характеризующие Юшку</w:t>
      </w:r>
      <w:r w:rsidRPr="007171E5">
        <w:rPr>
          <w:rFonts w:ascii="Times New Roman" w:eastAsia="Calibri" w:hAnsi="Times New Roman" w:cs="Times New Roman"/>
          <w:sz w:val="24"/>
          <w:szCs w:val="24"/>
        </w:rPr>
        <w:t>, и с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остав</w:t>
      </w:r>
      <w:r w:rsidRPr="007171E5">
        <w:rPr>
          <w:rFonts w:ascii="Times New Roman" w:eastAsia="Calibri" w:hAnsi="Times New Roman" w:cs="Times New Roman"/>
          <w:sz w:val="24"/>
          <w:szCs w:val="24"/>
        </w:rPr>
        <w:t>и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>т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ь по вопросам его 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 xml:space="preserve">портретную характеристику. </w:t>
      </w:r>
    </w:p>
    <w:p w:rsidR="00F52E20" w:rsidRPr="007171E5" w:rsidRDefault="006228B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 шляпа – </w:t>
      </w:r>
      <w:r w:rsidR="00DB1396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красная: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2E20" w:rsidRPr="007171E5">
        <w:rPr>
          <w:rFonts w:ascii="Times New Roman" w:eastAsia="Calibri" w:hAnsi="Times New Roman" w:cs="Times New Roman"/>
          <w:sz w:val="24"/>
          <w:szCs w:val="24"/>
        </w:rPr>
        <w:t>чувства, эмоции.</w:t>
      </w:r>
      <w:r w:rsidR="00B2351A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2E20" w:rsidRPr="007171E5" w:rsidRDefault="00F52E20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 группа «Красная шляпа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175FE0" w:rsidRPr="007171E5" w:rsidRDefault="00F52E20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Проанализируйте эпизод истязания Юшки детьми. </w:t>
      </w:r>
      <w:r w:rsidR="00030B52" w:rsidRPr="007171E5">
        <w:rPr>
          <w:rFonts w:ascii="Times New Roman" w:eastAsia="Calibri" w:hAnsi="Times New Roman" w:cs="Times New Roman"/>
          <w:sz w:val="24"/>
          <w:szCs w:val="24"/>
        </w:rPr>
        <w:t>Выявите,  к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акие чувства </w:t>
      </w:r>
      <w:r w:rsidR="00030B52" w:rsidRPr="007171E5">
        <w:rPr>
          <w:rFonts w:ascii="Times New Roman" w:eastAsia="Calibri" w:hAnsi="Times New Roman" w:cs="Times New Roman"/>
          <w:sz w:val="24"/>
          <w:szCs w:val="24"/>
        </w:rPr>
        <w:t>и эмоции испытывают д</w:t>
      </w:r>
      <w:r w:rsidR="00030B52" w:rsidRPr="007171E5">
        <w:rPr>
          <w:rFonts w:ascii="Times New Roman" w:eastAsia="Calibri" w:hAnsi="Times New Roman" w:cs="Times New Roman"/>
          <w:sz w:val="24"/>
          <w:szCs w:val="24"/>
        </w:rPr>
        <w:t>е</w:t>
      </w:r>
      <w:r w:rsidR="00030B52" w:rsidRPr="007171E5">
        <w:rPr>
          <w:rFonts w:ascii="Times New Roman" w:eastAsia="Calibri" w:hAnsi="Times New Roman" w:cs="Times New Roman"/>
          <w:sz w:val="24"/>
          <w:szCs w:val="24"/>
        </w:rPr>
        <w:t xml:space="preserve">ти, Юшка. Расскажите,  какие чувства 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вызвал </w:t>
      </w:r>
      <w:r w:rsidR="00030B52" w:rsidRPr="007171E5">
        <w:rPr>
          <w:rFonts w:ascii="Times New Roman" w:eastAsia="Calibri" w:hAnsi="Times New Roman" w:cs="Times New Roman"/>
          <w:sz w:val="24"/>
          <w:szCs w:val="24"/>
        </w:rPr>
        <w:t xml:space="preserve">у вас этот </w:t>
      </w:r>
      <w:r w:rsidRPr="007171E5">
        <w:rPr>
          <w:rFonts w:ascii="Times New Roman" w:eastAsia="Calibri" w:hAnsi="Times New Roman" w:cs="Times New Roman"/>
          <w:sz w:val="24"/>
          <w:szCs w:val="24"/>
        </w:rPr>
        <w:t>эпизод?</w:t>
      </w:r>
    </w:p>
    <w:p w:rsidR="006228BF" w:rsidRPr="007171E5" w:rsidRDefault="006228B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3 шляпа –</w:t>
      </w:r>
      <w:r w:rsidR="00DB1396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ч</w:t>
      </w:r>
      <w:r w:rsidR="006B3CDD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ё</w:t>
      </w: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рная: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09B0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3CDD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>минусы, только отрицательные стороны.</w:t>
      </w:r>
      <w:r w:rsidR="00182563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82563" w:rsidRPr="007171E5" w:rsidRDefault="000F09B0" w:rsidP="00F90F2E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3 группа «Чёрная шляпа» </w:t>
      </w:r>
    </w:p>
    <w:p w:rsidR="000F09B0" w:rsidRPr="007171E5" w:rsidRDefault="000F09B0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Выпишите цитаты, характеризующие отношение взрослых к Юшке, и ответьте на вопрос: «Почему взрослые жестоки к Юшке?»</w:t>
      </w:r>
    </w:p>
    <w:p w:rsidR="000F09B0" w:rsidRPr="007171E5" w:rsidRDefault="006228B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4 шляпа – </w:t>
      </w:r>
      <w:r w:rsidR="00DB1396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ж</w:t>
      </w:r>
      <w:r w:rsidR="00B3269F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ё</w:t>
      </w:r>
      <w:r w:rsidR="00DB1396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лтая: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 xml:space="preserve"> плюсы, преимущества, только положительные стороны</w:t>
      </w:r>
      <w:r w:rsidR="00B2351A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F09B0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925D71" w:rsidRPr="007171E5" w:rsidRDefault="000F09B0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6AF" w:rsidRPr="007171E5">
        <w:rPr>
          <w:rFonts w:ascii="Times New Roman" w:eastAsia="Calibri" w:hAnsi="Times New Roman" w:cs="Times New Roman"/>
          <w:sz w:val="24"/>
          <w:szCs w:val="24"/>
        </w:rPr>
        <w:t xml:space="preserve">Выберите </w:t>
      </w:r>
      <w:r w:rsidR="002C3714" w:rsidRPr="007171E5">
        <w:rPr>
          <w:rFonts w:ascii="Times New Roman" w:eastAsia="Calibri" w:hAnsi="Times New Roman" w:cs="Times New Roman"/>
          <w:sz w:val="24"/>
          <w:szCs w:val="24"/>
        </w:rPr>
        <w:t>цитаты из текста, показывающие, что же хорошее привнёс в жизнь людей Юшка.</w:t>
      </w:r>
      <w:r w:rsidR="00501535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3714" w:rsidRPr="007171E5">
        <w:rPr>
          <w:rFonts w:ascii="Times New Roman" w:eastAsia="Calibri" w:hAnsi="Times New Roman" w:cs="Times New Roman"/>
          <w:sz w:val="24"/>
          <w:szCs w:val="24"/>
        </w:rPr>
        <w:t>Ответьте на вопрос</w:t>
      </w:r>
      <w:r w:rsidR="00F3386F" w:rsidRPr="007171E5">
        <w:rPr>
          <w:rFonts w:ascii="Times New Roman" w:eastAsia="Calibri" w:hAnsi="Times New Roman" w:cs="Times New Roman"/>
          <w:sz w:val="24"/>
          <w:szCs w:val="24"/>
        </w:rPr>
        <w:t>ы:</w:t>
      </w:r>
    </w:p>
    <w:p w:rsidR="000F09B0" w:rsidRPr="007171E5" w:rsidRDefault="00501535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Для чего жил Юшка?</w:t>
      </w:r>
      <w:r w:rsidR="002C3714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E50" w:rsidRPr="007171E5">
        <w:rPr>
          <w:rFonts w:ascii="Times New Roman" w:eastAsia="Calibri" w:hAnsi="Times New Roman" w:cs="Times New Roman"/>
          <w:sz w:val="24"/>
          <w:szCs w:val="24"/>
        </w:rPr>
        <w:t>Что хорошего он оставил после себя</w:t>
      </w:r>
      <w:r w:rsidR="002C3714" w:rsidRPr="007171E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182563" w:rsidRPr="007171E5" w:rsidRDefault="00182563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6AF" w:rsidRPr="007171E5" w:rsidRDefault="007C76A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5 и 6 шляпы мы наденем </w:t>
      </w:r>
      <w:r w:rsidR="00914C38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все вместе 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>чуть позже.</w:t>
      </w:r>
      <w:r w:rsidR="00B2351A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228BF" w:rsidRPr="007171E5" w:rsidRDefault="006228B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5 шляпа – синяя: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6AF" w:rsidRPr="007171E5">
        <w:rPr>
          <w:rFonts w:ascii="Times New Roman" w:eastAsia="Calibri" w:hAnsi="Times New Roman" w:cs="Times New Roman"/>
          <w:sz w:val="24"/>
          <w:szCs w:val="24"/>
        </w:rPr>
        <w:t xml:space="preserve"> это будут наши 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7C76AF" w:rsidRPr="007171E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C76AF" w:rsidRPr="007171E5">
        <w:rPr>
          <w:rFonts w:ascii="Times New Roman" w:eastAsia="Calibri" w:hAnsi="Times New Roman" w:cs="Times New Roman"/>
          <w:sz w:val="24"/>
          <w:szCs w:val="24"/>
        </w:rPr>
        <w:t xml:space="preserve"> работы </w:t>
      </w:r>
      <w:r w:rsidR="00DB1396" w:rsidRPr="007171E5">
        <w:rPr>
          <w:rFonts w:ascii="Times New Roman" w:eastAsia="Calibri" w:hAnsi="Times New Roman" w:cs="Times New Roman"/>
          <w:sz w:val="24"/>
          <w:szCs w:val="24"/>
        </w:rPr>
        <w:t>групп</w:t>
      </w:r>
      <w:r w:rsidR="007C76AF" w:rsidRPr="007171E5">
        <w:rPr>
          <w:rFonts w:ascii="Times New Roman" w:eastAsia="Calibri" w:hAnsi="Times New Roman" w:cs="Times New Roman"/>
          <w:sz w:val="24"/>
          <w:szCs w:val="24"/>
        </w:rPr>
        <w:t>.</w:t>
      </w:r>
      <w:r w:rsidR="00C80FFC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28BF" w:rsidRPr="007171E5" w:rsidRDefault="006228B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6 шляпа – зел</w:t>
      </w:r>
      <w:r w:rsidR="007C76AF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ё</w:t>
      </w:r>
      <w:r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>ная:</w:t>
      </w:r>
      <w:r w:rsidR="007C76AF" w:rsidRPr="007171E5">
        <w:rPr>
          <w:rFonts w:ascii="Times New Roman" w:eastAsia="Calibri" w:hAnsi="Times New Roman" w:cs="Times New Roman"/>
          <w:sz w:val="24"/>
          <w:szCs w:val="24"/>
        </w:rPr>
        <w:t xml:space="preserve"> творческая, понадобится вам при выполнении домашнего задания.</w:t>
      </w:r>
    </w:p>
    <w:p w:rsidR="006228BF" w:rsidRPr="007171E5" w:rsidRDefault="006228BF" w:rsidP="00F90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8BF" w:rsidRPr="007171E5" w:rsidRDefault="0028003C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Ребята, ваша з</w:t>
      </w:r>
      <w:r w:rsidR="006228BF" w:rsidRPr="007171E5">
        <w:rPr>
          <w:rFonts w:ascii="Times New Roman" w:eastAsia="Calibri" w:hAnsi="Times New Roman" w:cs="Times New Roman"/>
          <w:b/>
          <w:sz w:val="24"/>
          <w:szCs w:val="24"/>
        </w:rPr>
        <w:t>адача:</w:t>
      </w:r>
      <w:r w:rsidR="006228BF" w:rsidRPr="007171E5">
        <w:rPr>
          <w:rFonts w:ascii="Times New Roman" w:eastAsia="Calibri" w:hAnsi="Times New Roman" w:cs="Times New Roman"/>
          <w:sz w:val="24"/>
          <w:szCs w:val="24"/>
        </w:rPr>
        <w:t xml:space="preserve"> внимательно прочитать задания, обдумать, обсудить в группе и  дать ответ от группы. Ответ обязательно подтверждайте текстом произведения! </w:t>
      </w:r>
      <w:r w:rsidR="00914C38" w:rsidRPr="007171E5">
        <w:rPr>
          <w:rFonts w:ascii="Times New Roman" w:eastAsia="Calibri" w:hAnsi="Times New Roman" w:cs="Times New Roman"/>
          <w:sz w:val="24"/>
          <w:szCs w:val="24"/>
        </w:rPr>
        <w:t xml:space="preserve">Ваши выводы мы оформим в виде </w:t>
      </w:r>
      <w:proofErr w:type="gramStart"/>
      <w:r w:rsidR="00764067" w:rsidRPr="007171E5">
        <w:rPr>
          <w:rFonts w:ascii="Times New Roman" w:eastAsia="Calibri" w:hAnsi="Times New Roman" w:cs="Times New Roman"/>
          <w:sz w:val="24"/>
          <w:szCs w:val="24"/>
        </w:rPr>
        <w:t>интеллект-карты</w:t>
      </w:r>
      <w:proofErr w:type="gramEnd"/>
      <w:r w:rsidR="00914C38" w:rsidRPr="007171E5">
        <w:rPr>
          <w:rFonts w:ascii="Times New Roman" w:eastAsia="Calibri" w:hAnsi="Times New Roman" w:cs="Times New Roman"/>
          <w:sz w:val="24"/>
          <w:szCs w:val="24"/>
        </w:rPr>
        <w:t>, в центре которо</w:t>
      </w:r>
      <w:r w:rsidR="00764067" w:rsidRPr="007171E5">
        <w:rPr>
          <w:rFonts w:ascii="Times New Roman" w:eastAsia="Calibri" w:hAnsi="Times New Roman" w:cs="Times New Roman"/>
          <w:sz w:val="24"/>
          <w:szCs w:val="24"/>
        </w:rPr>
        <w:t>й</w:t>
      </w:r>
      <w:r w:rsidR="00914C38" w:rsidRPr="007171E5">
        <w:rPr>
          <w:rFonts w:ascii="Times New Roman" w:eastAsia="Calibri" w:hAnsi="Times New Roman" w:cs="Times New Roman"/>
          <w:sz w:val="24"/>
          <w:szCs w:val="24"/>
        </w:rPr>
        <w:t xml:space="preserve"> будет, конечно же,  Юшка.</w:t>
      </w:r>
      <w:r w:rsidR="008333B3" w:rsidRPr="007171E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228BF" w:rsidRPr="007171E5">
        <w:rPr>
          <w:rFonts w:ascii="Times New Roman" w:eastAsia="Calibri" w:hAnsi="Times New Roman" w:cs="Times New Roman"/>
          <w:sz w:val="24"/>
          <w:szCs w:val="24"/>
        </w:rPr>
        <w:t xml:space="preserve">На выполнение этой работы даю вам </w:t>
      </w:r>
      <w:r w:rsidR="00F92171" w:rsidRPr="007171E5">
        <w:rPr>
          <w:rFonts w:ascii="Times New Roman" w:eastAsia="Calibri" w:hAnsi="Times New Roman" w:cs="Times New Roman"/>
          <w:sz w:val="24"/>
          <w:szCs w:val="24"/>
        </w:rPr>
        <w:t>3-5</w:t>
      </w:r>
      <w:r w:rsidR="006228BF" w:rsidRPr="007171E5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  <w:r w:rsidR="00B2351A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28BF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4C38" w:rsidRPr="007171E5">
        <w:rPr>
          <w:rFonts w:ascii="Times New Roman" w:eastAsia="Calibri" w:hAnsi="Times New Roman" w:cs="Times New Roman"/>
          <w:b/>
          <w:sz w:val="24"/>
          <w:szCs w:val="24"/>
        </w:rPr>
        <w:t>Тихо з</w:t>
      </w:r>
      <w:r w:rsidR="006228BF" w:rsidRPr="007171E5">
        <w:rPr>
          <w:rFonts w:ascii="Times New Roman" w:eastAsia="Calibri" w:hAnsi="Times New Roman" w:cs="Times New Roman"/>
          <w:b/>
          <w:sz w:val="24"/>
          <w:szCs w:val="24"/>
        </w:rPr>
        <w:t>вучит музыка</w:t>
      </w:r>
      <w:r w:rsidR="00914C38" w:rsidRPr="007171E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228BF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8003C" w:rsidRPr="007171E5" w:rsidRDefault="0028003C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8BF" w:rsidRPr="007171E5" w:rsidRDefault="0028003C" w:rsidP="008333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>Социализация</w:t>
      </w:r>
      <w:r w:rsidR="008333B3" w:rsidRPr="007171E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Выступление групп. </w:t>
      </w:r>
    </w:p>
    <w:p w:rsidR="0028003C" w:rsidRPr="007171E5" w:rsidRDefault="0028003C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228BF" w:rsidRPr="007171E5" w:rsidRDefault="002662AC" w:rsidP="008333B3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 группа «Белая шляпа»</w:t>
      </w:r>
      <w:r w:rsidR="008333B3"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 </w:t>
      </w:r>
      <w:r w:rsidR="00BF299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(факты) 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>Портретная характеристика Юшки</w:t>
      </w:r>
      <w:r w:rsidR="00AA3AF4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662AC" w:rsidRPr="007171E5" w:rsidRDefault="002662AC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5"/>
        <w:gridCol w:w="5247"/>
      </w:tblGrid>
      <w:tr w:rsidR="002662AC" w:rsidRPr="007171E5" w:rsidTr="002662AC">
        <w:trPr>
          <w:trHeight w:val="340"/>
        </w:trPr>
        <w:tc>
          <w:tcPr>
            <w:tcW w:w="5245" w:type="dxa"/>
          </w:tcPr>
          <w:p w:rsidR="002662AC" w:rsidRPr="007171E5" w:rsidRDefault="002662AC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247" w:type="dxa"/>
          </w:tcPr>
          <w:p w:rsidR="002662AC" w:rsidRPr="007171E5" w:rsidRDefault="002662AC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2662AC" w:rsidRPr="007171E5" w:rsidTr="002662AC">
        <w:trPr>
          <w:trHeight w:val="340"/>
        </w:trPr>
        <w:tc>
          <w:tcPr>
            <w:tcW w:w="5245" w:type="dxa"/>
          </w:tcPr>
          <w:p w:rsidR="002662AC" w:rsidRPr="007171E5" w:rsidRDefault="002662AC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Кто такой был Юшка?</w:t>
            </w:r>
          </w:p>
        </w:tc>
        <w:tc>
          <w:tcPr>
            <w:tcW w:w="5247" w:type="dxa"/>
          </w:tcPr>
          <w:p w:rsidR="002662AC" w:rsidRPr="007171E5" w:rsidRDefault="002662AC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1. Юшка был «старый на вид человек. Работал подручным помощником у главного кузнеца. Он носил в кузницу воду, песок, уголь; </w:t>
            </w:r>
            <w:proofErr w:type="gramStart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раздувал мехом горн… делал</w:t>
            </w:r>
            <w:proofErr w:type="gramEnd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всякую другую работу, к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торую надо было делать».</w:t>
            </w:r>
          </w:p>
        </w:tc>
      </w:tr>
      <w:tr w:rsidR="002662AC" w:rsidRPr="007171E5" w:rsidTr="002662AC">
        <w:trPr>
          <w:trHeight w:val="340"/>
        </w:trPr>
        <w:tc>
          <w:tcPr>
            <w:tcW w:w="5245" w:type="dxa"/>
          </w:tcPr>
          <w:p w:rsidR="002662AC" w:rsidRPr="007171E5" w:rsidRDefault="002662AC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Опишите внешность  и одежду Юшки. Поч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му автор делает акцент на </w:t>
            </w:r>
            <w:r w:rsidR="00745A1D" w:rsidRPr="007171E5">
              <w:rPr>
                <w:rFonts w:ascii="Times New Roman" w:hAnsi="Times New Roman" w:cs="Times New Roman"/>
                <w:sz w:val="24"/>
                <w:szCs w:val="24"/>
              </w:rPr>
              <w:t>его глаза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662AC" w:rsidRPr="007171E5" w:rsidRDefault="002662AC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7" w:type="dxa"/>
          </w:tcPr>
          <w:p w:rsidR="002662AC" w:rsidRPr="007171E5" w:rsidRDefault="002662AC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2. «Он был мал ростом и худ; на сморщенном лице его, вместо усов и бороды, росли по 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дельности редкие седые волосы; глаза у него были белые, как у слепца, и в них всегда стояла влага, как </w:t>
            </w:r>
            <w:proofErr w:type="spellStart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неостывающие</w:t>
            </w:r>
            <w:proofErr w:type="spellEnd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слёзы».</w:t>
            </w:r>
          </w:p>
          <w:p w:rsidR="002662AC" w:rsidRPr="007171E5" w:rsidRDefault="002662AC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Глаза – зеркало души </w:t>
            </w:r>
            <w:r w:rsidRPr="007171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</w:t>
            </w:r>
            <w:r w:rsidRPr="007171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плачет</w:t>
            </w:r>
            <w:r w:rsidRPr="007171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62AC" w:rsidRPr="007171E5" w:rsidRDefault="002662AC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«..Одежду носил долгие годы одну и ту же без смены: летом он ходил в штанах и в блузе, че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ных и закопченных от работы, прожженных и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крами насквозь, так что в нескольких местах видно было его белое тело, и босой; зимою же он надевал поверх блузы еще полушубок, д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ставшийся ему от умершего отца, а ноги обувал в валенки, которые подшивал с осени и носил всякую зиму всю жизнь одну и ту же пару».</w:t>
            </w:r>
          </w:p>
        </w:tc>
      </w:tr>
      <w:tr w:rsidR="002662AC" w:rsidRPr="007171E5" w:rsidTr="002662AC">
        <w:trPr>
          <w:trHeight w:val="356"/>
        </w:trPr>
        <w:tc>
          <w:tcPr>
            <w:tcW w:w="5245" w:type="dxa"/>
          </w:tcPr>
          <w:p w:rsidR="002662AC" w:rsidRPr="007171E5" w:rsidRDefault="003A2084" w:rsidP="00F90F2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Где Юшка жил и чем питался?</w:t>
            </w:r>
          </w:p>
        </w:tc>
        <w:tc>
          <w:tcPr>
            <w:tcW w:w="5247" w:type="dxa"/>
          </w:tcPr>
          <w:p w:rsidR="002662AC" w:rsidRPr="007171E5" w:rsidRDefault="00FA3726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A2084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«Юшка жил на квартире у хозяина кузницы, на кухне. Хозяин кормил его за работу хлебом, щами и кашей, а чай, сахар... У Юшки были свои: он их должен покупать на свое жалованье - 7 рублей и 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шестьдесят</w:t>
            </w:r>
            <w:r w:rsidR="003A2084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копеек в месяц. Но Юшка чаю не пил и сахару не покупал, а пил воду...»</w:t>
            </w:r>
          </w:p>
        </w:tc>
      </w:tr>
      <w:tr w:rsidR="00FA3726" w:rsidRPr="007171E5" w:rsidTr="002662AC">
        <w:trPr>
          <w:trHeight w:val="356"/>
        </w:trPr>
        <w:tc>
          <w:tcPr>
            <w:tcW w:w="5245" w:type="dxa"/>
          </w:tcPr>
          <w:p w:rsidR="00FA3726" w:rsidRPr="007171E5" w:rsidRDefault="00FA3726" w:rsidP="00F90F2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Как работал Юшка?</w:t>
            </w:r>
          </w:p>
        </w:tc>
        <w:tc>
          <w:tcPr>
            <w:tcW w:w="5247" w:type="dxa"/>
          </w:tcPr>
          <w:p w:rsidR="00FA3726" w:rsidRPr="007171E5" w:rsidRDefault="00FA3726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4.Он работал с утра до ночи. «Утром он шел в кузницу. А вечером шел обратно на ночлег»</w:t>
            </w:r>
          </w:p>
        </w:tc>
      </w:tr>
      <w:tr w:rsidR="003A2084" w:rsidRPr="007171E5" w:rsidTr="002662AC">
        <w:trPr>
          <w:trHeight w:val="356"/>
        </w:trPr>
        <w:tc>
          <w:tcPr>
            <w:tcW w:w="5245" w:type="dxa"/>
          </w:tcPr>
          <w:p w:rsidR="003A2084" w:rsidRPr="007171E5" w:rsidRDefault="003A2084" w:rsidP="00F90F2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Сколько </w:t>
            </w:r>
            <w:proofErr w:type="gramStart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лет было Юшке и почему он так быстро состарился</w:t>
            </w:r>
            <w:proofErr w:type="gramEnd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47" w:type="dxa"/>
          </w:tcPr>
          <w:p w:rsidR="003A2084" w:rsidRPr="007171E5" w:rsidRDefault="00F3386F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Юшке было примерно сорок лет, но прежд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временно состарила его болезнь – чахотка, т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беркулёз.</w:t>
            </w:r>
          </w:p>
        </w:tc>
      </w:tr>
      <w:tr w:rsidR="00FA3726" w:rsidRPr="007171E5" w:rsidTr="00FA3726">
        <w:trPr>
          <w:trHeight w:val="2563"/>
        </w:trPr>
        <w:tc>
          <w:tcPr>
            <w:tcW w:w="5245" w:type="dxa"/>
          </w:tcPr>
          <w:p w:rsidR="00175AC9" w:rsidRPr="007171E5" w:rsidRDefault="00DF22DB" w:rsidP="00175AC9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Выводы: 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3726" w:rsidRPr="007171E5">
              <w:rPr>
                <w:rFonts w:ascii="Times New Roman" w:hAnsi="Times New Roman" w:cs="Times New Roman"/>
                <w:sz w:val="24"/>
                <w:szCs w:val="24"/>
              </w:rPr>
              <w:t>характеризуйте внешность  Юшки несколькими  определениями.</w:t>
            </w:r>
          </w:p>
          <w:p w:rsidR="00175AC9" w:rsidRPr="007171E5" w:rsidRDefault="00175AC9" w:rsidP="00175A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990">
              <w:rPr>
                <w:rFonts w:ascii="Times New Roman" w:hAnsi="Times New Roman" w:cs="Times New Roman"/>
                <w:sz w:val="24"/>
                <w:szCs w:val="24"/>
              </w:rPr>
              <w:t>На доску записать</w:t>
            </w:r>
          </w:p>
        </w:tc>
        <w:tc>
          <w:tcPr>
            <w:tcW w:w="5247" w:type="dxa"/>
          </w:tcPr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Жалкий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Неказистый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Невзрачный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Тихий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Скромный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Незаметный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Кроткий</w:t>
            </w:r>
          </w:p>
          <w:p w:rsidR="00FA3726" w:rsidRPr="007171E5" w:rsidRDefault="00FA3726" w:rsidP="00F90F2E">
            <w:pPr>
              <w:numPr>
                <w:ilvl w:val="0"/>
                <w:numId w:val="5"/>
              </w:numPr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Ветхий</w:t>
            </w:r>
            <w:proofErr w:type="gramEnd"/>
            <w:r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»,</w:t>
            </w:r>
            <w:r w:rsidR="00DF22DB"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вызывающий сострад</w:t>
            </w:r>
            <w:r w:rsidR="00DF22DB"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DF22DB" w:rsidRPr="007171E5">
              <w:rPr>
                <w:rFonts w:ascii="Times New Roman" w:hAnsi="Times New Roman" w:cs="Times New Roman"/>
                <w:iCs/>
                <w:sz w:val="24"/>
                <w:szCs w:val="24"/>
              </w:rPr>
              <w:t>ние, сочувствие, жалость.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B6607" w:rsidRPr="007171E5" w:rsidRDefault="00DA4283" w:rsidP="00F90F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F22DB" w:rsidRPr="007171E5">
        <w:rPr>
          <w:rFonts w:ascii="Times New Roman" w:hAnsi="Times New Roman" w:cs="Times New Roman"/>
          <w:b/>
          <w:sz w:val="24"/>
          <w:szCs w:val="24"/>
        </w:rPr>
        <w:t>Какие чувства у людей должна</w:t>
      </w:r>
      <w:r w:rsidR="007575AE" w:rsidRPr="007171E5">
        <w:rPr>
          <w:rFonts w:ascii="Times New Roman" w:hAnsi="Times New Roman" w:cs="Times New Roman"/>
          <w:b/>
          <w:sz w:val="24"/>
          <w:szCs w:val="24"/>
        </w:rPr>
        <w:t xml:space="preserve"> вызывать в</w:t>
      </w:r>
      <w:r w:rsidR="00FA3726" w:rsidRPr="007171E5">
        <w:rPr>
          <w:rFonts w:ascii="Times New Roman" w:hAnsi="Times New Roman" w:cs="Times New Roman"/>
          <w:b/>
          <w:sz w:val="24"/>
          <w:szCs w:val="24"/>
        </w:rPr>
        <w:t>нешность Юшки</w:t>
      </w:r>
      <w:r w:rsidR="007575AE" w:rsidRPr="007171E5">
        <w:rPr>
          <w:rFonts w:ascii="Times New Roman" w:hAnsi="Times New Roman" w:cs="Times New Roman"/>
          <w:b/>
          <w:sz w:val="24"/>
          <w:szCs w:val="24"/>
        </w:rPr>
        <w:t>?</w:t>
      </w:r>
      <w:r w:rsidR="007575AE" w:rsidRPr="007171E5">
        <w:rPr>
          <w:rFonts w:ascii="Times New Roman" w:hAnsi="Times New Roman" w:cs="Times New Roman"/>
          <w:sz w:val="24"/>
          <w:szCs w:val="24"/>
        </w:rPr>
        <w:t xml:space="preserve"> Она</w:t>
      </w:r>
      <w:r w:rsidR="00FA3726" w:rsidRPr="007171E5">
        <w:rPr>
          <w:rFonts w:ascii="Times New Roman" w:hAnsi="Times New Roman" w:cs="Times New Roman"/>
          <w:sz w:val="24"/>
          <w:szCs w:val="24"/>
        </w:rPr>
        <w:t xml:space="preserve"> должна вызывать  сочувствие и сострадание у тех, кто находится рядом. </w:t>
      </w:r>
      <w:r w:rsidR="002B6607" w:rsidRPr="007171E5">
        <w:rPr>
          <w:rFonts w:ascii="Times New Roman" w:hAnsi="Times New Roman" w:cs="Times New Roman"/>
          <w:sz w:val="24"/>
          <w:szCs w:val="24"/>
        </w:rPr>
        <w:t xml:space="preserve">  </w:t>
      </w:r>
      <w:r w:rsidR="002B6607" w:rsidRPr="007171E5">
        <w:rPr>
          <w:rFonts w:ascii="Times New Roman" w:hAnsi="Times New Roman" w:cs="Times New Roman"/>
          <w:b/>
          <w:sz w:val="24"/>
          <w:szCs w:val="24"/>
        </w:rPr>
        <w:t xml:space="preserve">А что же происходит на самом деле? </w:t>
      </w:r>
    </w:p>
    <w:p w:rsidR="002D3354" w:rsidRPr="007171E5" w:rsidRDefault="002D3354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>А если перенести действие в совр</w:t>
      </w:r>
      <w:r w:rsidR="002B6607" w:rsidRPr="007171E5">
        <w:rPr>
          <w:rFonts w:ascii="Times New Roman" w:hAnsi="Times New Roman" w:cs="Times New Roman"/>
          <w:sz w:val="24"/>
          <w:szCs w:val="24"/>
        </w:rPr>
        <w:t>еменность, сейчас разве не так</w:t>
      </w:r>
      <w:r w:rsidR="00DF22DB" w:rsidRPr="007171E5">
        <w:rPr>
          <w:rFonts w:ascii="Times New Roman" w:hAnsi="Times New Roman" w:cs="Times New Roman"/>
          <w:sz w:val="24"/>
          <w:szCs w:val="24"/>
        </w:rPr>
        <w:t>?</w:t>
      </w:r>
      <w:r w:rsidR="002B6607" w:rsidRPr="007171E5">
        <w:rPr>
          <w:rFonts w:ascii="Times New Roman" w:hAnsi="Times New Roman" w:cs="Times New Roman"/>
          <w:sz w:val="24"/>
          <w:szCs w:val="24"/>
        </w:rPr>
        <w:t xml:space="preserve">  </w:t>
      </w:r>
      <w:r w:rsidRPr="007171E5">
        <w:rPr>
          <w:rFonts w:ascii="Times New Roman" w:hAnsi="Times New Roman" w:cs="Times New Roman"/>
          <w:sz w:val="24"/>
          <w:szCs w:val="24"/>
        </w:rPr>
        <w:t>У всех ли нас плохо одетые, неопря</w:t>
      </w:r>
      <w:r w:rsidRPr="007171E5">
        <w:rPr>
          <w:rFonts w:ascii="Times New Roman" w:hAnsi="Times New Roman" w:cs="Times New Roman"/>
          <w:sz w:val="24"/>
          <w:szCs w:val="24"/>
        </w:rPr>
        <w:t>т</w:t>
      </w:r>
      <w:r w:rsidRPr="007171E5">
        <w:rPr>
          <w:rFonts w:ascii="Times New Roman" w:hAnsi="Times New Roman" w:cs="Times New Roman"/>
          <w:sz w:val="24"/>
          <w:szCs w:val="24"/>
        </w:rPr>
        <w:t xml:space="preserve">ные люди вызывают сочувствие? </w:t>
      </w:r>
    </w:p>
    <w:p w:rsidR="002B6607" w:rsidRPr="007171E5" w:rsidRDefault="002D3354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>Согласитесь, не</w:t>
      </w:r>
      <w:r w:rsidR="00182563" w:rsidRPr="007171E5">
        <w:rPr>
          <w:rFonts w:ascii="Times New Roman" w:hAnsi="Times New Roman" w:cs="Times New Roman"/>
          <w:sz w:val="24"/>
          <w:szCs w:val="24"/>
        </w:rPr>
        <w:t xml:space="preserve"> </w:t>
      </w:r>
      <w:r w:rsidRPr="007171E5">
        <w:rPr>
          <w:rFonts w:ascii="Times New Roman" w:hAnsi="Times New Roman" w:cs="Times New Roman"/>
          <w:sz w:val="24"/>
          <w:szCs w:val="24"/>
        </w:rPr>
        <w:t>всегда, иногда мы просто равнодушны к ним, а иногда и высказываем своё отрицател</w:t>
      </w:r>
      <w:r w:rsidRPr="007171E5">
        <w:rPr>
          <w:rFonts w:ascii="Times New Roman" w:hAnsi="Times New Roman" w:cs="Times New Roman"/>
          <w:sz w:val="24"/>
          <w:szCs w:val="24"/>
        </w:rPr>
        <w:t>ь</w:t>
      </w:r>
      <w:r w:rsidRPr="007171E5">
        <w:rPr>
          <w:rFonts w:ascii="Times New Roman" w:hAnsi="Times New Roman" w:cs="Times New Roman"/>
          <w:sz w:val="24"/>
          <w:szCs w:val="24"/>
        </w:rPr>
        <w:t xml:space="preserve">ное </w:t>
      </w:r>
      <w:r w:rsidR="002B6607" w:rsidRPr="007171E5">
        <w:rPr>
          <w:rFonts w:ascii="Times New Roman" w:hAnsi="Times New Roman" w:cs="Times New Roman"/>
          <w:sz w:val="24"/>
          <w:szCs w:val="24"/>
        </w:rPr>
        <w:t>мнение по их поводу.</w:t>
      </w:r>
    </w:p>
    <w:p w:rsidR="00175FE0" w:rsidRPr="007171E5" w:rsidRDefault="00175FE0" w:rsidP="00F90F2E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</w:p>
    <w:p w:rsidR="00182563" w:rsidRPr="007171E5" w:rsidRDefault="00182563" w:rsidP="00F90F2E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</w:p>
    <w:p w:rsidR="00023EF3" w:rsidRPr="007171E5" w:rsidRDefault="00023EF3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2 группа «Красная шляпа</w:t>
      </w:r>
      <w:r w:rsidR="007575AE" w:rsidRPr="007171E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»</w:t>
      </w:r>
      <w:r w:rsidR="007575AE" w:rsidRPr="007171E5">
        <w:rPr>
          <w:rFonts w:ascii="Times New Roman" w:eastAsia="Calibri" w:hAnsi="Times New Roman" w:cs="Times New Roman"/>
          <w:sz w:val="24"/>
          <w:szCs w:val="24"/>
        </w:rPr>
        <w:t xml:space="preserve"> вам слово…</w:t>
      </w:r>
    </w:p>
    <w:p w:rsidR="00023EF3" w:rsidRPr="007171E5" w:rsidRDefault="00023EF3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3EF3" w:rsidRPr="007171E5" w:rsidRDefault="00023EF3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>Чувства и эмоции в эпизоде «Юшка и дети»</w:t>
      </w:r>
    </w:p>
    <w:p w:rsidR="00023EF3" w:rsidRPr="007171E5" w:rsidRDefault="00023EF3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023EF3" w:rsidRPr="007171E5" w:rsidTr="00023EF3">
        <w:tc>
          <w:tcPr>
            <w:tcW w:w="5494" w:type="dxa"/>
          </w:tcPr>
          <w:p w:rsidR="00023EF3" w:rsidRPr="007171E5" w:rsidRDefault="00023EF3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495" w:type="dxa"/>
          </w:tcPr>
          <w:p w:rsidR="00023EF3" w:rsidRPr="007171E5" w:rsidRDefault="00023EF3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023EF3" w:rsidRPr="007171E5" w:rsidTr="00023EF3">
        <w:tc>
          <w:tcPr>
            <w:tcW w:w="5494" w:type="dxa"/>
          </w:tcPr>
          <w:p w:rsidR="00023EF3" w:rsidRPr="007171E5" w:rsidRDefault="00023EF3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1.Как относились к Юшке дети и подростки? П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чему?</w:t>
            </w:r>
          </w:p>
          <w:p w:rsidR="00023EF3" w:rsidRPr="007171E5" w:rsidRDefault="00023EF3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</w:tcPr>
          <w:p w:rsidR="00023EF3" w:rsidRPr="007171E5" w:rsidRDefault="00023EF3" w:rsidP="00F90F2E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«Увидев тихо бредущего старого Юшку, дети 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переставали играть на улице и бежали за Юшкой и кричали:</w:t>
            </w:r>
          </w:p>
          <w:p w:rsidR="00332B09" w:rsidRPr="007171E5" w:rsidRDefault="00023EF3" w:rsidP="00F90F2E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Вон Юшка идет! Вон Юшка! Дети поднимали с земли сухие ветки, камешки, сор горстями и бр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сали в Юшку… толкали, ударяли его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. … Дети </w:t>
            </w:r>
            <w:r w:rsidR="00BB34CA"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>удивлялись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Юшке, что он живой, а сам не </w:t>
            </w:r>
            <w:proofErr w:type="gramStart"/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>серч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>ет на них</w:t>
            </w:r>
            <w:r w:rsidR="00332B09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="00332B09"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>смеялись</w:t>
            </w:r>
            <w:proofErr w:type="gramEnd"/>
            <w:r w:rsidR="00332B09"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 ним</w:t>
            </w:r>
            <w:r w:rsidR="00332B09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. Они </w:t>
            </w:r>
            <w:r w:rsidR="00332B09"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>радовались тому, что с ним можно все делать</w:t>
            </w:r>
            <w:r w:rsidR="00332B09" w:rsidRPr="007171E5">
              <w:rPr>
                <w:rFonts w:ascii="Times New Roman" w:hAnsi="Times New Roman" w:cs="Times New Roman"/>
                <w:sz w:val="24"/>
                <w:szCs w:val="24"/>
              </w:rPr>
              <w:t>, что хочешь, а он им ничего не делает…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B34CA" w:rsidRPr="007171E5" w:rsidRDefault="00332B09" w:rsidP="00F90F2E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Потому что он был не такой, как все взро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лые, которые погнались бы за ними с хворост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3EF3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ной. </w:t>
            </w:r>
          </w:p>
          <w:p w:rsidR="00023EF3" w:rsidRPr="007171E5" w:rsidRDefault="00023EF3" w:rsidP="00F90F2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7171E5">
              <w:t xml:space="preserve">Потому что детям </w:t>
            </w:r>
            <w:r w:rsidRPr="007171E5">
              <w:rPr>
                <w:b/>
              </w:rPr>
              <w:t>нужно было</w:t>
            </w:r>
            <w:r w:rsidRPr="007171E5">
              <w:t xml:space="preserve">, «чтоб он </w:t>
            </w:r>
            <w:r w:rsidRPr="007171E5">
              <w:rPr>
                <w:b/>
              </w:rPr>
              <w:t>отозвался им злом и развеселил их», им было скучно</w:t>
            </w:r>
            <w:r w:rsidRPr="007171E5">
              <w:t>.</w:t>
            </w:r>
            <w:r w:rsidR="00332B09" w:rsidRPr="007171E5">
              <w:t xml:space="preserve"> </w:t>
            </w:r>
          </w:p>
        </w:tc>
      </w:tr>
      <w:tr w:rsidR="00023EF3" w:rsidRPr="007171E5" w:rsidTr="00A75168">
        <w:trPr>
          <w:trHeight w:val="1995"/>
        </w:trPr>
        <w:tc>
          <w:tcPr>
            <w:tcW w:w="5494" w:type="dxa"/>
          </w:tcPr>
          <w:p w:rsidR="00023EF3" w:rsidRPr="007171E5" w:rsidRDefault="00023EF3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2.Почему Юшка не сердился на детей?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Какие чу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34CA" w:rsidRPr="007171E5">
              <w:rPr>
                <w:rFonts w:ascii="Times New Roman" w:hAnsi="Times New Roman" w:cs="Times New Roman"/>
                <w:sz w:val="24"/>
                <w:szCs w:val="24"/>
              </w:rPr>
              <w:t>ства он испытывал к ним?</w:t>
            </w:r>
          </w:p>
        </w:tc>
        <w:tc>
          <w:tcPr>
            <w:tcW w:w="5495" w:type="dxa"/>
          </w:tcPr>
          <w:p w:rsidR="00023EF3" w:rsidRPr="007171E5" w:rsidRDefault="00332B09" w:rsidP="00F90F2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171E5">
              <w:t>2.</w:t>
            </w:r>
            <w:r w:rsidR="00BB34CA" w:rsidRPr="007171E5">
              <w:t>«</w:t>
            </w:r>
            <w:r w:rsidRPr="007171E5">
              <w:rPr>
                <w:b/>
              </w:rPr>
              <w:t xml:space="preserve">Юшка </w:t>
            </w:r>
            <w:r w:rsidRPr="007171E5">
              <w:t xml:space="preserve">тоже </w:t>
            </w:r>
            <w:r w:rsidRPr="007171E5">
              <w:rPr>
                <w:b/>
              </w:rPr>
              <w:t>радовался</w:t>
            </w:r>
            <w:r w:rsidRPr="007171E5">
              <w:t xml:space="preserve">. Он знал, отчего дети смеются над ним и мучают его. </w:t>
            </w:r>
            <w:r w:rsidRPr="007171E5">
              <w:rPr>
                <w:b/>
              </w:rPr>
              <w:t>Он верил, что д</w:t>
            </w:r>
            <w:r w:rsidRPr="007171E5">
              <w:rPr>
                <w:b/>
              </w:rPr>
              <w:t>е</w:t>
            </w:r>
            <w:r w:rsidRPr="007171E5">
              <w:rPr>
                <w:b/>
              </w:rPr>
              <w:t>ти любят его</w:t>
            </w:r>
            <w:r w:rsidRPr="007171E5">
              <w:t xml:space="preserve">, что он нужен им, только они не умеют любить человека и </w:t>
            </w:r>
            <w:r w:rsidRPr="007171E5">
              <w:rPr>
                <w:b/>
              </w:rPr>
              <w:t>не знают, что делать для любви</w:t>
            </w:r>
            <w:r w:rsidR="00A75168" w:rsidRPr="007171E5">
              <w:t>, и поэтому терзают его</w:t>
            </w:r>
            <w:r w:rsidR="00BB34CA" w:rsidRPr="007171E5">
              <w:t>»</w:t>
            </w:r>
            <w:r w:rsidR="00A75168" w:rsidRPr="007171E5">
              <w:t>.</w:t>
            </w:r>
          </w:p>
        </w:tc>
      </w:tr>
      <w:tr w:rsidR="00023EF3" w:rsidRPr="007171E5" w:rsidTr="00023EF3">
        <w:tc>
          <w:tcPr>
            <w:tcW w:w="5494" w:type="dxa"/>
          </w:tcPr>
          <w:p w:rsidR="00332B09" w:rsidRPr="007171E5" w:rsidRDefault="00332B09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Любили ли Юшку дети на самом деле?</w:t>
            </w:r>
          </w:p>
          <w:p w:rsidR="00023EF3" w:rsidRPr="007171E5" w:rsidRDefault="00332B09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А почему дети не умеют любить человека?</w:t>
            </w:r>
          </w:p>
        </w:tc>
        <w:tc>
          <w:tcPr>
            <w:tcW w:w="5495" w:type="dxa"/>
          </w:tcPr>
          <w:p w:rsidR="00023EF3" w:rsidRPr="007171E5" w:rsidRDefault="00332B09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607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Нет. </w:t>
            </w:r>
            <w:r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>Их никто не учил любить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. И с Юшкой они обращались так потому, что взрослые относ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лись к нему жестоко. Они пугали им детей и  гов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рили: «Вот ты будешь такой же, как Юшка! В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растешь и будешь ходить летом босой, а зимой в худых валенках, и все тебя будут мучить, и чаю с сахаром не будешь пить, а одну воду!»</w:t>
            </w:r>
          </w:p>
        </w:tc>
      </w:tr>
      <w:tr w:rsidR="00241DA3" w:rsidRPr="007171E5" w:rsidTr="00175FE0">
        <w:trPr>
          <w:trHeight w:val="268"/>
        </w:trPr>
        <w:tc>
          <w:tcPr>
            <w:tcW w:w="5494" w:type="dxa"/>
          </w:tcPr>
          <w:p w:rsidR="00241DA3" w:rsidRPr="007171E5" w:rsidRDefault="00241DA3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F22DB"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22DB"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ыводы</w:t>
            </w:r>
            <w:proofErr w:type="gramEnd"/>
            <w:r w:rsidR="00DF22DB"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чувства и эмоции вызывал у детей Юшка?</w:t>
            </w:r>
          </w:p>
          <w:p w:rsidR="00241DA3" w:rsidRPr="007171E5" w:rsidRDefault="00241DA3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DA3" w:rsidRPr="007171E5" w:rsidRDefault="00241DA3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DA3" w:rsidRPr="007171E5" w:rsidRDefault="00241DA3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DA3" w:rsidRPr="007171E5" w:rsidRDefault="00241DA3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DA3" w:rsidRPr="007171E5" w:rsidRDefault="00241DA3" w:rsidP="00F90F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DF22DB"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у 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Юшк</w:t>
            </w:r>
            <w:r w:rsidR="00DF22DB"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495" w:type="dxa"/>
          </w:tcPr>
          <w:p w:rsidR="00241DA3" w:rsidRPr="007171E5" w:rsidRDefault="00241DA3" w:rsidP="00F90F2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смеялись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ним,</w:t>
            </w:r>
          </w:p>
          <w:p w:rsidR="00241DA3" w:rsidRPr="007171E5" w:rsidRDefault="00241DA3" w:rsidP="00F90F2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удивлялись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что с ним можно делать всё, что хочешь, </w:t>
            </w:r>
          </w:p>
          <w:p w:rsidR="00241DA3" w:rsidRPr="007171E5" w:rsidRDefault="00241DA3" w:rsidP="00F90F2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</w:t>
            </w:r>
            <w:r w:rsidRPr="00717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хотели, чтобы отозвался злом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r w:rsidRPr="007171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развеселил их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241DA3" w:rsidRPr="007171E5" w:rsidRDefault="00241DA3" w:rsidP="00F90F2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умели любить.</w:t>
            </w:r>
          </w:p>
          <w:p w:rsidR="00241DA3" w:rsidRPr="007171E5" w:rsidRDefault="00241DA3" w:rsidP="00F90F2E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Юшка радовался, что дети его любят, что он им нужен.</w:t>
            </w:r>
          </w:p>
        </w:tc>
      </w:tr>
    </w:tbl>
    <w:p w:rsidR="00467FFD" w:rsidRPr="007171E5" w:rsidRDefault="007575AE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- Итак, </w:t>
      </w:r>
      <w:r w:rsidR="00DF22DB" w:rsidRPr="007171E5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>аши выводы, какие чувства</w:t>
      </w:r>
      <w:r w:rsidR="002D3354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и эмоции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D3354" w:rsidRPr="007171E5">
        <w:rPr>
          <w:rFonts w:ascii="Times New Roman" w:eastAsia="Calibri" w:hAnsi="Times New Roman" w:cs="Times New Roman"/>
          <w:b/>
          <w:sz w:val="24"/>
          <w:szCs w:val="24"/>
        </w:rPr>
        <w:t>вызывал у детей Юшка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2D3354" w:rsidRPr="007171E5" w:rsidRDefault="002D3354" w:rsidP="00F90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ab/>
        <w:t>- А как понимал эти истязания Юшка?</w:t>
      </w:r>
      <w:r w:rsidR="00241DA3" w:rsidRPr="007171E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41DA3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Юшка радовался, что дети его любят, что он им н</w:t>
      </w:r>
      <w:r w:rsidR="00241DA3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41DA3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жен.)</w:t>
      </w:r>
    </w:p>
    <w:p w:rsidR="00241DA3" w:rsidRPr="007171E5" w:rsidRDefault="00241DA3" w:rsidP="00F90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Отнюдь не злоба, не ненависть к Юшке движут детьми. Дети ждут естественной реакции в п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добной ситуации  («как все большие делают») - зла в ответ на зло. Зло для детей – источник радости и веселья, игра; им хочется, чтобы Юшка «отозвался им злобой и развеселил их». К тому же дети повт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ряют поступки взрослых…</w:t>
      </w:r>
    </w:p>
    <w:p w:rsidR="00DF22DB" w:rsidRPr="007171E5" w:rsidRDefault="002D3354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- Ребята, а </w:t>
      </w:r>
      <w:r w:rsidR="00467FFD" w:rsidRPr="007171E5">
        <w:rPr>
          <w:rFonts w:ascii="Times New Roman" w:eastAsia="Calibri" w:hAnsi="Times New Roman" w:cs="Times New Roman"/>
          <w:sz w:val="24"/>
          <w:szCs w:val="24"/>
        </w:rPr>
        <w:t>в нашей жизни может произойти такая ситуация</w:t>
      </w:r>
      <w:r w:rsidR="00DF22DB" w:rsidRPr="007171E5">
        <w:rPr>
          <w:rFonts w:ascii="Times New Roman" w:eastAsia="Calibri" w:hAnsi="Times New Roman" w:cs="Times New Roman"/>
          <w:sz w:val="24"/>
          <w:szCs w:val="24"/>
        </w:rPr>
        <w:t>, как с Юшкой и детьми</w:t>
      </w:r>
      <w:r w:rsidRPr="007171E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2D3354" w:rsidRPr="007171E5" w:rsidRDefault="00DF22DB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D3354" w:rsidRPr="007171E5">
        <w:rPr>
          <w:rFonts w:ascii="Times New Roman" w:eastAsia="Calibri" w:hAnsi="Times New Roman" w:cs="Times New Roman"/>
          <w:sz w:val="24"/>
          <w:szCs w:val="24"/>
        </w:rPr>
        <w:t xml:space="preserve">Иногда дети, особенно подростки, могут так жестоко выражать </w:t>
      </w:r>
      <w:r w:rsidR="00467FFD" w:rsidRPr="007171E5">
        <w:rPr>
          <w:rFonts w:ascii="Times New Roman" w:eastAsia="Calibri" w:hAnsi="Times New Roman" w:cs="Times New Roman"/>
          <w:sz w:val="24"/>
          <w:szCs w:val="24"/>
        </w:rPr>
        <w:t>свои чувства</w:t>
      </w:r>
      <w:proofErr w:type="gramStart"/>
      <w:r w:rsidR="00467FFD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3354" w:rsidRPr="007171E5">
        <w:rPr>
          <w:rFonts w:ascii="Times New Roman" w:eastAsia="Calibri" w:hAnsi="Times New Roman" w:cs="Times New Roman"/>
          <w:sz w:val="24"/>
          <w:szCs w:val="24"/>
        </w:rPr>
        <w:t xml:space="preserve"> - …)</w:t>
      </w:r>
      <w:proofErr w:type="gramEnd"/>
    </w:p>
    <w:p w:rsidR="006818B7" w:rsidRPr="007171E5" w:rsidRDefault="006818B7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6607" w:rsidRPr="007171E5" w:rsidRDefault="002B6607" w:rsidP="00F90F2E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3 группа «Чёрная шляпа» </w:t>
      </w:r>
    </w:p>
    <w:p w:rsidR="002B6607" w:rsidRPr="007171E5" w:rsidRDefault="002B6607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Итак, </w:t>
      </w:r>
      <w:r w:rsidR="007A2D66" w:rsidRPr="007171E5">
        <w:rPr>
          <w:rFonts w:ascii="Times New Roman" w:eastAsia="Calibri" w:hAnsi="Times New Roman" w:cs="Times New Roman"/>
          <w:sz w:val="24"/>
          <w:szCs w:val="24"/>
        </w:rPr>
        <w:t>что же отрицательного вы нашли в отношении взрослых к Юшке</w:t>
      </w:r>
      <w:r w:rsidRPr="007171E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2B6607" w:rsidRPr="007171E5" w:rsidRDefault="002B6607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FFD" w:rsidRPr="007171E5" w:rsidRDefault="00467FFD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>Юшка и взрослые</w:t>
      </w:r>
    </w:p>
    <w:p w:rsidR="00467FFD" w:rsidRPr="007171E5" w:rsidRDefault="00467FFD" w:rsidP="00F90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>(минусы)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467FFD" w:rsidRPr="007171E5" w:rsidTr="00467FFD">
        <w:tc>
          <w:tcPr>
            <w:tcW w:w="5494" w:type="dxa"/>
          </w:tcPr>
          <w:p w:rsidR="00467FFD" w:rsidRPr="007171E5" w:rsidRDefault="00467FFD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495" w:type="dxa"/>
          </w:tcPr>
          <w:p w:rsidR="00467FFD" w:rsidRPr="007171E5" w:rsidRDefault="00467FFD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467FFD" w:rsidRPr="007171E5" w:rsidTr="00467FFD">
        <w:tc>
          <w:tcPr>
            <w:tcW w:w="5494" w:type="dxa"/>
          </w:tcPr>
          <w:p w:rsidR="00467FFD" w:rsidRPr="007171E5" w:rsidRDefault="00467FFD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1.Как относились взрослые к Юшке?</w:t>
            </w:r>
          </w:p>
        </w:tc>
        <w:tc>
          <w:tcPr>
            <w:tcW w:w="5495" w:type="dxa"/>
          </w:tcPr>
          <w:p w:rsidR="00467FFD" w:rsidRPr="007171E5" w:rsidRDefault="00467FFD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1. «Взрослые пожилые люди…тоже иногда обиж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ли его. У взрослых людей бывало злое горе или 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обида, или они были пьяными, тогда сердце их наполнялось лютой яростью. Увидев Юшку, </w:t>
            </w:r>
            <w:proofErr w:type="gramStart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шего</w:t>
            </w:r>
            <w:proofErr w:type="gramEnd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в кузницу или ко двору на ночлег, взрослый человек говорил ему:</w:t>
            </w:r>
          </w:p>
          <w:p w:rsidR="00467FFD" w:rsidRPr="007171E5" w:rsidRDefault="00467FFD" w:rsidP="00F90F2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7171E5">
              <w:t xml:space="preserve">— Да что ты такой </w:t>
            </w:r>
            <w:proofErr w:type="spellStart"/>
            <w:proofErr w:type="gramStart"/>
            <w:r w:rsidRPr="007171E5">
              <w:t>блажно́й</w:t>
            </w:r>
            <w:proofErr w:type="spellEnd"/>
            <w:proofErr w:type="gramEnd"/>
            <w:r w:rsidRPr="007171E5">
              <w:t>, непохожий х</w:t>
            </w:r>
            <w:r w:rsidRPr="007171E5">
              <w:t>о</w:t>
            </w:r>
            <w:r w:rsidRPr="007171E5">
              <w:t>дишь тут? Чего ты думаешь такое особенное?»</w:t>
            </w:r>
          </w:p>
          <w:p w:rsidR="00467FFD" w:rsidRPr="007171E5" w:rsidRDefault="00467FFD" w:rsidP="00F90F2E">
            <w:pPr>
              <w:tabs>
                <w:tab w:val="left" w:pos="5279"/>
              </w:tabs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Взрослые относились к Юшке еще хуже, чем д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ти. Если детские сердца были наполнены злом, то сердца взрослых - лютой яростью. Лютая ярость - это гнев, причиняющий мучения.</w:t>
            </w:r>
          </w:p>
        </w:tc>
      </w:tr>
      <w:tr w:rsidR="00467FFD" w:rsidRPr="007171E5" w:rsidTr="00467FFD">
        <w:tc>
          <w:tcPr>
            <w:tcW w:w="5494" w:type="dxa"/>
          </w:tcPr>
          <w:p w:rsidR="007A2D66" w:rsidRPr="007171E5" w:rsidRDefault="00467FFD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2.Почему люди мучили Юшку, «потешались над ним и терзали его?»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2D66" w:rsidRPr="007171E5" w:rsidRDefault="007A2D66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Любил ли его народ?</w:t>
            </w:r>
          </w:p>
          <w:p w:rsidR="00467FFD" w:rsidRPr="007171E5" w:rsidRDefault="00467FFD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467FFD" w:rsidRPr="007171E5" w:rsidRDefault="00467FFD" w:rsidP="00F90F2E">
            <w:pPr>
              <w:ind w:left="82"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2.Взрослые мучили и били Юшку потому, что считали, что он виноват в том, что им плохо. Они вымещали на Юшке свое горе и обиду. </w:t>
            </w:r>
          </w:p>
          <w:p w:rsidR="00467FFD" w:rsidRPr="007171E5" w:rsidRDefault="007A2D66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Нет, не любили. Люди «не разрешали ему ходить улицей и тело калечили». Потому что Юшка был не такой, как все. Людей раздражало, что он не был похож на них. </w:t>
            </w:r>
          </w:p>
        </w:tc>
      </w:tr>
      <w:tr w:rsidR="007A2D66" w:rsidRPr="007171E5" w:rsidTr="00467FFD">
        <w:tc>
          <w:tcPr>
            <w:tcW w:w="5494" w:type="dxa"/>
          </w:tcPr>
          <w:p w:rsidR="007A2D66" w:rsidRPr="007171E5" w:rsidRDefault="00501535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Был ли прав взрослый человек, называя Юшку юродом? Чем </w:t>
            </w:r>
            <w:proofErr w:type="gramStart"/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похож</w:t>
            </w:r>
            <w:proofErr w:type="gramEnd"/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Юшка на юродивых?</w:t>
            </w:r>
          </w:p>
        </w:tc>
        <w:tc>
          <w:tcPr>
            <w:tcW w:w="5495" w:type="dxa"/>
          </w:tcPr>
          <w:p w:rsidR="007A2D66" w:rsidRPr="007171E5" w:rsidRDefault="00F3386F" w:rsidP="00F90F2E">
            <w:pPr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«Да что ты такой блажной, непохожий ходишь тут? Чего ты думаешь такое особенное? Ты живи просто и ясно, как я живу, а тайно ничего не д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май! Говори, будешь жить, как надо? - говорил взрослый человек Юшке. Взрослый же человек называл Юшку «животное такое», «Божье чуч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ло», «юрод негодный».</w:t>
            </w:r>
          </w:p>
          <w:p w:rsidR="007A2D66" w:rsidRPr="007171E5" w:rsidRDefault="007A2D66" w:rsidP="00F90F2E">
            <w:pPr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Он был похож на юродивого. У Юшки, как и у юродивых, была некрасивая внешность, старая одежда и изношенная обувь. Он с кротостью сн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сил издевательства над собой и так же любил тех, кто над ним издевался. И он так же отказывал себе в еде и одежде. Он отказывал себе в еде и одежде для того, чтобы его приёмная дочь могла учиться и пить чай с сахаром. </w:t>
            </w:r>
          </w:p>
        </w:tc>
      </w:tr>
      <w:tr w:rsidR="007A2D66" w:rsidRPr="007171E5" w:rsidTr="00467FFD">
        <w:tc>
          <w:tcPr>
            <w:tcW w:w="5494" w:type="dxa"/>
          </w:tcPr>
          <w:p w:rsidR="007A2D66" w:rsidRPr="007171E5" w:rsidRDefault="00501535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предстаёт Юшка в эпизодах истязания людьми?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Почему Юшка так кротко переносил все побои и никогда не возражал своим мучителям?</w:t>
            </w:r>
          </w:p>
        </w:tc>
        <w:tc>
          <w:tcPr>
            <w:tcW w:w="5495" w:type="dxa"/>
          </w:tcPr>
          <w:p w:rsidR="00501535" w:rsidRPr="007171E5" w:rsidRDefault="00F3386F" w:rsidP="00F90F2E">
            <w:pPr>
              <w:ind w:left="100"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Он был незлобный, терпеливый, кроткий, безропотный, безответный, беззлобный, п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2D66" w:rsidRPr="007171E5">
              <w:rPr>
                <w:rFonts w:ascii="Times New Roman" w:hAnsi="Times New Roman" w:cs="Times New Roman"/>
                <w:sz w:val="24"/>
                <w:szCs w:val="24"/>
              </w:rPr>
              <w:t>корный.</w:t>
            </w:r>
            <w:r w:rsidR="00501535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Он был уверен, что народ его любит. «Он меня без понятия любит», - говорил Юшка.</w:t>
            </w:r>
          </w:p>
          <w:p w:rsidR="007A2D66" w:rsidRPr="007171E5" w:rsidRDefault="007A2D66" w:rsidP="00F90F2E">
            <w:pPr>
              <w:tabs>
                <w:tab w:val="left" w:pos="5138"/>
                <w:tab w:val="left" w:pos="5279"/>
              </w:tabs>
              <w:ind w:left="82"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35" w:rsidRPr="007171E5" w:rsidTr="00467FFD">
        <w:tc>
          <w:tcPr>
            <w:tcW w:w="5494" w:type="dxa"/>
          </w:tcPr>
          <w:p w:rsidR="00501535" w:rsidRPr="007171E5" w:rsidRDefault="00501535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F22DB" w:rsidRPr="00717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Выводы: </w:t>
            </w:r>
            <w:r w:rsidR="00DF22DB"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AE1" w:rsidRPr="007171E5">
              <w:rPr>
                <w:rFonts w:ascii="Times New Roman" w:hAnsi="Times New Roman" w:cs="Times New Roman"/>
                <w:sz w:val="24"/>
                <w:szCs w:val="24"/>
              </w:rPr>
              <w:t>характеризуй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те кратко </w:t>
            </w:r>
            <w:r w:rsidR="00232AE1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взрослых людей 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к Юшке?</w:t>
            </w:r>
          </w:p>
        </w:tc>
        <w:tc>
          <w:tcPr>
            <w:tcW w:w="5495" w:type="dxa"/>
          </w:tcPr>
          <w:p w:rsidR="00501535" w:rsidRPr="007171E5" w:rsidRDefault="00501535" w:rsidP="00F90F2E">
            <w:pPr>
              <w:pStyle w:val="a4"/>
              <w:numPr>
                <w:ilvl w:val="0"/>
                <w:numId w:val="10"/>
              </w:numPr>
              <w:ind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Люди мучили, били, калечили, желали смерти</w:t>
            </w:r>
            <w:proofErr w:type="gramStart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нижали, оскорбляли, вым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щали всю злобу, скопившуюся в их душах, на безответном Юшке. </w:t>
            </w:r>
          </w:p>
          <w:p w:rsidR="00501535" w:rsidRPr="007171E5" w:rsidRDefault="00501535" w:rsidP="00F90F2E">
            <w:pPr>
              <w:pStyle w:val="a4"/>
              <w:numPr>
                <w:ilvl w:val="0"/>
                <w:numId w:val="10"/>
              </w:numPr>
              <w:ind w:righ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«Сердце в людях бывает слепое»</w:t>
            </w:r>
          </w:p>
        </w:tc>
      </w:tr>
    </w:tbl>
    <w:p w:rsidR="00467FFD" w:rsidRPr="007171E5" w:rsidRDefault="00467FFD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3714" w:rsidRPr="007171E5" w:rsidRDefault="002C3714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4 группа «Ж</w:t>
      </w:r>
      <w:r w:rsidR="00DF22DB"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ё</w:t>
      </w:r>
      <w:r w:rsidRPr="007171E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лтая шляпа</w:t>
      </w:r>
      <w:r w:rsidRPr="007171E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»</w:t>
      </w:r>
    </w:p>
    <w:p w:rsidR="002C3714" w:rsidRPr="007171E5" w:rsidRDefault="002C3714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Выберите цитаты из текста, показывающие</w:t>
      </w:r>
      <w:r w:rsidR="00232AE1" w:rsidRPr="007171E5">
        <w:rPr>
          <w:rFonts w:ascii="Times New Roman" w:eastAsia="Calibri" w:hAnsi="Times New Roman" w:cs="Times New Roman"/>
          <w:sz w:val="24"/>
          <w:szCs w:val="24"/>
        </w:rPr>
        <w:t xml:space="preserve">, что хорошего привнёс в жизнь людей </w:t>
      </w:r>
      <w:r w:rsidRPr="007171E5">
        <w:rPr>
          <w:rFonts w:ascii="Times New Roman" w:eastAsia="Calibri" w:hAnsi="Times New Roman" w:cs="Times New Roman"/>
          <w:sz w:val="24"/>
          <w:szCs w:val="24"/>
        </w:rPr>
        <w:t>Юшк</w:t>
      </w:r>
      <w:r w:rsidR="00232AE1" w:rsidRPr="007171E5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Ответьте на вопрос, </w:t>
      </w:r>
      <w:r w:rsidR="00232AE1" w:rsidRPr="007171E5">
        <w:rPr>
          <w:rFonts w:ascii="Times New Roman" w:eastAsia="Calibri" w:hAnsi="Times New Roman" w:cs="Times New Roman"/>
          <w:sz w:val="24"/>
          <w:szCs w:val="24"/>
        </w:rPr>
        <w:t xml:space="preserve"> для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чего жил Юшка? </w:t>
      </w:r>
      <w:r w:rsidR="00232AE1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D2E50" w:rsidRPr="007171E5" w:rsidRDefault="008D2E50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3714" w:rsidRPr="007171E5" w:rsidRDefault="00232AE1" w:rsidP="00F90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Положительное</w:t>
      </w:r>
      <w:proofErr w:type="gramEnd"/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образе Юшки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232AE1" w:rsidRPr="007171E5" w:rsidTr="00232AE1">
        <w:tc>
          <w:tcPr>
            <w:tcW w:w="5494" w:type="dxa"/>
          </w:tcPr>
          <w:p w:rsidR="00232AE1" w:rsidRPr="007171E5" w:rsidRDefault="00232AE1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495" w:type="dxa"/>
          </w:tcPr>
          <w:p w:rsidR="00232AE1" w:rsidRPr="007171E5" w:rsidRDefault="00232AE1" w:rsidP="00F90F2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232AE1" w:rsidRPr="007171E5" w:rsidTr="00232AE1">
        <w:tc>
          <w:tcPr>
            <w:tcW w:w="5494" w:type="dxa"/>
          </w:tcPr>
          <w:p w:rsidR="00925D71" w:rsidRPr="007171E5" w:rsidRDefault="00232AE1" w:rsidP="00F90F2E">
            <w:pPr>
              <w:ind w:firstLine="18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25D71"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Где душа и тело Юшки находили спасение и отдых? </w:t>
            </w:r>
          </w:p>
          <w:p w:rsidR="00232AE1" w:rsidRPr="007171E5" w:rsidRDefault="00232AE1" w:rsidP="00F90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</w:tcPr>
          <w:p w:rsidR="00232AE1" w:rsidRPr="007171E5" w:rsidRDefault="00232AE1" w:rsidP="00F90F2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171E5">
              <w:t xml:space="preserve">1. </w:t>
            </w:r>
            <w:r w:rsidR="00925D71" w:rsidRPr="007171E5">
              <w:t xml:space="preserve">Он отдыхал лишь наедине с природой. «В пути он дышал благоуханием трав и лесов, смотрел на белые облака, рождающиеся в небе, плывущие и умирающие в светлой воздушной теплоте, слушал голос рек, бормочущих на каменных перекатах, и </w:t>
            </w:r>
            <w:r w:rsidR="00925D71" w:rsidRPr="007171E5">
              <w:lastRenderedPageBreak/>
              <w:t>больная грудь Юшки отдыхала, он более не чу</w:t>
            </w:r>
            <w:r w:rsidR="00925D71" w:rsidRPr="007171E5">
              <w:t>в</w:t>
            </w:r>
            <w:r w:rsidR="00925D71" w:rsidRPr="007171E5">
              <w:t>ствовал своего недуга — чахотки</w:t>
            </w:r>
            <w:proofErr w:type="gramStart"/>
            <w:r w:rsidR="00925D71" w:rsidRPr="007171E5">
              <w:t>… П</w:t>
            </w:r>
            <w:proofErr w:type="gramEnd"/>
            <w:r w:rsidR="00925D71" w:rsidRPr="007171E5">
              <w:t>о дороге Юшка отдыхал. Он садился в тень подорожного дерева и дремал в покое и тепле. Отдохнув, отд</w:t>
            </w:r>
            <w:r w:rsidR="00925D71" w:rsidRPr="007171E5">
              <w:t>ы</w:t>
            </w:r>
            <w:r w:rsidR="00925D71" w:rsidRPr="007171E5">
              <w:t>шавшись в поле, он не помнил более о болезни и шел весело дальше, как здоровый человек».</w:t>
            </w:r>
          </w:p>
        </w:tc>
      </w:tr>
      <w:tr w:rsidR="00232AE1" w:rsidRPr="007171E5" w:rsidTr="00232AE1">
        <w:tc>
          <w:tcPr>
            <w:tcW w:w="5494" w:type="dxa"/>
          </w:tcPr>
          <w:p w:rsidR="00232AE1" w:rsidRPr="007171E5" w:rsidRDefault="00925D71" w:rsidP="00F90F2E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он относился ко всем живым сущ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ствам?</w:t>
            </w:r>
          </w:p>
        </w:tc>
        <w:tc>
          <w:tcPr>
            <w:tcW w:w="5495" w:type="dxa"/>
          </w:tcPr>
          <w:p w:rsidR="00232AE1" w:rsidRPr="007171E5" w:rsidRDefault="008D2E50" w:rsidP="00F90F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«Уйдя далеко, где было вовсе безлюдно, Юшка не скрывал более своей любви к живым сущ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ствам. Он склонялся к земле и целовал цветы, ст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раясь не дышать на них, чтоб они не испортились от его дыхания, он гладил кору на деревьях и </w:t>
            </w:r>
            <w:proofErr w:type="gramStart"/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подымал</w:t>
            </w:r>
            <w:proofErr w:type="gramEnd"/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 xml:space="preserve"> с тропинки бабочек и жуков, которые п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ли замертво, и долго всматривался в их лица, чу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ствуя себя без них осиротевшим. Но живые птицы пели в небе, стрекозы, жуки и работящие кузнеч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ки издавали в траве веселые звуки, и поэтому на душе у Юшки было легко, в грудь его входил сладкий воздух цветов, пахнущих влагой и со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25D71" w:rsidRPr="007171E5">
              <w:rPr>
                <w:rFonts w:ascii="Times New Roman" w:hAnsi="Times New Roman" w:cs="Times New Roman"/>
                <w:sz w:val="24"/>
                <w:szCs w:val="24"/>
              </w:rPr>
              <w:t>нечным светом»</w:t>
            </w:r>
          </w:p>
        </w:tc>
      </w:tr>
      <w:tr w:rsidR="008D2E50" w:rsidRPr="007171E5" w:rsidTr="00232AE1">
        <w:tc>
          <w:tcPr>
            <w:tcW w:w="5494" w:type="dxa"/>
          </w:tcPr>
          <w:p w:rsidR="008D2E50" w:rsidRPr="007171E5" w:rsidRDefault="008D2E50" w:rsidP="00F90F2E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Как Юшка объяснял, для чего он живёт?</w:t>
            </w:r>
          </w:p>
        </w:tc>
        <w:tc>
          <w:tcPr>
            <w:tcW w:w="5495" w:type="dxa"/>
          </w:tcPr>
          <w:p w:rsidR="008D2E50" w:rsidRPr="007171E5" w:rsidRDefault="008D2E50" w:rsidP="00F90F2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171E5">
              <w:t xml:space="preserve">3. «— Это отец-мать меня родили, их воля была,… Я </w:t>
            </w:r>
            <w:proofErr w:type="gramStart"/>
            <w:r w:rsidRPr="007171E5">
              <w:t>жить родителями поставлен</w:t>
            </w:r>
            <w:proofErr w:type="gramEnd"/>
            <w:r w:rsidRPr="007171E5">
              <w:t>, я по закону роди</w:t>
            </w:r>
            <w:r w:rsidRPr="007171E5">
              <w:t>л</w:t>
            </w:r>
            <w:r w:rsidRPr="007171E5">
              <w:t>ся, я тоже всему свету нужен, как и ты, без меня тоже, значит, нельзя…</w:t>
            </w:r>
          </w:p>
          <w:p w:rsidR="008D2E50" w:rsidRPr="007171E5" w:rsidRDefault="008D2E50" w:rsidP="00F90F2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7171E5">
              <w:t>— Меня, Даша, народ любит!</w:t>
            </w:r>
          </w:p>
          <w:p w:rsidR="008D2E50" w:rsidRPr="007171E5" w:rsidRDefault="008D2E50" w:rsidP="00F90F2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7171E5">
              <w:t>— Он меня без понятия любит, — говорил Юшка. — Сердце в людях бывает слепое»</w:t>
            </w:r>
          </w:p>
        </w:tc>
      </w:tr>
      <w:tr w:rsidR="00232AE1" w:rsidRPr="007171E5" w:rsidTr="00232AE1">
        <w:tc>
          <w:tcPr>
            <w:tcW w:w="5494" w:type="dxa"/>
          </w:tcPr>
          <w:p w:rsidR="00232AE1" w:rsidRPr="007171E5" w:rsidRDefault="00925D71" w:rsidP="00F90F2E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отношение людей к Юшке измен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лось?</w:t>
            </w:r>
          </w:p>
        </w:tc>
        <w:tc>
          <w:tcPr>
            <w:tcW w:w="5495" w:type="dxa"/>
          </w:tcPr>
          <w:p w:rsidR="0045016B" w:rsidRPr="007171E5" w:rsidRDefault="008D2E50" w:rsidP="00F90F2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171E5">
              <w:t>4</w:t>
            </w:r>
            <w:r w:rsidR="0045016B" w:rsidRPr="007171E5">
              <w:t>.После его смерти: «Прощай, Юшка, и нас всех прости. Забраковали тебя люди, а кто тебе судья!..</w:t>
            </w:r>
          </w:p>
          <w:p w:rsidR="00232AE1" w:rsidRPr="007171E5" w:rsidRDefault="0045016B" w:rsidP="00F90F2E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7171E5">
              <w:t>К телу умершего пришли проститься с ним все люди, старые и малые, весь народ, который знал Юшку и потешался над ним и мучил его при жизни</w:t>
            </w:r>
            <w:proofErr w:type="gramStart"/>
            <w:r w:rsidR="00340A15" w:rsidRPr="007171E5">
              <w:t>…О</w:t>
            </w:r>
            <w:proofErr w:type="gramEnd"/>
            <w:r w:rsidR="00340A15" w:rsidRPr="007171E5">
              <w:t>днако без Юшки жить людям стало х</w:t>
            </w:r>
            <w:r w:rsidR="00340A15" w:rsidRPr="007171E5">
              <w:t>у</w:t>
            </w:r>
            <w:r w:rsidR="00340A15" w:rsidRPr="007171E5">
              <w:t xml:space="preserve">же. Теперь вся злоба и глумление оставались среди людей и тратились меж ними, потому что не было Юшки, безответно </w:t>
            </w:r>
            <w:proofErr w:type="gramStart"/>
            <w:r w:rsidR="00340A15" w:rsidRPr="007171E5">
              <w:t>терпевшего</w:t>
            </w:r>
            <w:proofErr w:type="gramEnd"/>
            <w:r w:rsidR="00340A15" w:rsidRPr="007171E5">
              <w:t xml:space="preserve"> всякое чужое зло, ожесточение, насмешку и недоброжелательство»</w:t>
            </w:r>
          </w:p>
        </w:tc>
      </w:tr>
      <w:tr w:rsidR="00232AE1" w:rsidRPr="007171E5" w:rsidTr="00232AE1">
        <w:tc>
          <w:tcPr>
            <w:tcW w:w="5494" w:type="dxa"/>
          </w:tcPr>
          <w:p w:rsidR="00232AE1" w:rsidRPr="007171E5" w:rsidRDefault="00925D71" w:rsidP="00F90F2E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Что хорошего успел совершить в своей жизни Юшка?</w:t>
            </w:r>
          </w:p>
        </w:tc>
        <w:tc>
          <w:tcPr>
            <w:tcW w:w="5495" w:type="dxa"/>
          </w:tcPr>
          <w:p w:rsidR="0045016B" w:rsidRPr="007171E5" w:rsidRDefault="008D2E50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Он помог девочке-сироте, вырастил, дал образ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вание. «Я сиротой была, а Ефим Дмитриевич п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местил меня, маленькую, в семейство в Москве, потом отдал в школу с пансионом</w:t>
            </w:r>
            <w:proofErr w:type="gramStart"/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… К</w:t>
            </w:r>
            <w:proofErr w:type="gramEnd"/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аждый год он приходил проведывать меня и приносил деньги на весь год, чтоб я жила и училась. Теперь я в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росла, я уже окончила университет</w:t>
            </w:r>
            <w:proofErr w:type="gramStart"/>
            <w:r w:rsidR="0045016B" w:rsidRPr="007171E5">
              <w:rPr>
                <w:rFonts w:ascii="Times New Roman" w:hAnsi="Times New Roman" w:cs="Times New Roman"/>
                <w:sz w:val="24"/>
                <w:szCs w:val="24"/>
              </w:rPr>
              <w:t>,..»,</w:t>
            </w:r>
            <w:proofErr w:type="gramEnd"/>
          </w:p>
          <w:p w:rsidR="00232AE1" w:rsidRPr="007171E5" w:rsidRDefault="0045016B" w:rsidP="00F90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hAnsi="Times New Roman" w:cs="Times New Roman"/>
                <w:sz w:val="24"/>
                <w:szCs w:val="24"/>
              </w:rPr>
              <w:t>«Юшка, человек, кормивший ее с детства, никогда не евший сахара, чтоб она ела его».</w:t>
            </w:r>
          </w:p>
        </w:tc>
      </w:tr>
      <w:tr w:rsidR="0045016B" w:rsidRPr="007171E5" w:rsidTr="00232AE1">
        <w:tc>
          <w:tcPr>
            <w:tcW w:w="5494" w:type="dxa"/>
          </w:tcPr>
          <w:p w:rsidR="0045016B" w:rsidRPr="007171E5" w:rsidRDefault="008D2E50" w:rsidP="00F90F2E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Что хорошего  Юшка  оставил  после себя?</w:t>
            </w:r>
          </w:p>
        </w:tc>
        <w:tc>
          <w:tcPr>
            <w:tcW w:w="5495" w:type="dxa"/>
          </w:tcPr>
          <w:p w:rsidR="0045016B" w:rsidRPr="007171E5" w:rsidRDefault="008D2E50" w:rsidP="00F90F2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171E5">
              <w:t xml:space="preserve">6. </w:t>
            </w:r>
            <w:r w:rsidR="00340A15" w:rsidRPr="007171E5">
              <w:t>«</w:t>
            </w:r>
            <w:r w:rsidRPr="007171E5">
              <w:t>Девушка-врач осталась навсегда в нашем гор</w:t>
            </w:r>
            <w:r w:rsidRPr="007171E5">
              <w:t>о</w:t>
            </w:r>
            <w:r w:rsidRPr="007171E5">
              <w:t xml:space="preserve">де. Она стала работать в больнице для чахоточных, она ходила по домам, где были туберкулезные больные, и ни с кого не брала платы за свой труд. Теперь она сама уже тоже состарилась, однако по-прежнему весь день она лечит и утешает больных людей, не утомляясь утолять страдание и отдалять смерть </w:t>
            </w:r>
            <w:proofErr w:type="gramStart"/>
            <w:r w:rsidRPr="007171E5">
              <w:t>от</w:t>
            </w:r>
            <w:proofErr w:type="gramEnd"/>
            <w:r w:rsidRPr="007171E5">
              <w:t xml:space="preserve"> ослабевших. И все ее знают в городе, называя дочерью доброго Юшки, позабыв давно самого Юшку и то, что она не приходилась ему </w:t>
            </w:r>
            <w:r w:rsidRPr="007171E5">
              <w:lastRenderedPageBreak/>
              <w:t>дочерью</w:t>
            </w:r>
            <w:r w:rsidR="00340A15" w:rsidRPr="007171E5">
              <w:t>».</w:t>
            </w:r>
          </w:p>
        </w:tc>
      </w:tr>
      <w:tr w:rsidR="00851ADC" w:rsidRPr="007171E5" w:rsidTr="00232AE1">
        <w:tc>
          <w:tcPr>
            <w:tcW w:w="5494" w:type="dxa"/>
          </w:tcPr>
          <w:p w:rsidR="00851ADC" w:rsidRPr="007171E5" w:rsidRDefault="00DF22DB" w:rsidP="00F90F2E">
            <w:pPr>
              <w:pStyle w:val="a4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1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Выводы: </w:t>
            </w:r>
            <w:r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51ADC" w:rsidRPr="007171E5">
              <w:rPr>
                <w:rFonts w:ascii="Times New Roman" w:eastAsia="Calibri" w:hAnsi="Times New Roman" w:cs="Times New Roman"/>
                <w:sz w:val="24"/>
                <w:szCs w:val="24"/>
              </w:rPr>
              <w:t>ля чего же жил Юшка на свете?</w:t>
            </w:r>
          </w:p>
        </w:tc>
        <w:tc>
          <w:tcPr>
            <w:tcW w:w="5495" w:type="dxa"/>
          </w:tcPr>
          <w:p w:rsidR="00851ADC" w:rsidRPr="007171E5" w:rsidRDefault="00851ADC" w:rsidP="00F90F2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171E5">
              <w:t>Для того</w:t>
            </w:r>
            <w:proofErr w:type="gramStart"/>
            <w:r w:rsidRPr="007171E5">
              <w:t>,</w:t>
            </w:r>
            <w:proofErr w:type="gramEnd"/>
            <w:r w:rsidRPr="007171E5">
              <w:t xml:space="preserve"> чтобы в мире не исчезло Добро, чтобы людям было на ком вымещать накопившееся в них Зло. </w:t>
            </w:r>
          </w:p>
        </w:tc>
      </w:tr>
    </w:tbl>
    <w:p w:rsidR="00851ADC" w:rsidRPr="007171E5" w:rsidRDefault="00340A15" w:rsidP="00F90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Для чего Юшка  жил на свете?</w:t>
      </w:r>
      <w:r w:rsidR="00851ADC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0A15" w:rsidRPr="007171E5" w:rsidRDefault="00340A15" w:rsidP="00F90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Юшка – пример, образец  </w:t>
      </w:r>
      <w:r w:rsidR="00851AD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еловека</w:t>
      </w:r>
      <w:r w:rsidR="00851AD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большой буквы, вспомните наш разговор в начале урока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живущего по законам Божьим, любит всех живых существ на земле, не отвечает злом на зло, несёт  в мир  Добро, принося себя в жертву людям  для их же спасения. О</w:t>
      </w:r>
      <w:r w:rsidR="00851AD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ставляет людям приёмную дочь, кот</w:t>
      </w:r>
      <w:r w:rsidR="00851AD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51ADC"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рая продолжает делать Добро людям.</w:t>
      </w:r>
    </w:p>
    <w:p w:rsidR="004A57AD" w:rsidRPr="007171E5" w:rsidRDefault="004A57AD" w:rsidP="00F90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F2E" w:rsidRPr="007171E5" w:rsidRDefault="004A57AD" w:rsidP="00F90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если согласны с ответом «Снимаем шляпу» </w:t>
      </w:r>
      <w:proofErr w:type="gramStart"/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над столом)</w:t>
      </w:r>
    </w:p>
    <w:p w:rsidR="001B607C" w:rsidRPr="007171E5" w:rsidRDefault="0064129D" w:rsidP="00F90F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ОБОБЩЕНИЕ </w:t>
      </w:r>
      <w:r w:rsidR="00DF22D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А сейчас </w:t>
      </w:r>
      <w:r w:rsidR="0052601D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DF22D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примери</w:t>
      </w:r>
      <w:r w:rsidR="0052601D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 w:rsidR="00DF22D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22DB" w:rsidRPr="007171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«синюю шляпу</w:t>
      </w:r>
      <w:r w:rsidR="00FF52E3" w:rsidRPr="007171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52601D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F22D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8333B3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мы обобщим </w:t>
      </w:r>
      <w:r w:rsidR="0052601D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 полученные в</w:t>
      </w:r>
      <w:r w:rsidR="0052601D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52601D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воды и мысли</w:t>
      </w:r>
      <w:r w:rsidR="008333B3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6072F" w:rsidRPr="007171E5" w:rsidRDefault="0026072F" w:rsidP="00F90F2E">
      <w:pPr>
        <w:pStyle w:val="a8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E5">
        <w:rPr>
          <w:rFonts w:ascii="Times New Roman" w:hAnsi="Times New Roman" w:cs="Times New Roman"/>
          <w:b/>
          <w:bCs/>
          <w:sz w:val="24"/>
          <w:szCs w:val="24"/>
        </w:rPr>
        <w:t>А каково а</w:t>
      </w:r>
      <w:r w:rsidRPr="007171E5">
        <w:rPr>
          <w:rFonts w:ascii="Times New Roman" w:hAnsi="Times New Roman" w:cs="Times New Roman"/>
          <w:b/>
          <w:sz w:val="24"/>
          <w:szCs w:val="24"/>
        </w:rPr>
        <w:t>вторское отношение к этому герою? </w:t>
      </w:r>
      <w:r w:rsidRPr="007171E5">
        <w:rPr>
          <w:rFonts w:ascii="Times New Roman" w:hAnsi="Times New Roman" w:cs="Times New Roman"/>
          <w:b/>
          <w:bCs/>
          <w:sz w:val="24"/>
          <w:szCs w:val="24"/>
        </w:rPr>
        <w:t>Обвиняет ли он кого-либо в смерти Юшки? Осуждает ли людей за их жестокость?</w:t>
      </w:r>
      <w:r w:rsidR="00B2351A" w:rsidRPr="00717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6072F" w:rsidRPr="007171E5" w:rsidRDefault="0026072F" w:rsidP="00F90F2E">
      <w:pPr>
        <w:pStyle w:val="a8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>А. Платонов, несомненно, любит своего героя, жалеет его, но оставляет нам, читателям, право самим сделать выводы. Своей волей писатель мог бы многое изменить в сюжете рассказа. Но даже при этом трагическом финале А. Платонов сохраняет веру в победу человечности над бесчеловечностью.</w:t>
      </w:r>
    </w:p>
    <w:p w:rsidR="00B2351A" w:rsidRPr="007171E5" w:rsidRDefault="00B2351A" w:rsidP="00F90F2E">
      <w:pPr>
        <w:pStyle w:val="a8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 xml:space="preserve">- Какую важнейшую тему поднимает </w:t>
      </w:r>
      <w:proofErr w:type="spellStart"/>
      <w:r w:rsidRPr="007171E5">
        <w:rPr>
          <w:rFonts w:ascii="Times New Roman" w:hAnsi="Times New Roman" w:cs="Times New Roman"/>
          <w:b/>
          <w:sz w:val="24"/>
          <w:szCs w:val="24"/>
        </w:rPr>
        <w:t>А.П.Платонов</w:t>
      </w:r>
      <w:proofErr w:type="spellEnd"/>
      <w:r w:rsidRPr="007171E5">
        <w:rPr>
          <w:rFonts w:ascii="Times New Roman" w:hAnsi="Times New Roman" w:cs="Times New Roman"/>
          <w:b/>
          <w:sz w:val="24"/>
          <w:szCs w:val="24"/>
        </w:rPr>
        <w:t>?</w:t>
      </w:r>
      <w:r w:rsidR="00182563" w:rsidRPr="007171E5">
        <w:rPr>
          <w:rStyle w:val="ab"/>
          <w:rFonts w:ascii="Times New Roman" w:hAnsi="Times New Roman" w:cs="Times New Roman"/>
          <w:sz w:val="24"/>
          <w:szCs w:val="24"/>
        </w:rPr>
        <w:t xml:space="preserve"> (Идея произведения</w:t>
      </w:r>
      <w:r w:rsidR="004A57AD" w:rsidRPr="007171E5">
        <w:rPr>
          <w:rStyle w:val="ab"/>
          <w:rFonts w:ascii="Times New Roman" w:hAnsi="Times New Roman" w:cs="Times New Roman"/>
          <w:sz w:val="24"/>
          <w:szCs w:val="24"/>
        </w:rPr>
        <w:t xml:space="preserve"> записать в тетрадь</w:t>
      </w:r>
      <w:r w:rsidR="00182563" w:rsidRPr="007171E5">
        <w:rPr>
          <w:rStyle w:val="ab"/>
          <w:rFonts w:ascii="Times New Roman" w:hAnsi="Times New Roman" w:cs="Times New Roman"/>
          <w:sz w:val="24"/>
          <w:szCs w:val="24"/>
        </w:rPr>
        <w:t>)</w:t>
      </w:r>
    </w:p>
    <w:p w:rsidR="00B2351A" w:rsidRPr="007171E5" w:rsidRDefault="00B2351A" w:rsidP="00F90F2E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hAnsi="Times New Roman" w:cs="Times New Roman"/>
          <w:sz w:val="24"/>
          <w:szCs w:val="24"/>
        </w:rPr>
        <w:t xml:space="preserve"> Тему милосердия, сострадания к людям, добра.</w:t>
      </w:r>
      <w:r w:rsidR="00182563" w:rsidRPr="007171E5">
        <w:rPr>
          <w:rFonts w:ascii="Times New Roman" w:hAnsi="Times New Roman" w:cs="Times New Roman"/>
          <w:sz w:val="24"/>
          <w:szCs w:val="24"/>
        </w:rPr>
        <w:t xml:space="preserve">  Воспевание  лучших моральных качеств человека. Автор показывает, что без таких людей, как Юшка, мир стал бы жестоким</w:t>
      </w:r>
    </w:p>
    <w:p w:rsidR="00175FE0" w:rsidRPr="007171E5" w:rsidRDefault="0026072F" w:rsidP="00F90F2E">
      <w:pPr>
        <w:spacing w:after="0" w:line="240" w:lineRule="auto"/>
        <w:ind w:firstLine="40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Так что же, по вашему мнению, </w:t>
      </w:r>
      <w:r w:rsidR="00175FE0" w:rsidRPr="007171E5">
        <w:rPr>
          <w:rFonts w:ascii="Times New Roman" w:eastAsia="Calibri" w:hAnsi="Times New Roman" w:cs="Times New Roman"/>
          <w:b/>
          <w:bCs/>
          <w:sz w:val="24"/>
          <w:szCs w:val="24"/>
        </w:rPr>
        <w:t>какие проблемы поднимает</w:t>
      </w:r>
      <w:r w:rsidRPr="007171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автор в произведении «Юшка»?</w:t>
      </w:r>
    </w:p>
    <w:p w:rsidR="0026072F" w:rsidRPr="007171E5" w:rsidRDefault="00175FE0" w:rsidP="00F90F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Платонов поднимает </w:t>
      </w:r>
      <w:r w:rsidRPr="007171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проблему запоздалой благодарности, презрения и жестокости к </w:t>
      </w:r>
      <w:proofErr w:type="gramStart"/>
      <w:r w:rsidRPr="007171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непохожим</w:t>
      </w:r>
      <w:proofErr w:type="gramEnd"/>
      <w:r w:rsidRPr="007171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всех. 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важнейших проблем – нравственная </w:t>
      </w:r>
      <w:proofErr w:type="spellStart"/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мёртвость</w:t>
      </w:r>
      <w:proofErr w:type="spellEnd"/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героев, противопоставленная нравстве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живости Юшки, хотя как раз в его живости сомневаются дети.</w:t>
      </w:r>
    </w:p>
    <w:p w:rsidR="00175FE0" w:rsidRPr="007171E5" w:rsidRDefault="00175FE0" w:rsidP="00F90F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>Чему учит нас автор?</w:t>
      </w:r>
      <w:r w:rsidR="00182563" w:rsidRPr="007171E5">
        <w:rPr>
          <w:rStyle w:val="ab"/>
          <w:rFonts w:ascii="Times New Roman" w:hAnsi="Times New Roman" w:cs="Times New Roman"/>
          <w:sz w:val="24"/>
          <w:szCs w:val="24"/>
        </w:rPr>
        <w:t xml:space="preserve"> (Основная мысль)</w:t>
      </w:r>
    </w:p>
    <w:p w:rsidR="00175FE0" w:rsidRPr="007171E5" w:rsidRDefault="0026072F" w:rsidP="00F90F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А.</w:t>
      </w:r>
      <w:r w:rsidRPr="007171E5">
        <w:rPr>
          <w:rFonts w:ascii="Times New Roman" w:hAnsi="Times New Roman" w:cs="Times New Roman"/>
          <w:sz w:val="24"/>
          <w:szCs w:val="24"/>
        </w:rPr>
        <w:t xml:space="preserve"> 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Платонов </w:t>
      </w:r>
      <w:r w:rsidRPr="007171E5">
        <w:rPr>
          <w:rFonts w:ascii="Times New Roman" w:eastAsia="Calibri" w:hAnsi="Times New Roman" w:cs="Times New Roman"/>
          <w:sz w:val="24"/>
          <w:szCs w:val="24"/>
          <w:u w:val="single"/>
        </w:rPr>
        <w:t>учит нас жалости и состраданию</w:t>
      </w:r>
      <w:r w:rsidRPr="007171E5">
        <w:rPr>
          <w:rFonts w:ascii="Times New Roman" w:eastAsia="Calibri" w:hAnsi="Times New Roman" w:cs="Times New Roman"/>
          <w:sz w:val="24"/>
          <w:szCs w:val="24"/>
        </w:rPr>
        <w:t>, он учит нас любить и уважать человека, сопер</w:t>
      </w:r>
      <w:r w:rsidRPr="007171E5">
        <w:rPr>
          <w:rFonts w:ascii="Times New Roman" w:eastAsia="Calibri" w:hAnsi="Times New Roman" w:cs="Times New Roman"/>
          <w:sz w:val="24"/>
          <w:szCs w:val="24"/>
        </w:rPr>
        <w:t>е</w:t>
      </w:r>
      <w:r w:rsidRPr="007171E5">
        <w:rPr>
          <w:rFonts w:ascii="Times New Roman" w:eastAsia="Calibri" w:hAnsi="Times New Roman" w:cs="Times New Roman"/>
          <w:sz w:val="24"/>
          <w:szCs w:val="24"/>
        </w:rPr>
        <w:t>живать его горю и помогать ему.  И видеть в каждом человеке равного себе, понимать его и любить.</w:t>
      </w:r>
      <w:r w:rsidR="00175FE0" w:rsidRPr="00717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Юшка умер, но </w:t>
      </w:r>
      <w:r w:rsidRPr="007171E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Важно </w:t>
      </w:r>
      <w:r w:rsidRPr="007171E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то, </w:t>
      </w:r>
      <w:r w:rsidRPr="007171E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что он оставил после себя</w:t>
      </w:r>
      <w:r w:rsidRPr="007171E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7171E5">
        <w:rPr>
          <w:rFonts w:ascii="Times New Roman" w:eastAsia="Calibri" w:hAnsi="Times New Roman" w:cs="Times New Roman"/>
          <w:sz w:val="24"/>
          <w:szCs w:val="24"/>
        </w:rPr>
        <w:t xml:space="preserve"> Он передал свои силы, жизнь девочке, которая видит долг</w:t>
      </w:r>
      <w:r w:rsidR="00175FE0" w:rsidRPr="007171E5">
        <w:rPr>
          <w:rFonts w:ascii="Times New Roman" w:eastAsia="Calibri" w:hAnsi="Times New Roman" w:cs="Times New Roman"/>
          <w:sz w:val="24"/>
          <w:szCs w:val="24"/>
        </w:rPr>
        <w:t xml:space="preserve"> в том, чтобы увеличивать добро</w:t>
      </w:r>
    </w:p>
    <w:p w:rsidR="0026072F" w:rsidRPr="007171E5" w:rsidRDefault="00175FE0" w:rsidP="00F9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на земле.</w:t>
      </w:r>
      <w:r w:rsidR="00182563" w:rsidRPr="007171E5">
        <w:rPr>
          <w:rFonts w:ascii="Times New Roman" w:hAnsi="Times New Roman" w:cs="Times New Roman"/>
          <w:sz w:val="24"/>
          <w:szCs w:val="24"/>
        </w:rPr>
        <w:t xml:space="preserve"> Нужно  учиться видеть в людях </w:t>
      </w:r>
      <w:proofErr w:type="gramStart"/>
      <w:r w:rsidR="00182563" w:rsidRPr="007171E5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="00182563" w:rsidRPr="007171E5">
        <w:rPr>
          <w:rFonts w:ascii="Times New Roman" w:hAnsi="Times New Roman" w:cs="Times New Roman"/>
          <w:sz w:val="24"/>
          <w:szCs w:val="24"/>
        </w:rPr>
        <w:t>, даже если прекрасные качества скрыты под непр</w:t>
      </w:r>
      <w:r w:rsidR="00182563" w:rsidRPr="007171E5">
        <w:rPr>
          <w:rFonts w:ascii="Times New Roman" w:hAnsi="Times New Roman" w:cs="Times New Roman"/>
          <w:sz w:val="24"/>
          <w:szCs w:val="24"/>
        </w:rPr>
        <w:t>и</w:t>
      </w:r>
      <w:r w:rsidR="00182563" w:rsidRPr="007171E5">
        <w:rPr>
          <w:rFonts w:ascii="Times New Roman" w:hAnsi="Times New Roman" w:cs="Times New Roman"/>
          <w:sz w:val="24"/>
          <w:szCs w:val="24"/>
        </w:rPr>
        <w:t>влекательной внешностью. Это то, чему учит читателя А. Платонов.</w:t>
      </w:r>
    </w:p>
    <w:p w:rsidR="00F90F2E" w:rsidRPr="007171E5" w:rsidRDefault="00F90F2E" w:rsidP="00F9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значит – быть ЧЕЛОВЕКОМ с большой буквы?</w:t>
      </w:r>
    </w:p>
    <w:p w:rsidR="00F90F2E" w:rsidRPr="007171E5" w:rsidRDefault="00F90F2E" w:rsidP="00F90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быть добрым и милосердным. </w:t>
      </w:r>
    </w:p>
    <w:p w:rsidR="0026072F" w:rsidRPr="007171E5" w:rsidRDefault="0026072F" w:rsidP="00F90F2E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- Что нужно делать, чтобы Добра и Милосердия в мире было больше? </w:t>
      </w:r>
      <w:r w:rsidR="00F90F2E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(ответы детей: прощать, проявлять терпимость, быть ответственным за свои поступки…), </w:t>
      </w:r>
    </w:p>
    <w:p w:rsidR="00667D3C" w:rsidRPr="007171E5" w:rsidRDefault="00711682" w:rsidP="00F90F2E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667D3C" w:rsidRPr="007171E5">
        <w:rPr>
          <w:rFonts w:ascii="Times New Roman" w:eastAsia="Calibri" w:hAnsi="Times New Roman" w:cs="Times New Roman"/>
          <w:b/>
          <w:sz w:val="24"/>
          <w:szCs w:val="24"/>
        </w:rPr>
        <w:t>Что вы хотели бы пожелать всем людям на нашей планете</w:t>
      </w:r>
      <w:r w:rsidRPr="007171E5">
        <w:rPr>
          <w:rFonts w:ascii="Times New Roman" w:eastAsia="Calibri" w:hAnsi="Times New Roman" w:cs="Times New Roman"/>
          <w:b/>
          <w:sz w:val="24"/>
          <w:szCs w:val="24"/>
        </w:rPr>
        <w:t>?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«Любить людей всем теплом и св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7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своего сердца» </w:t>
      </w:r>
    </w:p>
    <w:p w:rsidR="00803089" w:rsidRPr="007171E5" w:rsidRDefault="00803089" w:rsidP="00F90F2E">
      <w:pPr>
        <w:pStyle w:val="a3"/>
        <w:shd w:val="clear" w:color="auto" w:fill="FFFFFF"/>
        <w:spacing w:before="0" w:beforeAutospacing="0" w:after="0" w:afterAutospacing="0"/>
        <w:jc w:val="both"/>
      </w:pPr>
      <w:r w:rsidRPr="007171E5">
        <w:t> </w:t>
      </w:r>
      <w:r w:rsidR="00F90F2E" w:rsidRPr="007171E5">
        <w:tab/>
      </w:r>
      <w:r w:rsidRPr="007171E5">
        <w:t>Нужны ли нам такие произведения и их герои? В чем идея рассказа «Юшка»? Чему оно нас учит? О чем предупреждает?</w:t>
      </w:r>
      <w:r w:rsidR="00182563" w:rsidRPr="007171E5">
        <w:t xml:space="preserve"> </w:t>
      </w:r>
      <w:r w:rsidRPr="007171E5">
        <w:t>(Ответы групп.)</w:t>
      </w:r>
    </w:p>
    <w:p w:rsidR="00803089" w:rsidRPr="007171E5" w:rsidRDefault="00803089" w:rsidP="00F90F2E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7171E5">
        <w:rPr>
          <w:b/>
        </w:rPr>
        <w:t>Обобщение ответов учащихся:</w:t>
      </w:r>
    </w:p>
    <w:p w:rsidR="00803089" w:rsidRPr="007171E5" w:rsidRDefault="00803089" w:rsidP="00F90F2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171E5">
        <w:t>Да, значение этого рассказа трудно переоценить. Оно учит нас милосердию, состраданию, вн</w:t>
      </w:r>
      <w:r w:rsidRPr="007171E5">
        <w:t>и</w:t>
      </w:r>
      <w:r w:rsidRPr="007171E5">
        <w:t>манию по отношению ко всем, кто рядом с нами… Оно предостерегает нас от черствости души, которая может привести к непоправимым последствиям. «Юшка» учит нас ценить человеческую жизнь. Этот рассказ – напоминание о том, что жить следует так, чтобы в человеке человеческое торжествовало.</w:t>
      </w:r>
    </w:p>
    <w:p w:rsidR="00643FD0" w:rsidRPr="00643FD0" w:rsidRDefault="000C0AFD" w:rsidP="00643F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0AFD">
        <w:rPr>
          <w:rFonts w:ascii="Times New Roman" w:eastAsia="Calibri" w:hAnsi="Times New Roman" w:cs="Times New Roman"/>
          <w:b/>
          <w:sz w:val="24"/>
          <w:szCs w:val="24"/>
        </w:rPr>
        <w:t>СЛАЙД 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C0A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667D3C" w:rsidRPr="007171E5"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="00643FD0" w:rsidRPr="00643FD0">
        <w:rPr>
          <w:rFonts w:ascii="Times New Roman" w:eastAsia="Calibri" w:hAnsi="Times New Roman" w:cs="Times New Roman"/>
          <w:b/>
          <w:sz w:val="24"/>
          <w:szCs w:val="24"/>
        </w:rPr>
        <w:t>Домашнее задание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Зеленая шляпа. Творчество. 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>1.</w:t>
      </w:r>
      <w:r w:rsidRPr="00643FD0">
        <w:rPr>
          <w:rFonts w:ascii="Times New Roman" w:eastAsia="Calibri" w:hAnsi="Times New Roman" w:cs="Times New Roman"/>
          <w:sz w:val="24"/>
          <w:szCs w:val="24"/>
        </w:rPr>
        <w:tab/>
        <w:t>Написать сочинение на тему: «Любить человека – это…»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>2.«Пирамидальное письмо»</w:t>
      </w:r>
    </w:p>
    <w:p w:rsidR="00643FD0" w:rsidRPr="00643FD0" w:rsidRDefault="000C0AFD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СЛАЙД 19</w:t>
      </w:r>
      <w:r w:rsidRPr="000C0A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FD0" w:rsidRPr="00643FD0">
        <w:rPr>
          <w:rFonts w:ascii="Times New Roman" w:eastAsia="Calibri" w:hAnsi="Times New Roman" w:cs="Times New Roman"/>
          <w:sz w:val="24"/>
          <w:szCs w:val="24"/>
        </w:rPr>
        <w:t xml:space="preserve"> 1.О чём этот рассказ? (1 слово).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2.Характер рассказа. </w:t>
      </w:r>
      <w:proofErr w:type="gramStart"/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43FD0">
        <w:rPr>
          <w:rFonts w:ascii="Times New Roman" w:eastAsia="Calibri" w:hAnsi="Times New Roman" w:cs="Times New Roman"/>
          <w:sz w:val="24"/>
          <w:szCs w:val="24"/>
        </w:rPr>
        <w:t>2 прилагательных).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3.Место и время действия </w:t>
      </w:r>
      <w:proofErr w:type="gramStart"/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43FD0">
        <w:rPr>
          <w:rFonts w:ascii="Times New Roman" w:eastAsia="Calibri" w:hAnsi="Times New Roman" w:cs="Times New Roman"/>
          <w:sz w:val="24"/>
          <w:szCs w:val="24"/>
        </w:rPr>
        <w:t>3-4 слова).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4. Главные события в рассказе </w:t>
      </w:r>
      <w:proofErr w:type="gramStart"/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43FD0">
        <w:rPr>
          <w:rFonts w:ascii="Times New Roman" w:eastAsia="Calibri" w:hAnsi="Times New Roman" w:cs="Times New Roman"/>
          <w:sz w:val="24"/>
          <w:szCs w:val="24"/>
        </w:rPr>
        <w:t>5-6слов).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5. Главные герои, какие они? (7-8 слов).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6.Что вы чувствовали, когда читали начало,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    середину и конец рассказа? (8-9 слов).</w:t>
      </w:r>
    </w:p>
    <w:p w:rsidR="00643FD0" w:rsidRPr="00643FD0" w:rsidRDefault="00643FD0" w:rsidP="00643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 7.О чём этот рассказ?(1 предложение).</w:t>
      </w:r>
    </w:p>
    <w:p w:rsidR="00FD4EC4" w:rsidRPr="007171E5" w:rsidRDefault="00643FD0" w:rsidP="00643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FD0">
        <w:rPr>
          <w:rFonts w:ascii="Times New Roman" w:eastAsia="Calibri" w:hAnsi="Times New Roman" w:cs="Times New Roman"/>
          <w:sz w:val="24"/>
          <w:szCs w:val="24"/>
        </w:rPr>
        <w:t xml:space="preserve">  8. Ваше мнение (10-12слов)</w:t>
      </w:r>
      <w:r w:rsidRPr="00643FD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43FD0" w:rsidRDefault="00A92C5B" w:rsidP="00F90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ab/>
      </w:r>
    </w:p>
    <w:p w:rsidR="00A92C5B" w:rsidRPr="00643FD0" w:rsidRDefault="00A92C5B" w:rsidP="00643FD0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3FD0">
        <w:rPr>
          <w:rFonts w:ascii="Times New Roman" w:eastAsia="Calibri" w:hAnsi="Times New Roman" w:cs="Times New Roman"/>
          <w:b/>
          <w:i/>
          <w:sz w:val="24"/>
          <w:szCs w:val="24"/>
        </w:rPr>
        <w:t>Рефлексия деятельности на уроке</w:t>
      </w:r>
      <w:r w:rsidR="00182563" w:rsidRPr="00643FD0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711682" w:rsidRPr="007171E5" w:rsidRDefault="00A92C5B" w:rsidP="00F90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1E5">
        <w:rPr>
          <w:rFonts w:ascii="Times New Roman" w:eastAsia="Calibri" w:hAnsi="Times New Roman" w:cs="Times New Roman"/>
          <w:sz w:val="24"/>
          <w:szCs w:val="24"/>
        </w:rPr>
        <w:t>Ребята, а теперь оцените свою работу на уроке.</w:t>
      </w:r>
      <w:r w:rsidR="00F92171" w:rsidRPr="007171E5">
        <w:rPr>
          <w:rFonts w:ascii="Times New Roman" w:eastAsia="Calibri" w:hAnsi="Times New Roman" w:cs="Times New Roman"/>
          <w:sz w:val="24"/>
          <w:szCs w:val="24"/>
        </w:rPr>
        <w:t xml:space="preserve"> Лист контроля.</w:t>
      </w:r>
      <w:r w:rsidR="004715FF" w:rsidRPr="007171E5">
        <w:rPr>
          <w:rFonts w:ascii="Times New Roman" w:eastAsia="Calibri" w:hAnsi="Times New Roman" w:cs="Times New Roman"/>
          <w:sz w:val="24"/>
          <w:szCs w:val="24"/>
        </w:rPr>
        <w:t xml:space="preserve"> Просим оставить, уходя </w:t>
      </w:r>
      <w:r w:rsidR="007F1CEE" w:rsidRPr="007171E5">
        <w:rPr>
          <w:rFonts w:ascii="Times New Roman" w:eastAsia="Calibri" w:hAnsi="Times New Roman" w:cs="Times New Roman"/>
          <w:sz w:val="24"/>
          <w:szCs w:val="24"/>
        </w:rPr>
        <w:t>с урока.</w:t>
      </w:r>
    </w:p>
    <w:p w:rsidR="00711682" w:rsidRPr="000C0AFD" w:rsidRDefault="00711682" w:rsidP="000C0AFD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Выберите начало фразы из </w:t>
      </w:r>
      <w:r w:rsidR="00A92C5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представленного 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ряда и одним предложением выскажите свое мн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ние</w:t>
      </w:r>
      <w:r w:rsidR="00A92C5B"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17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3FD0" w:rsidRPr="0064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значит – быть ЧЕЛОВЕКОМ</w:t>
      </w:r>
      <w:r w:rsidR="0064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="000C0AFD" w:rsidRPr="000C0AFD">
        <w:t xml:space="preserve"> </w:t>
      </w:r>
      <w:r w:rsidR="000C0AFD" w:rsidRPr="000C0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0C0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</w:p>
    <w:p w:rsidR="00643FD0" w:rsidRPr="00643FD0" w:rsidRDefault="00643FD0" w:rsidP="00643FD0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D0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ты человек, ты должен…</w:t>
      </w:r>
    </w:p>
    <w:p w:rsidR="00643FD0" w:rsidRPr="00643FD0" w:rsidRDefault="00643FD0" w:rsidP="00643FD0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FD0" w:rsidRPr="00643FD0" w:rsidRDefault="00643FD0" w:rsidP="00643FD0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D0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«Чтобы уметь любить, ты должен быть…</w:t>
      </w:r>
    </w:p>
    <w:p w:rsidR="00643FD0" w:rsidRPr="00643FD0" w:rsidRDefault="00643FD0" w:rsidP="00643FD0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FD0" w:rsidRDefault="00643FD0" w:rsidP="00643FD0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D0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ты умеешь любить, ты…</w:t>
      </w:r>
    </w:p>
    <w:p w:rsidR="00643FD0" w:rsidRDefault="00643FD0" w:rsidP="00643FD0">
      <w:pPr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682" w:rsidRPr="000C0AFD" w:rsidRDefault="00C8438B" w:rsidP="000C0AFD">
      <w:pPr>
        <w:spacing w:after="0" w:line="240" w:lineRule="auto"/>
        <w:ind w:firstLine="18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71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9. Итог урока </w:t>
      </w:r>
      <w:r w:rsidR="000C0AFD" w:rsidRPr="000C0A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СЛАЙД </w:t>
      </w:r>
      <w:r w:rsidR="000C0AFD">
        <w:rPr>
          <w:rFonts w:ascii="Times New Roman" w:eastAsia="Calibri" w:hAnsi="Times New Roman" w:cs="Times New Roman"/>
          <w:b/>
          <w:bCs/>
          <w:sz w:val="24"/>
          <w:szCs w:val="24"/>
        </w:rPr>
        <w:t>20,21</w:t>
      </w:r>
    </w:p>
    <w:p w:rsidR="0026072F" w:rsidRPr="007171E5" w:rsidRDefault="00C8438B" w:rsidP="00F90F2E">
      <w:pPr>
        <w:pStyle w:val="a4"/>
        <w:tabs>
          <w:tab w:val="center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b/>
          <w:sz w:val="24"/>
          <w:szCs w:val="24"/>
        </w:rPr>
        <w:tab/>
      </w:r>
      <w:r w:rsidRPr="007171E5">
        <w:rPr>
          <w:rFonts w:ascii="Times New Roman" w:hAnsi="Times New Roman" w:cs="Times New Roman"/>
          <w:sz w:val="24"/>
          <w:szCs w:val="24"/>
        </w:rPr>
        <w:t xml:space="preserve">Я согласна с вашими оценками и выводами, спасибо вам за активную работу на уроке. </w:t>
      </w:r>
    </w:p>
    <w:p w:rsidR="0026072F" w:rsidRPr="007171E5" w:rsidRDefault="0026072F" w:rsidP="00F90F2E">
      <w:pPr>
        <w:pStyle w:val="a4"/>
        <w:tabs>
          <w:tab w:val="center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ab/>
        <w:t>Человеческая доброта и милосердие, умение радоваться и переживать за других людей создают основу человеческого счастья. Не бойтесь делать добро - вам станет от этого радостно и мирно, не бо</w:t>
      </w:r>
      <w:r w:rsidRPr="007171E5">
        <w:rPr>
          <w:rFonts w:ascii="Times New Roman" w:hAnsi="Times New Roman" w:cs="Times New Roman"/>
          <w:sz w:val="24"/>
          <w:szCs w:val="24"/>
        </w:rPr>
        <w:t>й</w:t>
      </w:r>
      <w:r w:rsidRPr="007171E5">
        <w:rPr>
          <w:rFonts w:ascii="Times New Roman" w:hAnsi="Times New Roman" w:cs="Times New Roman"/>
          <w:sz w:val="24"/>
          <w:szCs w:val="24"/>
        </w:rPr>
        <w:t>тесь о</w:t>
      </w:r>
      <w:r w:rsidR="00D32BA2" w:rsidRPr="007171E5">
        <w:rPr>
          <w:rFonts w:ascii="Times New Roman" w:hAnsi="Times New Roman" w:cs="Times New Roman"/>
          <w:sz w:val="24"/>
          <w:szCs w:val="24"/>
        </w:rPr>
        <w:t>тдавать частичку своего сердца и души.</w:t>
      </w:r>
    </w:p>
    <w:p w:rsidR="00834171" w:rsidRPr="007171E5" w:rsidRDefault="0026072F" w:rsidP="004715FF">
      <w:pPr>
        <w:pStyle w:val="a4"/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sz w:val="24"/>
          <w:szCs w:val="24"/>
        </w:rPr>
        <w:t xml:space="preserve">            Быть </w:t>
      </w:r>
      <w:r w:rsidR="00D32BA2" w:rsidRPr="007171E5">
        <w:rPr>
          <w:rFonts w:ascii="Times New Roman" w:hAnsi="Times New Roman" w:cs="Times New Roman"/>
          <w:sz w:val="24"/>
          <w:szCs w:val="24"/>
        </w:rPr>
        <w:t>Ч</w:t>
      </w:r>
      <w:r w:rsidRPr="007171E5">
        <w:rPr>
          <w:rFonts w:ascii="Times New Roman" w:hAnsi="Times New Roman" w:cs="Times New Roman"/>
          <w:sz w:val="24"/>
          <w:szCs w:val="24"/>
        </w:rPr>
        <w:t>еловеком на земле, быть добрым сыном земли, любить все живое, помогать всему, что жив</w:t>
      </w:r>
      <w:r w:rsidR="00D32BA2" w:rsidRPr="007171E5">
        <w:rPr>
          <w:rFonts w:ascii="Times New Roman" w:hAnsi="Times New Roman" w:cs="Times New Roman"/>
          <w:sz w:val="24"/>
          <w:szCs w:val="24"/>
        </w:rPr>
        <w:t>ё</w:t>
      </w:r>
      <w:r w:rsidRPr="007171E5">
        <w:rPr>
          <w:rFonts w:ascii="Times New Roman" w:hAnsi="Times New Roman" w:cs="Times New Roman"/>
          <w:sz w:val="24"/>
          <w:szCs w:val="24"/>
        </w:rPr>
        <w:t xml:space="preserve">т на земле, - таков урок этого произведения. </w:t>
      </w:r>
    </w:p>
    <w:p w:rsidR="007604AA" w:rsidRPr="007171E5" w:rsidRDefault="007604AA" w:rsidP="00760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604AA" w:rsidRPr="007171E5" w:rsidRDefault="007604AA" w:rsidP="007604AA">
      <w:pPr>
        <w:rPr>
          <w:rFonts w:ascii="Times New Roman" w:eastAsia="Calibri" w:hAnsi="Times New Roman" w:cs="Times New Roman"/>
          <w:sz w:val="24"/>
          <w:szCs w:val="24"/>
        </w:rPr>
      </w:pPr>
    </w:p>
    <w:p w:rsidR="007604AA" w:rsidRPr="007171E5" w:rsidRDefault="007604AA" w:rsidP="007604AA">
      <w:pPr>
        <w:rPr>
          <w:rFonts w:ascii="Times New Roman" w:eastAsia="Calibri" w:hAnsi="Times New Roman" w:cs="Times New Roman"/>
          <w:sz w:val="24"/>
          <w:szCs w:val="24"/>
        </w:rPr>
      </w:pPr>
    </w:p>
    <w:p w:rsidR="00834171" w:rsidRPr="007171E5" w:rsidRDefault="00834171" w:rsidP="00B41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171" w:rsidRPr="007171E5" w:rsidRDefault="00834171" w:rsidP="00B41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171" w:rsidRPr="007171E5" w:rsidRDefault="00834171" w:rsidP="00B41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171" w:rsidRPr="007171E5" w:rsidRDefault="00834171" w:rsidP="00B41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171" w:rsidRPr="007171E5" w:rsidRDefault="00834171" w:rsidP="00B41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171" w:rsidRPr="007171E5" w:rsidRDefault="00834171" w:rsidP="00B41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15CC" w:rsidRPr="007171E5" w:rsidRDefault="00F363AC" w:rsidP="00B415CC">
      <w:pPr>
        <w:pStyle w:val="a3"/>
        <w:spacing w:before="0" w:beforeAutospacing="0" w:after="0" w:afterAutospacing="0"/>
      </w:pPr>
      <w:r w:rsidRPr="007171E5">
        <w:t xml:space="preserve">         </w:t>
      </w:r>
    </w:p>
    <w:p w:rsidR="009155A2" w:rsidRPr="007171E5" w:rsidRDefault="009155A2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C779E" w:rsidRPr="007171E5" w:rsidRDefault="002C779E" w:rsidP="00B415CC">
      <w:pPr>
        <w:pStyle w:val="a3"/>
        <w:spacing w:before="0" w:beforeAutospacing="0" w:after="0" w:afterAutospacing="0"/>
        <w:rPr>
          <w:b/>
          <w:i/>
        </w:rPr>
      </w:pPr>
    </w:p>
    <w:p w:rsidR="00287499" w:rsidRPr="007171E5" w:rsidRDefault="00287499" w:rsidP="00BB34CA">
      <w:pPr>
        <w:spacing w:after="0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sectPr w:rsidR="00287499" w:rsidRPr="007171E5" w:rsidSect="00182563">
      <w:footerReference w:type="default" r:id="rId11"/>
      <w:pgSz w:w="11906" w:h="16838"/>
      <w:pgMar w:top="568" w:right="424" w:bottom="284" w:left="709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E5C" w:rsidRDefault="00852E5C" w:rsidP="00182563">
      <w:pPr>
        <w:spacing w:after="0" w:line="240" w:lineRule="auto"/>
      </w:pPr>
      <w:r>
        <w:separator/>
      </w:r>
    </w:p>
  </w:endnote>
  <w:endnote w:type="continuationSeparator" w:id="0">
    <w:p w:rsidR="00852E5C" w:rsidRDefault="00852E5C" w:rsidP="00182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7553"/>
      <w:docPartObj>
        <w:docPartGallery w:val="Page Numbers (Bottom of Page)"/>
        <w:docPartUnique/>
      </w:docPartObj>
    </w:sdtPr>
    <w:sdtEndPr/>
    <w:sdtContent>
      <w:p w:rsidR="00D710B7" w:rsidRDefault="00D710B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2E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710B7" w:rsidRDefault="00D710B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E5C" w:rsidRDefault="00852E5C" w:rsidP="00182563">
      <w:pPr>
        <w:spacing w:after="0" w:line="240" w:lineRule="auto"/>
      </w:pPr>
      <w:r>
        <w:separator/>
      </w:r>
    </w:p>
  </w:footnote>
  <w:footnote w:type="continuationSeparator" w:id="0">
    <w:p w:rsidR="00852E5C" w:rsidRDefault="00852E5C" w:rsidP="00182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30A"/>
    <w:multiLevelType w:val="hybridMultilevel"/>
    <w:tmpl w:val="D3228010"/>
    <w:lvl w:ilvl="0" w:tplc="4CB0945C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10317"/>
    <w:multiLevelType w:val="hybridMultilevel"/>
    <w:tmpl w:val="4EC09F4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05C22697"/>
    <w:multiLevelType w:val="hybridMultilevel"/>
    <w:tmpl w:val="3E26AF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79C0E7A"/>
    <w:multiLevelType w:val="hybridMultilevel"/>
    <w:tmpl w:val="55D67F1A"/>
    <w:lvl w:ilvl="0" w:tplc="66A2BAA6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09DE4824"/>
    <w:multiLevelType w:val="hybridMultilevel"/>
    <w:tmpl w:val="490E1504"/>
    <w:lvl w:ilvl="0" w:tplc="85743C5E">
      <w:start w:val="1"/>
      <w:numFmt w:val="decimal"/>
      <w:lvlText w:val="%1."/>
      <w:lvlJc w:val="left"/>
      <w:pPr>
        <w:ind w:left="1636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12CD04FF"/>
    <w:multiLevelType w:val="hybridMultilevel"/>
    <w:tmpl w:val="3E26AF4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80B0537"/>
    <w:multiLevelType w:val="hybridMultilevel"/>
    <w:tmpl w:val="55D67F1A"/>
    <w:lvl w:ilvl="0" w:tplc="66A2BAA6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2E327C1E"/>
    <w:multiLevelType w:val="hybridMultilevel"/>
    <w:tmpl w:val="55D67F1A"/>
    <w:lvl w:ilvl="0" w:tplc="66A2BAA6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>
    <w:nsid w:val="40C45705"/>
    <w:multiLevelType w:val="multilevel"/>
    <w:tmpl w:val="3C8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4C3412"/>
    <w:multiLevelType w:val="hybridMultilevel"/>
    <w:tmpl w:val="1C6CD580"/>
    <w:lvl w:ilvl="0" w:tplc="B98263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562581"/>
    <w:multiLevelType w:val="hybridMultilevel"/>
    <w:tmpl w:val="7C508002"/>
    <w:lvl w:ilvl="0" w:tplc="2D00DBDE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C5963"/>
    <w:multiLevelType w:val="multilevel"/>
    <w:tmpl w:val="E57C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BC0A73"/>
    <w:multiLevelType w:val="multilevel"/>
    <w:tmpl w:val="FC26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985993"/>
    <w:multiLevelType w:val="hybridMultilevel"/>
    <w:tmpl w:val="3C54E494"/>
    <w:lvl w:ilvl="0" w:tplc="79149554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B17AD"/>
    <w:multiLevelType w:val="hybridMultilevel"/>
    <w:tmpl w:val="96CC781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8329CA"/>
    <w:multiLevelType w:val="hybridMultilevel"/>
    <w:tmpl w:val="5762B4A4"/>
    <w:lvl w:ilvl="0" w:tplc="3EE2E1FE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C4B54"/>
    <w:multiLevelType w:val="hybridMultilevel"/>
    <w:tmpl w:val="55D67F1A"/>
    <w:lvl w:ilvl="0" w:tplc="66A2BAA6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>
    <w:nsid w:val="6D191BB9"/>
    <w:multiLevelType w:val="multilevel"/>
    <w:tmpl w:val="8DEE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3247B3"/>
    <w:multiLevelType w:val="hybridMultilevel"/>
    <w:tmpl w:val="5A3C2AB4"/>
    <w:lvl w:ilvl="0" w:tplc="B5B8CC1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9">
    <w:nsid w:val="73A72AD6"/>
    <w:multiLevelType w:val="multilevel"/>
    <w:tmpl w:val="0594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D5027E"/>
    <w:multiLevelType w:val="hybridMultilevel"/>
    <w:tmpl w:val="EB86FCAA"/>
    <w:lvl w:ilvl="0" w:tplc="C6729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1"/>
  </w:num>
  <w:num w:numId="11">
    <w:abstractNumId w:val="13"/>
  </w:num>
  <w:num w:numId="12">
    <w:abstractNumId w:val="3"/>
  </w:num>
  <w:num w:numId="13">
    <w:abstractNumId w:val="7"/>
  </w:num>
  <w:num w:numId="14">
    <w:abstractNumId w:val="16"/>
  </w:num>
  <w:num w:numId="15">
    <w:abstractNumId w:val="4"/>
  </w:num>
  <w:num w:numId="16">
    <w:abstractNumId w:val="6"/>
  </w:num>
  <w:num w:numId="17">
    <w:abstractNumId w:val="2"/>
  </w:num>
  <w:num w:numId="18">
    <w:abstractNumId w:val="5"/>
  </w:num>
  <w:num w:numId="19">
    <w:abstractNumId w:val="9"/>
  </w:num>
  <w:num w:numId="20">
    <w:abstractNumId w:val="1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E"/>
    <w:rsid w:val="00002A56"/>
    <w:rsid w:val="00023EF3"/>
    <w:rsid w:val="00030B52"/>
    <w:rsid w:val="000323EC"/>
    <w:rsid w:val="000C0AFD"/>
    <w:rsid w:val="000F09B0"/>
    <w:rsid w:val="000F78E3"/>
    <w:rsid w:val="00100A92"/>
    <w:rsid w:val="00100FC9"/>
    <w:rsid w:val="001023DB"/>
    <w:rsid w:val="00122683"/>
    <w:rsid w:val="0014502A"/>
    <w:rsid w:val="001472FB"/>
    <w:rsid w:val="00175AC9"/>
    <w:rsid w:val="00175FE0"/>
    <w:rsid w:val="00182563"/>
    <w:rsid w:val="00185F6A"/>
    <w:rsid w:val="001A5BC0"/>
    <w:rsid w:val="001B607C"/>
    <w:rsid w:val="001D5DA5"/>
    <w:rsid w:val="001E2B20"/>
    <w:rsid w:val="00232AE1"/>
    <w:rsid w:val="002409AB"/>
    <w:rsid w:val="00241DA3"/>
    <w:rsid w:val="0026072F"/>
    <w:rsid w:val="002662AC"/>
    <w:rsid w:val="0028003C"/>
    <w:rsid w:val="00287499"/>
    <w:rsid w:val="002A2957"/>
    <w:rsid w:val="002B397C"/>
    <w:rsid w:val="002B6607"/>
    <w:rsid w:val="002C3714"/>
    <w:rsid w:val="002C480C"/>
    <w:rsid w:val="002C779E"/>
    <w:rsid w:val="002D3354"/>
    <w:rsid w:val="002D5EB3"/>
    <w:rsid w:val="002F0AF9"/>
    <w:rsid w:val="002F3030"/>
    <w:rsid w:val="00332B09"/>
    <w:rsid w:val="00337A54"/>
    <w:rsid w:val="00340A15"/>
    <w:rsid w:val="003467E8"/>
    <w:rsid w:val="00354295"/>
    <w:rsid w:val="003570CE"/>
    <w:rsid w:val="00361516"/>
    <w:rsid w:val="0038045B"/>
    <w:rsid w:val="00393FEB"/>
    <w:rsid w:val="003A2084"/>
    <w:rsid w:val="003F7EEC"/>
    <w:rsid w:val="004316DF"/>
    <w:rsid w:val="004445D9"/>
    <w:rsid w:val="0045016B"/>
    <w:rsid w:val="00467FFD"/>
    <w:rsid w:val="004715FF"/>
    <w:rsid w:val="00494441"/>
    <w:rsid w:val="004A57AD"/>
    <w:rsid w:val="004E054A"/>
    <w:rsid w:val="004E75C8"/>
    <w:rsid w:val="00501535"/>
    <w:rsid w:val="00502C76"/>
    <w:rsid w:val="00521EE7"/>
    <w:rsid w:val="00524DEE"/>
    <w:rsid w:val="0052601D"/>
    <w:rsid w:val="00530FCF"/>
    <w:rsid w:val="0054416E"/>
    <w:rsid w:val="005833B6"/>
    <w:rsid w:val="005A4298"/>
    <w:rsid w:val="005C2F45"/>
    <w:rsid w:val="005C6DB2"/>
    <w:rsid w:val="0061507C"/>
    <w:rsid w:val="006228BF"/>
    <w:rsid w:val="0064129D"/>
    <w:rsid w:val="00643FD0"/>
    <w:rsid w:val="00667D3C"/>
    <w:rsid w:val="006818B7"/>
    <w:rsid w:val="00693F19"/>
    <w:rsid w:val="006A127F"/>
    <w:rsid w:val="006B3CDD"/>
    <w:rsid w:val="006F5B3D"/>
    <w:rsid w:val="007051C1"/>
    <w:rsid w:val="00711682"/>
    <w:rsid w:val="007139F8"/>
    <w:rsid w:val="007171E5"/>
    <w:rsid w:val="00743FA2"/>
    <w:rsid w:val="00745A1D"/>
    <w:rsid w:val="00747C38"/>
    <w:rsid w:val="007575AE"/>
    <w:rsid w:val="007604AA"/>
    <w:rsid w:val="00764067"/>
    <w:rsid w:val="00790BF4"/>
    <w:rsid w:val="00794B6D"/>
    <w:rsid w:val="007A2D66"/>
    <w:rsid w:val="007A5796"/>
    <w:rsid w:val="007B14D4"/>
    <w:rsid w:val="007C76AF"/>
    <w:rsid w:val="007F18C8"/>
    <w:rsid w:val="007F1CEE"/>
    <w:rsid w:val="00803089"/>
    <w:rsid w:val="00824BC8"/>
    <w:rsid w:val="008333B3"/>
    <w:rsid w:val="00834171"/>
    <w:rsid w:val="00851ADC"/>
    <w:rsid w:val="00852E5C"/>
    <w:rsid w:val="00867E44"/>
    <w:rsid w:val="00870B6A"/>
    <w:rsid w:val="008C0DBE"/>
    <w:rsid w:val="008D2E50"/>
    <w:rsid w:val="00911FE5"/>
    <w:rsid w:val="00914C38"/>
    <w:rsid w:val="009155A2"/>
    <w:rsid w:val="00925D71"/>
    <w:rsid w:val="00937D7C"/>
    <w:rsid w:val="0094233B"/>
    <w:rsid w:val="009939AD"/>
    <w:rsid w:val="00997C4C"/>
    <w:rsid w:val="009A783C"/>
    <w:rsid w:val="009B1B32"/>
    <w:rsid w:val="009D24C8"/>
    <w:rsid w:val="00A6388A"/>
    <w:rsid w:val="00A75168"/>
    <w:rsid w:val="00A815F0"/>
    <w:rsid w:val="00A90AD3"/>
    <w:rsid w:val="00A92C5B"/>
    <w:rsid w:val="00AA2F8B"/>
    <w:rsid w:val="00AA3AF4"/>
    <w:rsid w:val="00AC4A3F"/>
    <w:rsid w:val="00AC725A"/>
    <w:rsid w:val="00AD63CC"/>
    <w:rsid w:val="00B20CE9"/>
    <w:rsid w:val="00B22BC1"/>
    <w:rsid w:val="00B2351A"/>
    <w:rsid w:val="00B3269F"/>
    <w:rsid w:val="00B410E1"/>
    <w:rsid w:val="00B415CC"/>
    <w:rsid w:val="00B950AE"/>
    <w:rsid w:val="00BA5694"/>
    <w:rsid w:val="00BB34C5"/>
    <w:rsid w:val="00BB34CA"/>
    <w:rsid w:val="00BC087D"/>
    <w:rsid w:val="00BD30ED"/>
    <w:rsid w:val="00BF2990"/>
    <w:rsid w:val="00BF389A"/>
    <w:rsid w:val="00C028FF"/>
    <w:rsid w:val="00C167D7"/>
    <w:rsid w:val="00C2232C"/>
    <w:rsid w:val="00C24442"/>
    <w:rsid w:val="00C501E9"/>
    <w:rsid w:val="00C80E3D"/>
    <w:rsid w:val="00C80FFC"/>
    <w:rsid w:val="00C8438B"/>
    <w:rsid w:val="00CB5784"/>
    <w:rsid w:val="00CD05FA"/>
    <w:rsid w:val="00CE52ED"/>
    <w:rsid w:val="00CF5A5C"/>
    <w:rsid w:val="00D32BA2"/>
    <w:rsid w:val="00D64319"/>
    <w:rsid w:val="00D710B7"/>
    <w:rsid w:val="00D7601F"/>
    <w:rsid w:val="00DA4283"/>
    <w:rsid w:val="00DB1396"/>
    <w:rsid w:val="00DC694E"/>
    <w:rsid w:val="00DE55E7"/>
    <w:rsid w:val="00DF22DB"/>
    <w:rsid w:val="00E30FFA"/>
    <w:rsid w:val="00E415AF"/>
    <w:rsid w:val="00E536CF"/>
    <w:rsid w:val="00E56989"/>
    <w:rsid w:val="00E632BC"/>
    <w:rsid w:val="00E66B6F"/>
    <w:rsid w:val="00E7362A"/>
    <w:rsid w:val="00E74073"/>
    <w:rsid w:val="00EA4756"/>
    <w:rsid w:val="00EC4C68"/>
    <w:rsid w:val="00EE5661"/>
    <w:rsid w:val="00F05492"/>
    <w:rsid w:val="00F05D7F"/>
    <w:rsid w:val="00F3386F"/>
    <w:rsid w:val="00F363AC"/>
    <w:rsid w:val="00F52E20"/>
    <w:rsid w:val="00F90F2E"/>
    <w:rsid w:val="00F92171"/>
    <w:rsid w:val="00FA3716"/>
    <w:rsid w:val="00FA3726"/>
    <w:rsid w:val="00FD4EC4"/>
    <w:rsid w:val="00FE4CC4"/>
    <w:rsid w:val="00FF52E3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5050,#6ff,#c0f,#cff,#f2f2f2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6E"/>
  </w:style>
  <w:style w:type="paragraph" w:styleId="1">
    <w:name w:val="heading 1"/>
    <w:basedOn w:val="a"/>
    <w:link w:val="10"/>
    <w:uiPriority w:val="9"/>
    <w:qFormat/>
    <w:rsid w:val="00BB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05FA"/>
  </w:style>
  <w:style w:type="paragraph" w:styleId="a4">
    <w:name w:val="List Paragraph"/>
    <w:basedOn w:val="a"/>
    <w:uiPriority w:val="34"/>
    <w:qFormat/>
    <w:rsid w:val="00524DEE"/>
    <w:pPr>
      <w:ind w:left="720"/>
      <w:contextualSpacing/>
    </w:pPr>
  </w:style>
  <w:style w:type="table" w:customStyle="1" w:styleId="3">
    <w:name w:val="Сетка таблицы3"/>
    <w:basedOn w:val="a1"/>
    <w:rsid w:val="00622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22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B3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">
    <w:name w:val="p"/>
    <w:basedOn w:val="a0"/>
    <w:rsid w:val="00BB34CA"/>
  </w:style>
  <w:style w:type="paragraph" w:styleId="a6">
    <w:name w:val="Balloon Text"/>
    <w:basedOn w:val="a"/>
    <w:link w:val="a7"/>
    <w:uiPriority w:val="99"/>
    <w:semiHidden/>
    <w:unhideWhenUsed/>
    <w:rsid w:val="0085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AD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26072F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9">
    <w:name w:val="Основной текст Знак"/>
    <w:basedOn w:val="a0"/>
    <w:link w:val="a8"/>
    <w:rsid w:val="0026072F"/>
    <w:rPr>
      <w:rFonts w:ascii="Calibri" w:eastAsia="Calibri" w:hAnsi="Calibri" w:cs="Calibri"/>
      <w:lang w:eastAsia="ar-SA"/>
    </w:rPr>
  </w:style>
  <w:style w:type="character" w:styleId="aa">
    <w:name w:val="Hyperlink"/>
    <w:basedOn w:val="a0"/>
    <w:uiPriority w:val="99"/>
    <w:semiHidden/>
    <w:unhideWhenUsed/>
    <w:rsid w:val="0014502A"/>
    <w:rPr>
      <w:color w:val="0000FF"/>
      <w:u w:val="single"/>
    </w:rPr>
  </w:style>
  <w:style w:type="character" w:styleId="ab">
    <w:name w:val="Strong"/>
    <w:basedOn w:val="a0"/>
    <w:uiPriority w:val="22"/>
    <w:qFormat/>
    <w:rsid w:val="005C6DB2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182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82563"/>
  </w:style>
  <w:style w:type="paragraph" w:styleId="ae">
    <w:name w:val="footer"/>
    <w:basedOn w:val="a"/>
    <w:link w:val="af"/>
    <w:uiPriority w:val="99"/>
    <w:unhideWhenUsed/>
    <w:rsid w:val="00182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2563"/>
  </w:style>
  <w:style w:type="paragraph" w:customStyle="1" w:styleId="futurismarkdown-paragraph">
    <w:name w:val="futurismarkdown-paragraph"/>
    <w:basedOn w:val="a"/>
    <w:rsid w:val="00431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6E"/>
  </w:style>
  <w:style w:type="paragraph" w:styleId="1">
    <w:name w:val="heading 1"/>
    <w:basedOn w:val="a"/>
    <w:link w:val="10"/>
    <w:uiPriority w:val="9"/>
    <w:qFormat/>
    <w:rsid w:val="00BB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05FA"/>
  </w:style>
  <w:style w:type="paragraph" w:styleId="a4">
    <w:name w:val="List Paragraph"/>
    <w:basedOn w:val="a"/>
    <w:uiPriority w:val="34"/>
    <w:qFormat/>
    <w:rsid w:val="00524DEE"/>
    <w:pPr>
      <w:ind w:left="720"/>
      <w:contextualSpacing/>
    </w:pPr>
  </w:style>
  <w:style w:type="table" w:customStyle="1" w:styleId="3">
    <w:name w:val="Сетка таблицы3"/>
    <w:basedOn w:val="a1"/>
    <w:rsid w:val="00622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22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B3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">
    <w:name w:val="p"/>
    <w:basedOn w:val="a0"/>
    <w:rsid w:val="00BB34CA"/>
  </w:style>
  <w:style w:type="paragraph" w:styleId="a6">
    <w:name w:val="Balloon Text"/>
    <w:basedOn w:val="a"/>
    <w:link w:val="a7"/>
    <w:uiPriority w:val="99"/>
    <w:semiHidden/>
    <w:unhideWhenUsed/>
    <w:rsid w:val="0085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AD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26072F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9">
    <w:name w:val="Основной текст Знак"/>
    <w:basedOn w:val="a0"/>
    <w:link w:val="a8"/>
    <w:rsid w:val="0026072F"/>
    <w:rPr>
      <w:rFonts w:ascii="Calibri" w:eastAsia="Calibri" w:hAnsi="Calibri" w:cs="Calibri"/>
      <w:lang w:eastAsia="ar-SA"/>
    </w:rPr>
  </w:style>
  <w:style w:type="character" w:styleId="aa">
    <w:name w:val="Hyperlink"/>
    <w:basedOn w:val="a0"/>
    <w:uiPriority w:val="99"/>
    <w:semiHidden/>
    <w:unhideWhenUsed/>
    <w:rsid w:val="0014502A"/>
    <w:rPr>
      <w:color w:val="0000FF"/>
      <w:u w:val="single"/>
    </w:rPr>
  </w:style>
  <w:style w:type="character" w:styleId="ab">
    <w:name w:val="Strong"/>
    <w:basedOn w:val="a0"/>
    <w:uiPriority w:val="22"/>
    <w:qFormat/>
    <w:rsid w:val="005C6DB2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182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82563"/>
  </w:style>
  <w:style w:type="paragraph" w:styleId="ae">
    <w:name w:val="footer"/>
    <w:basedOn w:val="a"/>
    <w:link w:val="af"/>
    <w:uiPriority w:val="99"/>
    <w:unhideWhenUsed/>
    <w:rsid w:val="00182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2563"/>
  </w:style>
  <w:style w:type="paragraph" w:customStyle="1" w:styleId="futurismarkdown-paragraph">
    <w:name w:val="futurismarkdown-paragraph"/>
    <w:basedOn w:val="a"/>
    <w:rsid w:val="00431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81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itrekon.ru/kratkie-soderzhaniya/chudesnyj-doktor-a-i-kupr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itrekon.ru/kratkie-soderzhaniya/lapti-i-otzyv-dlya-chitatelskogo-dnevnika-i-a-bun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42969-EC20-49D4-920D-E29171AC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4262</Words>
  <Characters>24297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cp:lastPrinted>2025-02-13T03:43:00Z</cp:lastPrinted>
  <dcterms:created xsi:type="dcterms:W3CDTF">2025-02-17T19:06:00Z</dcterms:created>
  <dcterms:modified xsi:type="dcterms:W3CDTF">2025-02-17T19:35:00Z</dcterms:modified>
</cp:coreProperties>
</file>